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834" w:rsidRPr="007D24A4" w:rsidRDefault="00EC2CDE" w:rsidP="00017158">
      <w:pPr>
        <w:widowControl w:val="0"/>
        <w:jc w:val="center"/>
        <w:rPr>
          <w:b/>
          <w:sz w:val="36"/>
        </w:rPr>
      </w:pPr>
      <w:r w:rsidRPr="007D24A4">
        <w:rPr>
          <w:b/>
          <w:sz w:val="36"/>
        </w:rPr>
        <w:t xml:space="preserve">Chapter 4 – </w:t>
      </w:r>
      <w:r w:rsidR="00543834" w:rsidRPr="007D24A4">
        <w:rPr>
          <w:b/>
          <w:sz w:val="36"/>
        </w:rPr>
        <w:t>Test Bank</w:t>
      </w:r>
    </w:p>
    <w:p w:rsidR="00543834" w:rsidRPr="007D24A4" w:rsidRDefault="00543834" w:rsidP="00017158">
      <w:pPr>
        <w:widowControl w:val="0"/>
      </w:pPr>
    </w:p>
    <w:p w:rsidR="00EC2CDE" w:rsidRPr="007D24A4" w:rsidRDefault="00EC2CDE" w:rsidP="00017158">
      <w:pPr>
        <w:widowControl w:val="0"/>
      </w:pPr>
    </w:p>
    <w:p w:rsidR="00543834" w:rsidRPr="007D24A4" w:rsidRDefault="00EC2CDE" w:rsidP="00017158">
      <w:pPr>
        <w:pStyle w:val="Heading1"/>
        <w:keepNext w:val="0"/>
        <w:keepLines w:val="0"/>
        <w:widowControl w:val="0"/>
        <w:rPr>
          <w:szCs w:val="24"/>
        </w:rPr>
      </w:pPr>
      <w:r w:rsidRPr="007D24A4">
        <w:rPr>
          <w:szCs w:val="24"/>
        </w:rPr>
        <w:t>Multiple-</w:t>
      </w:r>
      <w:r w:rsidR="00543834" w:rsidRPr="007D24A4">
        <w:rPr>
          <w:szCs w:val="24"/>
        </w:rPr>
        <w:t>Choice Questions</w:t>
      </w:r>
    </w:p>
    <w:p w:rsidR="00543834" w:rsidRPr="007D24A4" w:rsidRDefault="00543834" w:rsidP="00017158">
      <w:pPr>
        <w:widowControl w:val="0"/>
      </w:pPr>
    </w:p>
    <w:p w:rsidR="00E84889" w:rsidRPr="00FF6463" w:rsidRDefault="00EC2CDE" w:rsidP="00017158">
      <w:pPr>
        <w:widowControl w:val="0"/>
      </w:pPr>
      <w:r w:rsidRPr="007D24A4">
        <w:t>1.</w:t>
      </w:r>
      <w:r w:rsidR="00F35A7B" w:rsidRPr="00FF6463">
        <w:t xml:space="preserve"> </w:t>
      </w:r>
      <w:r w:rsidR="00543834" w:rsidRPr="00FF6463">
        <w:t>Siddhartha Gautama is the name of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the person who became known as the Buddha.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one of the earliest disciples of the Buddha.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543834" w:rsidRPr="00F05FD2">
        <w:t>a missionary who spread Buddhist teachings.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an Indian translator of essential Buddhist texts</w:t>
      </w:r>
      <w:r w:rsidR="00D04F4B" w:rsidRPr="00F05FD2">
        <w:t>,</w:t>
      </w:r>
      <w:r w:rsidR="00543834" w:rsidRPr="00F05FD2">
        <w:t xml:space="preserve"> who worked in </w:t>
      </w:r>
      <w:smartTag w:uri="urn:schemas-microsoft-com:office:smarttags" w:element="place">
        <w:smartTag w:uri="urn:schemas-microsoft-com:office:smarttags" w:element="country-region">
          <w:r w:rsidR="00543834" w:rsidRPr="00F05FD2">
            <w:t>China</w:t>
          </w:r>
        </w:smartTag>
      </w:smartTag>
      <w:r w:rsidR="00543834" w:rsidRPr="00F05FD2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AE2EA6" w:rsidRPr="00F05FD2">
        <w:t>124</w:t>
      </w:r>
    </w:p>
    <w:p w:rsidR="00543834" w:rsidRPr="00F05FD2" w:rsidRDefault="00543834" w:rsidP="00017158">
      <w:pPr>
        <w:widowControl w:val="0"/>
      </w:pPr>
    </w:p>
    <w:p w:rsidR="00E84889" w:rsidRPr="00F05FD2" w:rsidRDefault="00EC2CDE" w:rsidP="00017158">
      <w:pPr>
        <w:widowControl w:val="0"/>
      </w:pPr>
      <w:r w:rsidRPr="00F05FD2">
        <w:t>2.</w:t>
      </w:r>
      <w:r w:rsidR="00F35A7B" w:rsidRPr="00F05FD2">
        <w:t xml:space="preserve"> </w:t>
      </w:r>
      <w:r w:rsidR="00543834" w:rsidRPr="00F05FD2">
        <w:t>Tradition holds that the Buddha</w:t>
      </w:r>
      <w:r w:rsidR="008363F5" w:rsidRPr="00F05FD2">
        <w:t>’s</w:t>
      </w:r>
      <w:r w:rsidR="00543834" w:rsidRPr="00F05FD2">
        <w:t xml:space="preserve"> </w:t>
      </w:r>
      <w:r w:rsidR="008363F5" w:rsidRPr="00F05FD2">
        <w:t xml:space="preserve">_____ </w:t>
      </w:r>
      <w:r w:rsidR="00543834" w:rsidRPr="00F05FD2">
        <w:t xml:space="preserve">died soon after </w:t>
      </w:r>
      <w:r w:rsidR="008363F5" w:rsidRPr="00F05FD2">
        <w:t xml:space="preserve">his </w:t>
      </w:r>
      <w:r w:rsidR="00543834" w:rsidRPr="00F05FD2">
        <w:t>birth</w:t>
      </w:r>
      <w:r w:rsidR="008363F5" w:rsidRPr="00F05FD2">
        <w:t>.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father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mother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543834" w:rsidRPr="00F05FD2">
        <w:t>aunt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grandfather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AE2EA6" w:rsidRPr="00F05FD2">
        <w:t>125</w:t>
      </w:r>
    </w:p>
    <w:p w:rsidR="00F35A7B" w:rsidRPr="00F05FD2" w:rsidRDefault="00F35A7B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3</w:t>
      </w:r>
      <w:r w:rsidR="00EC2CDE" w:rsidRPr="00F05FD2">
        <w:t>.</w:t>
      </w:r>
      <w:r w:rsidR="00F35A7B" w:rsidRPr="00F05FD2">
        <w:t xml:space="preserve"> </w:t>
      </w:r>
      <w:r w:rsidR="00543834" w:rsidRPr="00F05FD2">
        <w:t>The Buddha was particularly troubled by the problem of</w:t>
      </w:r>
    </w:p>
    <w:p w:rsidR="00E84889" w:rsidRPr="00D65658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whether there is an afterlife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b.</w:t>
      </w:r>
      <w:r w:rsidR="00F35A7B" w:rsidRPr="00D65658">
        <w:t xml:space="preserve"> </w:t>
      </w:r>
      <w:r w:rsidR="00543834" w:rsidRPr="00FF6463">
        <w:t>the existence of the divine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c.</w:t>
      </w:r>
      <w:r w:rsidR="00F35A7B" w:rsidRPr="00FF6463">
        <w:t xml:space="preserve"> </w:t>
      </w:r>
      <w:r w:rsidR="00543834" w:rsidRPr="00FF6463">
        <w:t>suffering and death</w:t>
      </w:r>
      <w:r w:rsidR="00D65658">
        <w:t>.</w:t>
      </w:r>
    </w:p>
    <w:p w:rsidR="00543834" w:rsidRPr="00D65658" w:rsidRDefault="00E84889" w:rsidP="00017158">
      <w:pPr>
        <w:widowControl w:val="0"/>
        <w:ind w:left="720"/>
      </w:pPr>
      <w:r w:rsidRPr="00D65658">
        <w:t>d.</w:t>
      </w:r>
      <w:r w:rsidR="00F35A7B" w:rsidRPr="00F05FD2">
        <w:t xml:space="preserve"> </w:t>
      </w:r>
      <w:r w:rsidR="00543834" w:rsidRPr="00F05FD2">
        <w:t>the exploitation of the poor</w:t>
      </w:r>
      <w:r w:rsidR="00D65658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 xml:space="preserve">Answer: </w:t>
      </w:r>
      <w:r w:rsidR="00543834" w:rsidRPr="00FF6463">
        <w:t>c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AE2EA6" w:rsidRPr="00F05FD2">
        <w:t>126</w:t>
      </w:r>
    </w:p>
    <w:p w:rsidR="00C53128" w:rsidRPr="00F05FD2" w:rsidRDefault="00C53128" w:rsidP="00017158">
      <w:pPr>
        <w:widowControl w:val="0"/>
      </w:pPr>
    </w:p>
    <w:p w:rsidR="00E84889" w:rsidRPr="00F05FD2" w:rsidRDefault="006B25C6" w:rsidP="00017158">
      <w:pPr>
        <w:widowControl w:val="0"/>
      </w:pPr>
      <w:r w:rsidRPr="00F05FD2">
        <w:t>4</w:t>
      </w:r>
      <w:r w:rsidR="00EC2CDE" w:rsidRPr="00F05FD2">
        <w:t>.</w:t>
      </w:r>
      <w:r w:rsidR="00F35A7B" w:rsidRPr="00F05FD2">
        <w:t xml:space="preserve"> </w:t>
      </w:r>
      <w:r w:rsidR="00543834" w:rsidRPr="00F05FD2">
        <w:t xml:space="preserve">The Buddha left home to begin his life of wandering at </w:t>
      </w:r>
      <w:r w:rsidR="008363F5" w:rsidRPr="00F05FD2">
        <w:t>the age of _____.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16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29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543834" w:rsidRPr="00F05FD2">
        <w:t>45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71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AE2EA6" w:rsidRPr="00F05FD2">
        <w:t>125</w:t>
      </w:r>
    </w:p>
    <w:p w:rsidR="00543834" w:rsidRPr="00F05FD2" w:rsidRDefault="00543834" w:rsidP="002235BF">
      <w:pPr>
        <w:widowControl w:val="0"/>
        <w:spacing w:line="216" w:lineRule="auto"/>
        <w:ind w:left="0" w:firstLine="0"/>
      </w:pPr>
    </w:p>
    <w:p w:rsidR="00E84889" w:rsidRPr="00F05FD2" w:rsidRDefault="006B25C6" w:rsidP="00017158">
      <w:pPr>
        <w:widowControl w:val="0"/>
      </w:pPr>
      <w:r w:rsidRPr="00F05FD2">
        <w:t>5</w:t>
      </w:r>
      <w:r w:rsidR="00583A86" w:rsidRPr="00F05FD2">
        <w:t>.</w:t>
      </w:r>
      <w:r w:rsidR="00F35A7B" w:rsidRPr="00F05FD2">
        <w:t xml:space="preserve"> </w:t>
      </w:r>
      <w:r w:rsidR="00543834" w:rsidRPr="00F05FD2">
        <w:t xml:space="preserve">The Buddha died at </w:t>
      </w:r>
      <w:r w:rsidR="008363F5" w:rsidRPr="00F05FD2">
        <w:t xml:space="preserve">the </w:t>
      </w:r>
      <w:r w:rsidR="00543834" w:rsidRPr="00F05FD2">
        <w:t>age</w:t>
      </w:r>
      <w:r w:rsidR="008363F5" w:rsidRPr="00F05FD2">
        <w:t xml:space="preserve"> of</w:t>
      </w:r>
    </w:p>
    <w:p w:rsidR="00E84889" w:rsidRPr="00D65658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35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b.</w:t>
      </w:r>
      <w:r w:rsidR="00F35A7B" w:rsidRPr="00F05FD2">
        <w:t xml:space="preserve"> </w:t>
      </w:r>
      <w:r w:rsidR="00543834" w:rsidRPr="00F05FD2">
        <w:t>49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c.</w:t>
      </w:r>
      <w:r w:rsidR="00F35A7B" w:rsidRPr="00F05FD2">
        <w:t xml:space="preserve"> </w:t>
      </w:r>
      <w:r w:rsidR="00543834" w:rsidRPr="00F05FD2">
        <w:t>65</w:t>
      </w:r>
      <w:r w:rsidR="00D65658">
        <w:t>.</w:t>
      </w:r>
    </w:p>
    <w:p w:rsidR="00543834" w:rsidRPr="00D65658" w:rsidRDefault="00E84889" w:rsidP="00017158">
      <w:pPr>
        <w:widowControl w:val="0"/>
        <w:ind w:left="720"/>
      </w:pPr>
      <w:r w:rsidRPr="00D65658">
        <w:t>d.</w:t>
      </w:r>
      <w:r w:rsidR="00F35A7B" w:rsidRPr="00D65658">
        <w:t xml:space="preserve"> </w:t>
      </w:r>
      <w:r w:rsidR="00543834" w:rsidRPr="00D65658">
        <w:t>80</w:t>
      </w:r>
      <w:r w:rsidR="00D65658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 xml:space="preserve">Answer: </w:t>
      </w:r>
      <w:r w:rsidR="00543834" w:rsidRPr="00FF6463">
        <w:t>d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131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6B25C6" w:rsidP="00017158">
      <w:pPr>
        <w:widowControl w:val="0"/>
      </w:pPr>
      <w:r w:rsidRPr="00F05FD2">
        <w:t>6</w:t>
      </w:r>
      <w:r w:rsidR="00EC2CDE" w:rsidRPr="00F05FD2">
        <w:t>.</w:t>
      </w:r>
      <w:r w:rsidR="00F35A7B" w:rsidRPr="00F05FD2">
        <w:t xml:space="preserve"> </w:t>
      </w:r>
      <w:r w:rsidR="00543834" w:rsidRPr="00F05FD2">
        <w:t>The basic outlook on life, formulated by Buddhism, is contained in</w:t>
      </w:r>
      <w:r w:rsidR="008363F5" w:rsidRPr="00F05FD2">
        <w:t xml:space="preserve"> the</w:t>
      </w:r>
    </w:p>
    <w:p w:rsidR="00E84889" w:rsidRPr="00D65658" w:rsidRDefault="00E84889" w:rsidP="00017158">
      <w:pPr>
        <w:widowControl w:val="0"/>
        <w:ind w:left="720"/>
      </w:pPr>
      <w:r w:rsidRPr="00F05FD2">
        <w:lastRenderedPageBreak/>
        <w:t>a.</w:t>
      </w:r>
      <w:r w:rsidR="00F35A7B" w:rsidRPr="00F05FD2">
        <w:t xml:space="preserve"> </w:t>
      </w:r>
      <w:r w:rsidR="00543834" w:rsidRPr="00F05FD2">
        <w:t>four major yogas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b.</w:t>
      </w:r>
      <w:r w:rsidR="00F35A7B" w:rsidRPr="00D65658">
        <w:t xml:space="preserve"> </w:t>
      </w:r>
      <w:r w:rsidR="00543834" w:rsidRPr="00D65658">
        <w:t>Four Noble Truths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c.</w:t>
      </w:r>
      <w:r w:rsidR="00F35A7B" w:rsidRPr="00D65658">
        <w:t xml:space="preserve"> </w:t>
      </w:r>
      <w:r w:rsidR="00543834" w:rsidRPr="00FF6463">
        <w:t>four castes</w:t>
      </w:r>
      <w:r w:rsidR="00D65658">
        <w:t>.</w:t>
      </w:r>
    </w:p>
    <w:p w:rsidR="00543834" w:rsidRPr="00D65658" w:rsidRDefault="00E84889" w:rsidP="00017158">
      <w:pPr>
        <w:widowControl w:val="0"/>
        <w:ind w:left="720"/>
      </w:pPr>
      <w:r w:rsidRPr="00D65658">
        <w:t>d.</w:t>
      </w:r>
      <w:r w:rsidR="00F35A7B" w:rsidRPr="00F05FD2">
        <w:t xml:space="preserve"> </w:t>
      </w:r>
      <w:r w:rsidR="00543834" w:rsidRPr="00F05FD2">
        <w:t>Four Passing Sights</w:t>
      </w:r>
      <w:r w:rsidR="00D65658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 xml:space="preserve">Answer: </w:t>
      </w:r>
      <w:r w:rsidR="00543834" w:rsidRPr="00FF6463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132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6B25C6" w:rsidP="00017158">
      <w:pPr>
        <w:widowControl w:val="0"/>
      </w:pPr>
      <w:r w:rsidRPr="00F05FD2">
        <w:t>7</w:t>
      </w:r>
      <w:r w:rsidR="00EC2CDE" w:rsidRPr="00F05FD2">
        <w:t>.</w:t>
      </w:r>
      <w:r w:rsidR="00F35A7B" w:rsidRPr="00F05FD2">
        <w:t xml:space="preserve"> </w:t>
      </w:r>
      <w:r w:rsidR="008363F5" w:rsidRPr="00F05FD2">
        <w:t>Which of the following is o</w:t>
      </w:r>
      <w:r w:rsidR="00543834" w:rsidRPr="00F05FD2">
        <w:t>ne of the essential Buddhist teachings</w:t>
      </w:r>
      <w:r w:rsidR="008363F5" w:rsidRPr="00F05FD2">
        <w:t>?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8363F5" w:rsidRPr="00F05FD2">
        <w:t xml:space="preserve">Turn </w:t>
      </w:r>
      <w:r w:rsidR="00543834" w:rsidRPr="00F05FD2">
        <w:t>the other cheek.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8363F5" w:rsidRPr="00F05FD2">
        <w:t xml:space="preserve">Everything </w:t>
      </w:r>
      <w:r w:rsidR="00543834" w:rsidRPr="00F05FD2">
        <w:t>is changing.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8363F5" w:rsidRPr="00F05FD2">
        <w:t xml:space="preserve">Live </w:t>
      </w:r>
      <w:r w:rsidR="00543834" w:rsidRPr="00F05FD2">
        <w:t>for yourself only.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8363F5" w:rsidRPr="00F05FD2">
        <w:t xml:space="preserve">You </w:t>
      </w:r>
      <w:r w:rsidR="00543834" w:rsidRPr="00F05FD2">
        <w:t>have only one life to live.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13</w:t>
      </w:r>
      <w:r w:rsidR="000432FE" w:rsidRPr="00F05FD2">
        <w:t>0</w:t>
      </w:r>
    </w:p>
    <w:p w:rsidR="00543834" w:rsidRPr="00F05FD2" w:rsidRDefault="00543834" w:rsidP="00017158">
      <w:pPr>
        <w:widowControl w:val="0"/>
      </w:pPr>
    </w:p>
    <w:p w:rsidR="00E84889" w:rsidRPr="00F05FD2" w:rsidRDefault="006B25C6" w:rsidP="00017158">
      <w:pPr>
        <w:widowControl w:val="0"/>
      </w:pPr>
      <w:r w:rsidRPr="00F05FD2">
        <w:t>8</w:t>
      </w:r>
      <w:r w:rsidR="00EC2CDE" w:rsidRPr="00F05FD2">
        <w:t>.</w:t>
      </w:r>
      <w:r w:rsidR="00F35A7B" w:rsidRPr="00F05FD2">
        <w:t xml:space="preserve"> </w:t>
      </w:r>
      <w:r w:rsidR="00C53128" w:rsidRPr="00F05FD2">
        <w:t>Regarding</w:t>
      </w:r>
      <w:r w:rsidR="00543834" w:rsidRPr="00F05FD2">
        <w:t xml:space="preserve"> the common belief in a permanent soul, the Buddha taught that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there is none.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each person has one, but it dies with the body.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543834" w:rsidRPr="00F05FD2">
        <w:t>the soul is more important than the body.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souls are constantly being reborn.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13</w:t>
      </w:r>
      <w:r w:rsidR="000432FE" w:rsidRPr="00F05FD2">
        <w:t>6</w:t>
      </w:r>
    </w:p>
    <w:p w:rsidR="00543834" w:rsidRPr="00F05FD2" w:rsidRDefault="00543834" w:rsidP="00017158">
      <w:pPr>
        <w:widowControl w:val="0"/>
      </w:pPr>
    </w:p>
    <w:p w:rsidR="00E84889" w:rsidRPr="00F05FD2" w:rsidRDefault="006B25C6" w:rsidP="00017158">
      <w:pPr>
        <w:widowControl w:val="0"/>
      </w:pPr>
      <w:r w:rsidRPr="00F05FD2">
        <w:t>9</w:t>
      </w:r>
      <w:r w:rsidR="00EC2CDE" w:rsidRPr="00F05FD2">
        <w:t>.</w:t>
      </w:r>
      <w:r w:rsidR="00F35A7B" w:rsidRPr="00F05FD2">
        <w:t xml:space="preserve"> </w:t>
      </w:r>
      <w:r w:rsidR="008363F5" w:rsidRPr="00F05FD2">
        <w:t>Where did B</w:t>
      </w:r>
      <w:r w:rsidR="00945006" w:rsidRPr="00F05FD2">
        <w:t>udd</w:t>
      </w:r>
      <w:r w:rsidR="008363F5" w:rsidRPr="00F05FD2">
        <w:t>hism begin?</w:t>
      </w:r>
    </w:p>
    <w:p w:rsidR="00E84889" w:rsidRPr="00F05FD2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a.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Sri Lanka</w:t>
      </w:r>
    </w:p>
    <w:p w:rsidR="00E84889" w:rsidRPr="00F05FD2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b.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China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543834" w:rsidRPr="00F05FD2">
        <w:t>Thailand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India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d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0432FE" w:rsidRPr="00F05FD2">
        <w:t>24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1</w:t>
      </w:r>
      <w:r w:rsidR="006B25C6" w:rsidRPr="00F05FD2">
        <w:t>0</w:t>
      </w:r>
      <w:r w:rsidR="00EC2CDE" w:rsidRPr="00F05FD2">
        <w:t>.</w:t>
      </w:r>
      <w:r w:rsidR="00F35A7B" w:rsidRPr="00F05FD2">
        <w:t xml:space="preserve"> </w:t>
      </w:r>
      <w:r w:rsidR="00543834" w:rsidRPr="00F05FD2">
        <w:rPr>
          <w:i/>
          <w:iCs/>
        </w:rPr>
        <w:t>Nirvana</w:t>
      </w:r>
      <w:r w:rsidR="00543834" w:rsidRPr="00F05FD2">
        <w:t xml:space="preserve"> seems to come from a word that means</w:t>
      </w:r>
    </w:p>
    <w:p w:rsidR="00E84889" w:rsidRPr="00D65658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expand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b.</w:t>
      </w:r>
      <w:r w:rsidR="00F35A7B" w:rsidRPr="00D65658">
        <w:t xml:space="preserve"> </w:t>
      </w:r>
      <w:r w:rsidR="00543834" w:rsidRPr="00D65658">
        <w:t>blow</w:t>
      </w:r>
      <w:r w:rsidR="0085493F" w:rsidRPr="00D65658">
        <w:t>n</w:t>
      </w:r>
      <w:r w:rsidR="00543834" w:rsidRPr="00D65658">
        <w:t xml:space="preserve"> out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c.</w:t>
      </w:r>
      <w:r w:rsidR="00F35A7B" w:rsidRPr="00D65658">
        <w:t xml:space="preserve"> </w:t>
      </w:r>
      <w:r w:rsidR="00543834" w:rsidRPr="00D65658">
        <w:t>fulfillment</w:t>
      </w:r>
      <w:r w:rsidR="00D65658">
        <w:t>.</w:t>
      </w:r>
    </w:p>
    <w:p w:rsidR="00543834" w:rsidRPr="00D65658" w:rsidRDefault="00E84889" w:rsidP="00017158">
      <w:pPr>
        <w:widowControl w:val="0"/>
        <w:ind w:left="720"/>
      </w:pPr>
      <w:r w:rsidRPr="00D65658">
        <w:t>d.</w:t>
      </w:r>
      <w:r w:rsidR="00F35A7B" w:rsidRPr="00D65658">
        <w:t xml:space="preserve"> </w:t>
      </w:r>
      <w:r w:rsidR="00543834" w:rsidRPr="00D65658">
        <w:t>reach out</w:t>
      </w:r>
      <w:r w:rsidR="00D65658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 xml:space="preserve">Answer: </w:t>
      </w:r>
      <w:r w:rsidR="00543834" w:rsidRPr="00FF6463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13</w:t>
      </w:r>
      <w:r w:rsidR="000432FE" w:rsidRPr="00F05FD2">
        <w:t>4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1</w:t>
      </w:r>
      <w:r w:rsidR="006B25C6" w:rsidRPr="00F05FD2">
        <w:t>1</w:t>
      </w:r>
      <w:r w:rsidR="00EC2CDE" w:rsidRPr="00F05FD2">
        <w:t>.</w:t>
      </w:r>
      <w:r w:rsidR="00F35A7B" w:rsidRPr="00F05FD2">
        <w:t xml:space="preserve"> </w:t>
      </w:r>
      <w:r w:rsidR="00543834" w:rsidRPr="00F05FD2">
        <w:t>A major goal of Buddhism is</w:t>
      </w:r>
    </w:p>
    <w:p w:rsidR="00E84889" w:rsidRPr="00D65658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union with God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b.</w:t>
      </w:r>
      <w:r w:rsidR="00F35A7B" w:rsidRPr="00D65658">
        <w:t xml:space="preserve"> </w:t>
      </w:r>
      <w:r w:rsidR="00543834" w:rsidRPr="00D65658">
        <w:t>physical health</w:t>
      </w:r>
      <w:r w:rsidR="00D65658">
        <w:t>.</w:t>
      </w:r>
    </w:p>
    <w:p w:rsidR="00E84889" w:rsidRPr="00D65658" w:rsidRDefault="00E84889" w:rsidP="00017158">
      <w:pPr>
        <w:widowControl w:val="0"/>
        <w:ind w:left="720"/>
      </w:pPr>
      <w:r w:rsidRPr="00D65658">
        <w:t>c.</w:t>
      </w:r>
      <w:r w:rsidR="00F35A7B" w:rsidRPr="00D65658">
        <w:t xml:space="preserve"> </w:t>
      </w:r>
      <w:r w:rsidR="00543834" w:rsidRPr="00D65658">
        <w:t>reaching heaven</w:t>
      </w:r>
      <w:r w:rsidR="00D65658">
        <w:t>.</w:t>
      </w:r>
    </w:p>
    <w:p w:rsidR="00543834" w:rsidRPr="00D65658" w:rsidRDefault="00E84889" w:rsidP="00017158">
      <w:pPr>
        <w:widowControl w:val="0"/>
        <w:ind w:left="720"/>
      </w:pPr>
      <w:r w:rsidRPr="00D65658">
        <w:t>d.</w:t>
      </w:r>
      <w:r w:rsidR="00F35A7B" w:rsidRPr="00D65658">
        <w:t xml:space="preserve"> </w:t>
      </w:r>
      <w:r w:rsidR="00543834" w:rsidRPr="00D65658">
        <w:t>inner peace</w:t>
      </w:r>
      <w:r w:rsidR="00D65658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 xml:space="preserve">Answer: </w:t>
      </w:r>
      <w:r w:rsidR="00543834" w:rsidRPr="00FF6463">
        <w:t>d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13</w:t>
      </w:r>
      <w:r w:rsidR="000432FE" w:rsidRPr="00F05FD2">
        <w:t>4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lastRenderedPageBreak/>
        <w:t>1</w:t>
      </w:r>
      <w:r w:rsidR="006B25C6" w:rsidRPr="00F05FD2">
        <w:t>2</w:t>
      </w:r>
      <w:r w:rsidR="00EC2CDE" w:rsidRPr="00F05FD2">
        <w:t>.</w:t>
      </w:r>
      <w:r w:rsidR="00F35A7B" w:rsidRPr="00F05FD2">
        <w:t xml:space="preserve"> </w:t>
      </w:r>
      <w:r w:rsidR="00543834" w:rsidRPr="00F05FD2">
        <w:t xml:space="preserve">Buddhism developed into several branches. </w:t>
      </w:r>
      <w:r w:rsidRPr="00F05FD2">
        <w:t xml:space="preserve">Which of the following </w:t>
      </w:r>
      <w:r w:rsidR="00543834" w:rsidRPr="00F05FD2">
        <w:t>branch</w:t>
      </w:r>
      <w:r w:rsidRPr="00F05FD2">
        <w:t>es</w:t>
      </w:r>
      <w:r w:rsidR="00543834" w:rsidRPr="00F05FD2">
        <w:t xml:space="preserve"> </w:t>
      </w:r>
      <w:r w:rsidR="00C53128" w:rsidRPr="00F05FD2">
        <w:t xml:space="preserve">spread into </w:t>
      </w:r>
      <w:smartTag w:uri="urn:schemas-microsoft-com:office:smarttags" w:element="place">
        <w:smartTag w:uri="urn:schemas-microsoft-com:office:smarttags" w:element="country-region">
          <w:r w:rsidR="00C53128" w:rsidRPr="00F05FD2">
            <w:t>Sri Lanka</w:t>
          </w:r>
        </w:smartTag>
      </w:smartTag>
      <w:r w:rsidR="00C53128" w:rsidRPr="00F05FD2">
        <w:t xml:space="preserve"> and </w:t>
      </w:r>
      <w:r w:rsidR="0085493F" w:rsidRPr="00F05FD2">
        <w:t>S</w:t>
      </w:r>
      <w:r w:rsidR="00543834" w:rsidRPr="00F05FD2">
        <w:t>outheast Asia</w:t>
      </w:r>
      <w:r w:rsidRPr="00F05FD2">
        <w:t>?</w:t>
      </w:r>
    </w:p>
    <w:p w:rsidR="00E84889" w:rsidRPr="00F05FD2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a.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Mahayana</w:t>
      </w:r>
    </w:p>
    <w:p w:rsidR="00E84889" w:rsidRPr="00F05FD2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b.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Vajrayana</w:t>
      </w:r>
    </w:p>
    <w:p w:rsidR="00E84889" w:rsidRPr="00F05FD2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c.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Theravada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Vipassana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c</w:t>
      </w:r>
    </w:p>
    <w:p w:rsidR="00C53128" w:rsidRPr="00F05FD2" w:rsidRDefault="00E84889" w:rsidP="002235BF">
      <w:pPr>
        <w:widowControl w:val="0"/>
        <w:ind w:left="720"/>
      </w:pPr>
      <w:r w:rsidRPr="00F05FD2">
        <w:t xml:space="preserve">Page: </w:t>
      </w:r>
      <w:r w:rsidR="00543834" w:rsidRPr="00F05FD2">
        <w:t>14</w:t>
      </w:r>
      <w:r w:rsidR="000E1A73" w:rsidRPr="00F05FD2">
        <w:t>0</w:t>
      </w:r>
    </w:p>
    <w:p w:rsidR="00C53128" w:rsidRPr="00F05FD2" w:rsidRDefault="00C53128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1</w:t>
      </w:r>
      <w:r w:rsidR="006B25C6" w:rsidRPr="00F05FD2">
        <w:t>3</w:t>
      </w:r>
      <w:r w:rsidR="00EC2CDE" w:rsidRPr="00F05FD2">
        <w:t>.</w:t>
      </w:r>
      <w:r w:rsidR="00F35A7B" w:rsidRPr="00F05FD2">
        <w:t xml:space="preserve"> </w:t>
      </w:r>
      <w:r w:rsidR="00D11899" w:rsidRPr="00F05FD2">
        <w:t xml:space="preserve">Identify the literal meaning of the </w:t>
      </w:r>
      <w:r w:rsidR="006B25C6" w:rsidRPr="00F05FD2">
        <w:t>term</w:t>
      </w:r>
      <w:r w:rsidR="00D11899" w:rsidRPr="00F05FD2">
        <w:t xml:space="preserve"> </w:t>
      </w:r>
      <w:r w:rsidR="00D11899" w:rsidRPr="00F05FD2">
        <w:rPr>
          <w:i/>
          <w:iCs/>
        </w:rPr>
        <w:t>Mahayana.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mind only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big vehicle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543834" w:rsidRPr="00F05FD2">
        <w:t>great insight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compassionate heart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14</w:t>
      </w:r>
      <w:r w:rsidR="000E1A73" w:rsidRPr="00F05FD2">
        <w:t>6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D65658" w:rsidRDefault="008363F5" w:rsidP="00017158">
      <w:pPr>
        <w:widowControl w:val="0"/>
      </w:pPr>
      <w:r w:rsidRPr="00F05FD2">
        <w:t>1</w:t>
      </w:r>
      <w:r w:rsidR="006B25C6" w:rsidRPr="00F05FD2">
        <w:t>4</w:t>
      </w:r>
      <w:r w:rsidR="00EC2CDE" w:rsidRPr="00F05FD2">
        <w:t>.</w:t>
      </w:r>
      <w:r w:rsidR="00F35A7B" w:rsidRPr="00F05FD2">
        <w:t xml:space="preserve"> </w:t>
      </w:r>
      <w:r w:rsidR="00543834" w:rsidRPr="00F05FD2">
        <w:t>A person of great compassion, willing to be reborn constantly to help others, is called</w:t>
      </w:r>
    </w:p>
    <w:p w:rsidR="00E84889" w:rsidRPr="00D65658" w:rsidRDefault="00E84889" w:rsidP="00017158">
      <w:pPr>
        <w:widowControl w:val="0"/>
        <w:ind w:left="720"/>
        <w:rPr>
          <w:lang w:val="sv-SE"/>
        </w:rPr>
      </w:pPr>
      <w:r w:rsidRPr="00D65658">
        <w:rPr>
          <w:lang w:val="sv-SE"/>
        </w:rPr>
        <w:t>a.</w:t>
      </w:r>
      <w:r w:rsidR="00F35A7B" w:rsidRPr="00D65658">
        <w:rPr>
          <w:lang w:val="sv-SE"/>
        </w:rPr>
        <w:t xml:space="preserve"> </w:t>
      </w:r>
      <w:r w:rsidR="00A864F3" w:rsidRPr="00D65658">
        <w:rPr>
          <w:lang w:val="sv-SE"/>
        </w:rPr>
        <w:t xml:space="preserve">a </w:t>
      </w:r>
      <w:r w:rsidR="00543834" w:rsidRPr="00D65658">
        <w:rPr>
          <w:lang w:val="sv-SE"/>
        </w:rPr>
        <w:t>bodhisattva</w:t>
      </w:r>
      <w:r w:rsidR="00D65658">
        <w:rPr>
          <w:lang w:val="sv-SE"/>
        </w:rPr>
        <w:t>.</w:t>
      </w:r>
    </w:p>
    <w:p w:rsidR="00E84889" w:rsidRPr="00D65658" w:rsidRDefault="00E84889" w:rsidP="00017158">
      <w:pPr>
        <w:widowControl w:val="0"/>
        <w:ind w:left="720"/>
        <w:rPr>
          <w:lang w:val="sv-SE"/>
        </w:rPr>
      </w:pPr>
      <w:r w:rsidRPr="00D65658">
        <w:rPr>
          <w:lang w:val="sv-SE"/>
        </w:rPr>
        <w:t>b.</w:t>
      </w:r>
      <w:r w:rsidR="00F35A7B" w:rsidRPr="00D65658">
        <w:rPr>
          <w:lang w:val="sv-SE"/>
        </w:rPr>
        <w:t xml:space="preserve"> </w:t>
      </w:r>
      <w:r w:rsidR="00A864F3" w:rsidRPr="00D65658">
        <w:rPr>
          <w:lang w:val="sv-SE"/>
        </w:rPr>
        <w:t xml:space="preserve">an </w:t>
      </w:r>
      <w:r w:rsidR="00543834" w:rsidRPr="00D65658">
        <w:rPr>
          <w:lang w:val="sv-SE"/>
        </w:rPr>
        <w:t>arhat</w:t>
      </w:r>
      <w:r w:rsidR="00D65658">
        <w:rPr>
          <w:lang w:val="sv-SE"/>
        </w:rPr>
        <w:t>.</w:t>
      </w:r>
    </w:p>
    <w:p w:rsidR="00E84889" w:rsidRPr="00D65658" w:rsidRDefault="00E84889" w:rsidP="00017158">
      <w:pPr>
        <w:widowControl w:val="0"/>
        <w:ind w:left="720"/>
        <w:rPr>
          <w:lang w:val="sv-SE"/>
        </w:rPr>
      </w:pPr>
      <w:r w:rsidRPr="00D65658">
        <w:rPr>
          <w:lang w:val="sv-SE"/>
        </w:rPr>
        <w:t>c.</w:t>
      </w:r>
      <w:r w:rsidR="00F35A7B" w:rsidRPr="00D65658">
        <w:rPr>
          <w:lang w:val="sv-SE"/>
        </w:rPr>
        <w:t xml:space="preserve"> </w:t>
      </w:r>
      <w:r w:rsidR="00543834" w:rsidRPr="00D65658">
        <w:rPr>
          <w:lang w:val="sv-SE"/>
        </w:rPr>
        <w:t>karuna</w:t>
      </w:r>
      <w:r w:rsidR="00D65658">
        <w:rPr>
          <w:lang w:val="sv-SE"/>
        </w:rPr>
        <w:t>.</w:t>
      </w:r>
    </w:p>
    <w:p w:rsidR="00543834" w:rsidRPr="00D65658" w:rsidRDefault="00E84889" w:rsidP="00017158">
      <w:pPr>
        <w:widowControl w:val="0"/>
        <w:ind w:left="720"/>
      </w:pPr>
      <w:r w:rsidRPr="00D65658">
        <w:t>d.</w:t>
      </w:r>
      <w:r w:rsidR="00F35A7B" w:rsidRPr="00D65658">
        <w:t xml:space="preserve"> </w:t>
      </w:r>
      <w:r w:rsidR="00543834" w:rsidRPr="00FF6463">
        <w:t>sangha</w:t>
      </w:r>
      <w:r w:rsidR="00D65658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 xml:space="preserve">Answer: </w:t>
      </w:r>
      <w:r w:rsidR="00543834" w:rsidRPr="00FF6463">
        <w:t>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14</w:t>
      </w:r>
      <w:r w:rsidR="000E1A73" w:rsidRPr="00F05FD2">
        <w:t>7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8363F5" w:rsidP="00017158">
      <w:pPr>
        <w:widowControl w:val="0"/>
      </w:pPr>
      <w:r w:rsidRPr="00F05FD2">
        <w:t>1</w:t>
      </w:r>
      <w:r w:rsidR="006B25C6" w:rsidRPr="00F05FD2">
        <w:t>5</w:t>
      </w:r>
      <w:r w:rsidR="00EC2CDE" w:rsidRPr="00F05FD2">
        <w:t>.</w:t>
      </w:r>
      <w:r w:rsidR="00F35A7B" w:rsidRPr="00F05FD2">
        <w:t xml:space="preserve"> </w:t>
      </w:r>
      <w:r w:rsidR="00D11899" w:rsidRPr="00F05FD2">
        <w:t>Which of the following terms refers to t</w:t>
      </w:r>
      <w:r w:rsidR="00543834" w:rsidRPr="00F05FD2">
        <w:t>he essential collection of sacred books of Buddhism</w:t>
      </w:r>
      <w:r w:rsidR="00D11899" w:rsidRPr="00F05FD2">
        <w:t>?</w:t>
      </w:r>
    </w:p>
    <w:p w:rsidR="00E84889" w:rsidRPr="00F05FD2" w:rsidRDefault="00E84889" w:rsidP="00017158">
      <w:pPr>
        <w:widowControl w:val="0"/>
        <w:ind w:left="720"/>
        <w:rPr>
          <w:lang w:val="sv-SE"/>
        </w:rPr>
      </w:pPr>
      <w:r w:rsidRPr="00F05FD2">
        <w:rPr>
          <w:lang w:val="sv-SE"/>
        </w:rPr>
        <w:t>a.</w:t>
      </w:r>
      <w:r w:rsidR="00F35A7B" w:rsidRPr="00F05FD2">
        <w:rPr>
          <w:lang w:val="sv-SE"/>
        </w:rPr>
        <w:t xml:space="preserve"> </w:t>
      </w:r>
      <w:r w:rsidR="00543834" w:rsidRPr="00F05FD2">
        <w:rPr>
          <w:lang w:val="sv-SE"/>
        </w:rPr>
        <w:t>Tripitaka (Tipitaka)</w:t>
      </w:r>
    </w:p>
    <w:p w:rsidR="00E84889" w:rsidRPr="00F05FD2" w:rsidRDefault="00E84889" w:rsidP="00017158">
      <w:pPr>
        <w:widowControl w:val="0"/>
        <w:ind w:left="720"/>
        <w:rPr>
          <w:lang w:val="sv-SE"/>
        </w:rPr>
      </w:pPr>
      <w:r w:rsidRPr="00F05FD2">
        <w:rPr>
          <w:lang w:val="sv-SE"/>
        </w:rPr>
        <w:t>b.</w:t>
      </w:r>
      <w:r w:rsidR="00F35A7B" w:rsidRPr="00F05FD2">
        <w:rPr>
          <w:lang w:val="sv-SE"/>
        </w:rPr>
        <w:t xml:space="preserve"> </w:t>
      </w:r>
      <w:r w:rsidR="00543834" w:rsidRPr="00F05FD2">
        <w:rPr>
          <w:lang w:val="sv-SE"/>
        </w:rPr>
        <w:t>Dhammapada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C53128" w:rsidRPr="00F05FD2">
        <w:t xml:space="preserve">the </w:t>
      </w:r>
      <w:r w:rsidR="00543834" w:rsidRPr="00F05FD2">
        <w:t>Vedas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C53128" w:rsidRPr="00F05FD2">
        <w:t xml:space="preserve">the </w:t>
      </w:r>
      <w:r w:rsidR="00543834" w:rsidRPr="00F05FD2">
        <w:t>Four Noble Truths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14</w:t>
      </w:r>
      <w:r w:rsidR="00B355C2" w:rsidRPr="00F05FD2">
        <w:t>4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8363F5" w:rsidP="00017158">
      <w:pPr>
        <w:widowControl w:val="0"/>
      </w:pPr>
      <w:r w:rsidRPr="00F05FD2">
        <w:t>1</w:t>
      </w:r>
      <w:r w:rsidR="006B25C6" w:rsidRPr="00F05FD2">
        <w:t>6</w:t>
      </w:r>
      <w:r w:rsidR="00EC2CDE" w:rsidRPr="00F05FD2">
        <w:t>.</w:t>
      </w:r>
      <w:r w:rsidR="00F35A7B" w:rsidRPr="00F05FD2">
        <w:t xml:space="preserve"> </w:t>
      </w:r>
      <w:r w:rsidR="00543834" w:rsidRPr="00F05FD2">
        <w:rPr>
          <w:i/>
          <w:iCs/>
        </w:rPr>
        <w:t>Zen</w:t>
      </w:r>
      <w:r w:rsidR="00543834" w:rsidRPr="00F05FD2">
        <w:t xml:space="preserve"> comes from a word that means</w:t>
      </w:r>
    </w:p>
    <w:p w:rsidR="00E84889" w:rsidRPr="00FF6463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joy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b.</w:t>
      </w:r>
      <w:r w:rsidR="00F35A7B" w:rsidRPr="00F05FD2">
        <w:t xml:space="preserve"> </w:t>
      </w:r>
      <w:r w:rsidR="00543834" w:rsidRPr="00F05FD2">
        <w:t>peace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c.</w:t>
      </w:r>
      <w:r w:rsidR="00F35A7B" w:rsidRPr="00F05FD2">
        <w:t xml:space="preserve"> </w:t>
      </w:r>
      <w:r w:rsidR="00543834" w:rsidRPr="00F05FD2">
        <w:t>insight</w:t>
      </w:r>
      <w:r w:rsidR="00FF6463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F6463">
        <w:t xml:space="preserve"> </w:t>
      </w:r>
      <w:r w:rsidR="00543834" w:rsidRPr="00FF6463">
        <w:t>meditation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d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B355C2" w:rsidRPr="00F05FD2">
        <w:t>59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8363F5" w:rsidP="00017158">
      <w:pPr>
        <w:widowControl w:val="0"/>
      </w:pPr>
      <w:r w:rsidRPr="00F05FD2">
        <w:t>1</w:t>
      </w:r>
      <w:r w:rsidR="006B25C6" w:rsidRPr="00F05FD2">
        <w:t>7</w:t>
      </w:r>
      <w:r w:rsidR="00EC2CDE" w:rsidRPr="00F05FD2">
        <w:t>.</w:t>
      </w:r>
      <w:r w:rsidR="00F35A7B" w:rsidRPr="00F05FD2">
        <w:t xml:space="preserve"> </w:t>
      </w:r>
      <w:r w:rsidR="00543834" w:rsidRPr="00F05FD2">
        <w:t>The ideal of the Theravada branch is the</w:t>
      </w:r>
    </w:p>
    <w:p w:rsidR="00E84889" w:rsidRPr="00FF6463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bodhisattva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b.</w:t>
      </w:r>
      <w:r w:rsidR="00F35A7B" w:rsidRPr="00F05FD2">
        <w:t xml:space="preserve"> </w:t>
      </w:r>
      <w:r w:rsidR="00543834" w:rsidRPr="00F05FD2">
        <w:t>scholar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c.</w:t>
      </w:r>
      <w:r w:rsidR="00F35A7B" w:rsidRPr="00FF6463">
        <w:t xml:space="preserve"> </w:t>
      </w:r>
      <w:r w:rsidR="00543834" w:rsidRPr="00FF6463">
        <w:t>arhat (arahat)</w:t>
      </w:r>
      <w:r w:rsidR="00FF6463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05FD2">
        <w:t xml:space="preserve"> </w:t>
      </w:r>
      <w:r w:rsidR="00543834" w:rsidRPr="00F05FD2">
        <w:t>artist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c</w:t>
      </w:r>
    </w:p>
    <w:p w:rsidR="00543834" w:rsidRPr="00F05FD2" w:rsidRDefault="00E84889" w:rsidP="00017158">
      <w:pPr>
        <w:widowControl w:val="0"/>
        <w:ind w:left="720"/>
      </w:pPr>
      <w:r w:rsidRPr="00F05FD2">
        <w:lastRenderedPageBreak/>
        <w:t xml:space="preserve">Page: </w:t>
      </w:r>
      <w:r w:rsidR="00543834" w:rsidRPr="00F05FD2">
        <w:t>14</w:t>
      </w:r>
      <w:r w:rsidR="00B355C2" w:rsidRPr="00F05FD2">
        <w:t>0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8363F5" w:rsidP="00017158">
      <w:pPr>
        <w:widowControl w:val="0"/>
      </w:pPr>
      <w:r w:rsidRPr="00F05FD2">
        <w:t>1</w:t>
      </w:r>
      <w:r w:rsidR="006B25C6" w:rsidRPr="00F05FD2">
        <w:t>8</w:t>
      </w:r>
      <w:r w:rsidR="00EC2CDE" w:rsidRPr="00F05FD2">
        <w:t>.</w:t>
      </w:r>
      <w:r w:rsidR="00F35A7B" w:rsidRPr="00F05FD2">
        <w:t xml:space="preserve"> </w:t>
      </w:r>
      <w:r w:rsidR="00543834" w:rsidRPr="00F05FD2">
        <w:t>Tibetan Buddhism includes elements of</w:t>
      </w:r>
    </w:p>
    <w:p w:rsidR="00E84889" w:rsidRPr="00FF6463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D11899" w:rsidRPr="00F05FD2">
        <w:t>s</w:t>
      </w:r>
      <w:r w:rsidR="00543834" w:rsidRPr="00F05FD2">
        <w:t>hamanism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b.</w:t>
      </w:r>
      <w:r w:rsidR="00F35A7B" w:rsidRPr="00FF6463">
        <w:t xml:space="preserve"> </w:t>
      </w:r>
      <w:r w:rsidR="00543834" w:rsidRPr="00FF6463">
        <w:t>Confucianism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c.</w:t>
      </w:r>
      <w:r w:rsidR="00F35A7B" w:rsidRPr="00FF6463">
        <w:t xml:space="preserve"> </w:t>
      </w:r>
      <w:r w:rsidR="00543834" w:rsidRPr="00FF6463">
        <w:t>Christianity</w:t>
      </w:r>
      <w:r w:rsidR="00FF6463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05FD2">
        <w:t xml:space="preserve"> </w:t>
      </w:r>
      <w:r w:rsidR="00543834" w:rsidRPr="00F05FD2">
        <w:t>Islam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D84DD5" w:rsidRPr="00F05FD2">
        <w:t>65</w:t>
      </w:r>
    </w:p>
    <w:p w:rsidR="00543834" w:rsidRPr="00F05FD2" w:rsidRDefault="00543834" w:rsidP="00017158">
      <w:pPr>
        <w:widowControl w:val="0"/>
      </w:pPr>
    </w:p>
    <w:p w:rsidR="00E84889" w:rsidRPr="00F05FD2" w:rsidRDefault="006B25C6" w:rsidP="00017158">
      <w:pPr>
        <w:widowControl w:val="0"/>
      </w:pPr>
      <w:r w:rsidRPr="00F05FD2">
        <w:t>19</w:t>
      </w:r>
      <w:r w:rsidR="00EC2CDE" w:rsidRPr="00F05FD2">
        <w:t>.</w:t>
      </w:r>
      <w:r w:rsidR="00F35A7B" w:rsidRPr="00F05FD2">
        <w:t xml:space="preserve"> </w:t>
      </w:r>
      <w:r w:rsidR="00D11899" w:rsidRPr="00F05FD2">
        <w:t>Which of the following terms refers to t</w:t>
      </w:r>
      <w:r w:rsidR="00543834" w:rsidRPr="00F05FD2">
        <w:t xml:space="preserve">he general name for </w:t>
      </w:r>
      <w:r w:rsidR="00D11899" w:rsidRPr="00F05FD2">
        <w:t xml:space="preserve">the </w:t>
      </w:r>
      <w:r w:rsidR="00543834" w:rsidRPr="00F05FD2">
        <w:t xml:space="preserve">category of books that </w:t>
      </w:r>
      <w:r w:rsidR="00A209C2" w:rsidRPr="00F05FD2">
        <w:t>records</w:t>
      </w:r>
      <w:r w:rsidR="00543834" w:rsidRPr="00F05FD2">
        <w:t xml:space="preserve"> the words of the Buddha</w:t>
      </w:r>
      <w:r w:rsidR="00D11899" w:rsidRPr="00F05FD2">
        <w:t>?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a.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abhidharma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b.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sutra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c.</w:t>
      </w:r>
      <w:r w:rsidR="00F35A7B" w:rsidRPr="00D65658">
        <w:rPr>
          <w:lang w:val="fr-FR"/>
        </w:rPr>
        <w:t xml:space="preserve"> </w:t>
      </w:r>
      <w:r w:rsidR="00543834" w:rsidRPr="00F05FD2">
        <w:rPr>
          <w:lang w:val="fr-FR"/>
        </w:rPr>
        <w:t>vinaya</w:t>
      </w:r>
    </w:p>
    <w:p w:rsidR="00543834" w:rsidRPr="00FF6463" w:rsidRDefault="00E84889" w:rsidP="00017158">
      <w:pPr>
        <w:widowControl w:val="0"/>
        <w:ind w:left="720"/>
      </w:pPr>
      <w:r w:rsidRPr="00D65658">
        <w:t>d.</w:t>
      </w:r>
      <w:r w:rsidR="00F35A7B" w:rsidRPr="00D65658">
        <w:t xml:space="preserve"> </w:t>
      </w:r>
      <w:r w:rsidR="00543834" w:rsidRPr="00FF6463">
        <w:t>dharma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14</w:t>
      </w:r>
      <w:r w:rsidR="00D84DD5" w:rsidRPr="00F05FD2">
        <w:t>4</w:t>
      </w:r>
    </w:p>
    <w:p w:rsidR="00543834" w:rsidRPr="00F05FD2" w:rsidRDefault="00543834" w:rsidP="00017158">
      <w:pPr>
        <w:widowControl w:val="0"/>
      </w:pPr>
    </w:p>
    <w:p w:rsidR="00E84889" w:rsidRPr="00F05FD2" w:rsidRDefault="00EC2CDE" w:rsidP="00017158">
      <w:pPr>
        <w:widowControl w:val="0"/>
      </w:pPr>
      <w:r w:rsidRPr="00F05FD2">
        <w:t>2</w:t>
      </w:r>
      <w:r w:rsidR="006B25C6" w:rsidRPr="00F05FD2">
        <w:t>0</w:t>
      </w:r>
      <w:r w:rsidRPr="00F05FD2">
        <w:t>.</w:t>
      </w:r>
      <w:r w:rsidR="00F35A7B" w:rsidRPr="00F05FD2">
        <w:t xml:space="preserve"> </w:t>
      </w:r>
      <w:r w:rsidR="00543834" w:rsidRPr="00F05FD2">
        <w:t>The dissatisfaction and sorrow that life brings is called</w:t>
      </w:r>
    </w:p>
    <w:p w:rsidR="00E84889" w:rsidRPr="00FF6463" w:rsidRDefault="00E84889" w:rsidP="00017158">
      <w:pPr>
        <w:widowControl w:val="0"/>
        <w:ind w:left="720"/>
        <w:rPr>
          <w:lang w:val="sv-SE"/>
        </w:rPr>
      </w:pPr>
      <w:r w:rsidRPr="00F05FD2">
        <w:rPr>
          <w:lang w:val="sv-SE"/>
        </w:rPr>
        <w:t>a.</w:t>
      </w:r>
      <w:r w:rsidR="00F35A7B" w:rsidRPr="00F05FD2">
        <w:rPr>
          <w:lang w:val="sv-SE"/>
        </w:rPr>
        <w:t xml:space="preserve"> </w:t>
      </w:r>
      <w:r w:rsidR="00543834" w:rsidRPr="00F05FD2">
        <w:rPr>
          <w:lang w:val="sv-SE"/>
        </w:rPr>
        <w:t>karma</w:t>
      </w:r>
      <w:r w:rsidR="00FF6463">
        <w:rPr>
          <w:lang w:val="sv-SE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sv-SE"/>
        </w:rPr>
      </w:pPr>
      <w:r w:rsidRPr="00FF6463">
        <w:rPr>
          <w:lang w:val="sv-SE"/>
        </w:rPr>
        <w:t>b.</w:t>
      </w:r>
      <w:r w:rsidR="00F35A7B" w:rsidRPr="00FF6463">
        <w:rPr>
          <w:lang w:val="sv-SE"/>
        </w:rPr>
        <w:t xml:space="preserve"> </w:t>
      </w:r>
      <w:r w:rsidR="00543834" w:rsidRPr="00FF6463">
        <w:rPr>
          <w:lang w:val="sv-SE"/>
        </w:rPr>
        <w:t>bodhisattva</w:t>
      </w:r>
      <w:r w:rsidR="00FF6463">
        <w:rPr>
          <w:lang w:val="sv-SE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sv-SE"/>
        </w:rPr>
      </w:pPr>
      <w:r w:rsidRPr="00FF6463">
        <w:rPr>
          <w:lang w:val="sv-SE"/>
        </w:rPr>
        <w:t>c.</w:t>
      </w:r>
      <w:r w:rsidR="00F35A7B" w:rsidRPr="00FF6463">
        <w:rPr>
          <w:lang w:val="sv-SE"/>
        </w:rPr>
        <w:t xml:space="preserve"> </w:t>
      </w:r>
      <w:r w:rsidR="00543834" w:rsidRPr="00FF6463">
        <w:rPr>
          <w:lang w:val="sv-SE"/>
        </w:rPr>
        <w:t>dharma</w:t>
      </w:r>
      <w:r w:rsidR="00FF6463">
        <w:rPr>
          <w:lang w:val="sv-SE"/>
        </w:rPr>
        <w:t>.</w:t>
      </w:r>
    </w:p>
    <w:p w:rsidR="00543834" w:rsidRPr="00FF6463" w:rsidRDefault="00E84889" w:rsidP="00017158">
      <w:pPr>
        <w:widowControl w:val="0"/>
        <w:ind w:left="720"/>
        <w:rPr>
          <w:lang w:val="de-DE"/>
        </w:rPr>
      </w:pPr>
      <w:r w:rsidRPr="00F05FD2">
        <w:rPr>
          <w:lang w:val="de-DE"/>
        </w:rPr>
        <w:t>d.</w:t>
      </w:r>
      <w:r w:rsidR="00F35A7B" w:rsidRPr="00F05FD2">
        <w:rPr>
          <w:lang w:val="de-DE"/>
        </w:rPr>
        <w:t xml:space="preserve"> </w:t>
      </w:r>
      <w:r w:rsidR="00543834" w:rsidRPr="00F05FD2">
        <w:rPr>
          <w:lang w:val="de-DE"/>
        </w:rPr>
        <w:t>dukkha</w:t>
      </w:r>
      <w:r w:rsidR="00FF6463">
        <w:rPr>
          <w:lang w:val="de-DE"/>
        </w:rPr>
        <w:t>.</w:t>
      </w:r>
    </w:p>
    <w:p w:rsidR="00543834" w:rsidRPr="00F05FD2" w:rsidRDefault="00E84889" w:rsidP="00017158">
      <w:pPr>
        <w:widowControl w:val="0"/>
        <w:ind w:left="720"/>
        <w:rPr>
          <w:lang w:val="de-DE"/>
        </w:rPr>
      </w:pPr>
      <w:r w:rsidRPr="00F05FD2">
        <w:rPr>
          <w:lang w:val="de-DE"/>
        </w:rPr>
        <w:t xml:space="preserve">Answer: </w:t>
      </w:r>
      <w:r w:rsidR="00543834" w:rsidRPr="00F05FD2">
        <w:rPr>
          <w:lang w:val="de-DE"/>
        </w:rPr>
        <w:t>d</w:t>
      </w:r>
    </w:p>
    <w:p w:rsidR="00543834" w:rsidRPr="00F05FD2" w:rsidRDefault="00E84889" w:rsidP="00017158">
      <w:pPr>
        <w:widowControl w:val="0"/>
        <w:ind w:left="720"/>
        <w:rPr>
          <w:lang w:val="de-DE"/>
        </w:rPr>
      </w:pPr>
      <w:r w:rsidRPr="00F05FD2">
        <w:rPr>
          <w:lang w:val="de-DE"/>
        </w:rPr>
        <w:t xml:space="preserve">Page: </w:t>
      </w:r>
      <w:r w:rsidR="00543834" w:rsidRPr="00F05FD2">
        <w:rPr>
          <w:lang w:val="de-DE"/>
        </w:rPr>
        <w:t>13</w:t>
      </w:r>
      <w:r w:rsidR="00D84DD5" w:rsidRPr="00F05FD2">
        <w:rPr>
          <w:lang w:val="de-DE"/>
        </w:rPr>
        <w:t>2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2</w:t>
      </w:r>
      <w:r w:rsidR="006B25C6" w:rsidRPr="00F05FD2">
        <w:t>1</w:t>
      </w:r>
      <w:r w:rsidR="00EC2CDE" w:rsidRPr="00F05FD2">
        <w:t>.</w:t>
      </w:r>
      <w:r w:rsidR="00F35A7B" w:rsidRPr="00F05FD2">
        <w:t xml:space="preserve"> </w:t>
      </w:r>
      <w:r w:rsidR="00543834" w:rsidRPr="00F05FD2">
        <w:t xml:space="preserve">Buddhism came to </w:t>
      </w:r>
      <w:smartTag w:uri="urn:schemas-microsoft-com:office:smarttags" w:element="country-region">
        <w:smartTag w:uri="urn:schemas-microsoft-com:office:smarttags" w:element="place">
          <w:r w:rsidR="00543834" w:rsidRPr="00F05FD2">
            <w:t>Tibet</w:t>
          </w:r>
        </w:smartTag>
      </w:smartTag>
      <w:r w:rsidR="00543834" w:rsidRPr="00F05FD2">
        <w:t xml:space="preserve"> from</w:t>
      </w:r>
    </w:p>
    <w:p w:rsidR="00E84889" w:rsidRPr="00FF6463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a.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China</w:t>
      </w:r>
      <w:r w:rsidR="00FF6463">
        <w:rPr>
          <w:lang w:val="it-IT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it-IT"/>
        </w:rPr>
      </w:pPr>
      <w:r w:rsidRPr="00FF6463">
        <w:rPr>
          <w:lang w:val="it-IT"/>
        </w:rPr>
        <w:t>b.</w:t>
      </w:r>
      <w:r w:rsidR="00F35A7B" w:rsidRPr="00FF6463">
        <w:rPr>
          <w:lang w:val="it-IT"/>
        </w:rPr>
        <w:t xml:space="preserve"> </w:t>
      </w:r>
      <w:r w:rsidR="00543834" w:rsidRPr="00FF6463">
        <w:rPr>
          <w:lang w:val="it-IT"/>
        </w:rPr>
        <w:t>Afghanistan</w:t>
      </w:r>
      <w:r w:rsidR="00FF6463">
        <w:rPr>
          <w:lang w:val="it-IT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it-IT"/>
        </w:rPr>
      </w:pPr>
      <w:r w:rsidRPr="00FF6463">
        <w:rPr>
          <w:lang w:val="it-IT"/>
        </w:rPr>
        <w:t>c.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India</w:t>
      </w:r>
      <w:r w:rsidR="00FF6463">
        <w:rPr>
          <w:lang w:val="it-IT"/>
        </w:rPr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05FD2">
        <w:t xml:space="preserve"> </w:t>
      </w:r>
      <w:r w:rsidR="00543834" w:rsidRPr="00F05FD2">
        <w:t>Japan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c</w:t>
      </w:r>
    </w:p>
    <w:p w:rsidR="00C53128" w:rsidRPr="00F05FD2" w:rsidRDefault="00E84889" w:rsidP="002235BF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D84DD5" w:rsidRPr="00F05FD2">
        <w:t>64</w:t>
      </w:r>
    </w:p>
    <w:p w:rsidR="00C53128" w:rsidRPr="00F05FD2" w:rsidRDefault="00C53128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2</w:t>
      </w:r>
      <w:r w:rsidR="006B25C6" w:rsidRPr="00F05FD2">
        <w:t>2</w:t>
      </w:r>
      <w:r w:rsidR="00EC2CDE" w:rsidRPr="00F05FD2">
        <w:t>.</w:t>
      </w:r>
      <w:r w:rsidR="00F35A7B" w:rsidRPr="00F05FD2">
        <w:t xml:space="preserve"> </w:t>
      </w:r>
      <w:r w:rsidR="00C53128" w:rsidRPr="00F05FD2">
        <w:t>In Tibetan Buddhism, the</w:t>
      </w:r>
      <w:r w:rsidR="00543834" w:rsidRPr="00F05FD2">
        <w:t xml:space="preserve"> vajra is frequently used together with</w:t>
      </w:r>
    </w:p>
    <w:p w:rsidR="00E84889" w:rsidRPr="00FF6463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a flower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b.</w:t>
      </w:r>
      <w:r w:rsidR="00F35A7B" w:rsidRPr="00F05FD2">
        <w:t xml:space="preserve"> </w:t>
      </w:r>
      <w:r w:rsidR="00543834" w:rsidRPr="00F05FD2">
        <w:t>a trumpet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c.</w:t>
      </w:r>
      <w:r w:rsidR="00F35A7B" w:rsidRPr="00F05FD2">
        <w:t xml:space="preserve"> </w:t>
      </w:r>
      <w:r w:rsidR="00543834" w:rsidRPr="00F05FD2">
        <w:t>a bell</w:t>
      </w:r>
      <w:r w:rsidR="00FF6463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05FD2">
        <w:t xml:space="preserve"> </w:t>
      </w:r>
      <w:r w:rsidR="00543834" w:rsidRPr="00F05FD2">
        <w:t>incense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c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D84DD5" w:rsidRPr="00F05FD2">
        <w:t>66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2</w:t>
      </w:r>
      <w:r w:rsidR="006B25C6" w:rsidRPr="00F05FD2">
        <w:t>3</w:t>
      </w:r>
      <w:r w:rsidR="00EC2CDE" w:rsidRPr="00F05FD2">
        <w:t>.</w:t>
      </w:r>
      <w:r w:rsidR="00F35A7B" w:rsidRPr="00F05FD2">
        <w:t xml:space="preserve"> </w:t>
      </w:r>
      <w:r w:rsidR="00543834" w:rsidRPr="00F05FD2">
        <w:t>The school of Chinese and Japanese Buddhism, which see</w:t>
      </w:r>
      <w:r w:rsidR="00017158" w:rsidRPr="00F05FD2">
        <w:t>s the Buddha as a divine savior and</w:t>
      </w:r>
      <w:r w:rsidR="00543834" w:rsidRPr="00F05FD2">
        <w:t xml:space="preserve"> whose name the believer must constantly repeat with devotion, is</w:t>
      </w:r>
      <w:r w:rsidR="00D11899" w:rsidRPr="00F05FD2">
        <w:t xml:space="preserve"> called</w:t>
      </w:r>
    </w:p>
    <w:p w:rsidR="00E84889" w:rsidRPr="00FF6463" w:rsidRDefault="00E84889" w:rsidP="00017158">
      <w:pPr>
        <w:widowControl w:val="0"/>
        <w:ind w:left="720"/>
        <w:rPr>
          <w:lang w:val="de-DE"/>
        </w:rPr>
      </w:pPr>
      <w:r w:rsidRPr="00F05FD2">
        <w:rPr>
          <w:lang w:val="de-DE"/>
        </w:rPr>
        <w:t>a.</w:t>
      </w:r>
      <w:r w:rsidR="00F35A7B" w:rsidRPr="00F05FD2">
        <w:rPr>
          <w:lang w:val="de-DE"/>
        </w:rPr>
        <w:t xml:space="preserve"> </w:t>
      </w:r>
      <w:r w:rsidR="00543834" w:rsidRPr="00F05FD2">
        <w:rPr>
          <w:lang w:val="de-DE"/>
        </w:rPr>
        <w:t>Chan/Zen</w:t>
      </w:r>
      <w:r w:rsidR="00FF6463">
        <w:rPr>
          <w:lang w:val="de-DE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de-DE"/>
        </w:rPr>
      </w:pPr>
      <w:r w:rsidRPr="00FF6463">
        <w:rPr>
          <w:lang w:val="de-DE"/>
        </w:rPr>
        <w:t>b.</w:t>
      </w:r>
      <w:r w:rsidR="00F35A7B" w:rsidRPr="00F05FD2">
        <w:rPr>
          <w:lang w:val="de-DE"/>
        </w:rPr>
        <w:t xml:space="preserve"> </w:t>
      </w:r>
      <w:r w:rsidR="00543834" w:rsidRPr="00F05FD2">
        <w:rPr>
          <w:lang w:val="de-DE"/>
        </w:rPr>
        <w:t>Pure Land</w:t>
      </w:r>
      <w:r w:rsidR="00FF6463">
        <w:rPr>
          <w:lang w:val="de-DE"/>
        </w:rPr>
        <w:t>.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lastRenderedPageBreak/>
        <w:t>c.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Gelug-pa</w:t>
      </w:r>
      <w:r w:rsidR="00FF6463">
        <w:rPr>
          <w:lang w:val="fr-FR"/>
        </w:rPr>
        <w:t>.</w:t>
      </w:r>
    </w:p>
    <w:p w:rsidR="00543834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d.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Tiantai/Tendai</w:t>
      </w:r>
      <w:r w:rsidR="00FF6463">
        <w:rPr>
          <w:lang w:val="fr-FR"/>
        </w:rPr>
        <w:t>.</w:t>
      </w:r>
    </w:p>
    <w:p w:rsidR="00543834" w:rsidRPr="00D65658" w:rsidRDefault="00E84889" w:rsidP="00017158">
      <w:pPr>
        <w:widowControl w:val="0"/>
        <w:ind w:left="720"/>
      </w:pPr>
      <w:r w:rsidRPr="00D65658">
        <w:t xml:space="preserve">Answer: </w:t>
      </w:r>
      <w:r w:rsidR="00543834" w:rsidRPr="00D65658">
        <w:t>b</w:t>
      </w:r>
    </w:p>
    <w:p w:rsidR="00543834" w:rsidRPr="00FF6463" w:rsidRDefault="00E84889" w:rsidP="00017158">
      <w:pPr>
        <w:widowControl w:val="0"/>
        <w:ind w:left="720"/>
      </w:pPr>
      <w:r w:rsidRPr="00FF6463">
        <w:t xml:space="preserve">Page: </w:t>
      </w:r>
      <w:r w:rsidR="00543834" w:rsidRPr="00FF6463">
        <w:t>1</w:t>
      </w:r>
      <w:r w:rsidR="00127544" w:rsidRPr="00FF6463">
        <w:t>58</w:t>
      </w:r>
    </w:p>
    <w:p w:rsidR="00017158" w:rsidRPr="00F05FD2" w:rsidRDefault="00017158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2</w:t>
      </w:r>
      <w:r w:rsidR="006B25C6" w:rsidRPr="00F05FD2">
        <w:t>4</w:t>
      </w:r>
      <w:r w:rsidR="00EC2CDE" w:rsidRPr="00F05FD2">
        <w:t>.</w:t>
      </w:r>
      <w:r w:rsidR="00F35A7B" w:rsidRPr="00F05FD2">
        <w:t xml:space="preserve"> </w:t>
      </w:r>
      <w:r w:rsidR="00543834" w:rsidRPr="00F05FD2">
        <w:t>A koan is</w:t>
      </w:r>
      <w:r w:rsidR="00D11899" w:rsidRPr="00F05FD2">
        <w:t xml:space="preserve"> a</w:t>
      </w:r>
    </w:p>
    <w:p w:rsidR="00E84889" w:rsidRPr="00FF6463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poem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b.</w:t>
      </w:r>
      <w:r w:rsidR="00F35A7B" w:rsidRPr="00F05FD2">
        <w:t xml:space="preserve"> </w:t>
      </w:r>
      <w:r w:rsidR="00543834" w:rsidRPr="00F05FD2">
        <w:t>question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c.</w:t>
      </w:r>
      <w:r w:rsidR="00F35A7B" w:rsidRPr="00F05FD2">
        <w:t xml:space="preserve"> </w:t>
      </w:r>
      <w:r w:rsidR="00543834" w:rsidRPr="00F05FD2">
        <w:t>song</w:t>
      </w:r>
      <w:r w:rsidR="00FF6463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05FD2">
        <w:t xml:space="preserve"> </w:t>
      </w:r>
      <w:r w:rsidR="00543834" w:rsidRPr="00F05FD2">
        <w:t>dance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16</w:t>
      </w:r>
      <w:r w:rsidR="00C36DD2" w:rsidRPr="00F05FD2">
        <w:t>0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8363F5" w:rsidP="00017158">
      <w:pPr>
        <w:widowControl w:val="0"/>
      </w:pPr>
      <w:r w:rsidRPr="00F05FD2">
        <w:t>2</w:t>
      </w:r>
      <w:r w:rsidR="006B25C6" w:rsidRPr="00F05FD2">
        <w:t>5</w:t>
      </w:r>
      <w:r w:rsidR="00EC2CDE" w:rsidRPr="00F05FD2">
        <w:t>.</w:t>
      </w:r>
      <w:r w:rsidR="00F35A7B" w:rsidRPr="00F05FD2">
        <w:t xml:space="preserve"> </w:t>
      </w:r>
      <w:r w:rsidR="00D11899" w:rsidRPr="00F05FD2">
        <w:t xml:space="preserve">_____ is the </w:t>
      </w:r>
      <w:r w:rsidR="00543834" w:rsidRPr="00F05FD2">
        <w:t>Buddha of the Western Paradise</w:t>
      </w:r>
      <w:r w:rsidR="00D11899" w:rsidRPr="00F05FD2">
        <w:t>.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a.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Maitreya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b.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Amitabha</w:t>
      </w:r>
    </w:p>
    <w:p w:rsidR="00E84889" w:rsidRPr="00FF6463" w:rsidRDefault="00E84889" w:rsidP="00017158">
      <w:pPr>
        <w:widowControl w:val="0"/>
        <w:ind w:left="720"/>
      </w:pPr>
      <w:r w:rsidRPr="00F05FD2">
        <w:rPr>
          <w:lang w:val="fr-FR"/>
        </w:rPr>
        <w:t>c.</w:t>
      </w:r>
      <w:r w:rsidR="00F35A7B" w:rsidRPr="00F05FD2">
        <w:rPr>
          <w:lang w:val="fr-FR"/>
        </w:rPr>
        <w:t xml:space="preserve"> </w:t>
      </w:r>
      <w:r w:rsidR="00543834" w:rsidRPr="00D65658">
        <w:t>Guanyin (Kuan-yin)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Manjushri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15</w:t>
      </w:r>
      <w:r w:rsidR="001F12E1" w:rsidRPr="00F05FD2">
        <w:t>8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8363F5" w:rsidP="00017158">
      <w:pPr>
        <w:widowControl w:val="0"/>
      </w:pPr>
      <w:r w:rsidRPr="00F05FD2">
        <w:t>2</w:t>
      </w:r>
      <w:r w:rsidR="006B25C6" w:rsidRPr="00F05FD2">
        <w:t>6</w:t>
      </w:r>
      <w:r w:rsidR="00EC2CDE" w:rsidRPr="00F05FD2">
        <w:t>.</w:t>
      </w:r>
      <w:r w:rsidR="00F35A7B" w:rsidRPr="00F05FD2">
        <w:t xml:space="preserve"> </w:t>
      </w:r>
      <w:r w:rsidR="00D11899" w:rsidRPr="00F05FD2">
        <w:t xml:space="preserve">Which of the following terms refers to </w:t>
      </w:r>
      <w:r w:rsidR="00543834" w:rsidRPr="00F05FD2">
        <w:t>the Buddhist community of monks and nuns</w:t>
      </w:r>
      <w:r w:rsidR="00D11899" w:rsidRPr="00F05FD2">
        <w:t>?</w:t>
      </w:r>
    </w:p>
    <w:p w:rsidR="00E84889" w:rsidRPr="00F05FD2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a.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anatta</w:t>
      </w:r>
    </w:p>
    <w:p w:rsidR="00E84889" w:rsidRPr="00F05FD2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b.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dukkha</w:t>
      </w:r>
    </w:p>
    <w:p w:rsidR="00E84889" w:rsidRPr="00F05FD2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c.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anichcha</w:t>
      </w:r>
    </w:p>
    <w:p w:rsidR="00543834" w:rsidRPr="00F05FD2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d.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sangha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d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1F12E1" w:rsidRPr="00F05FD2">
        <w:t>29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8363F5" w:rsidP="00017158">
      <w:pPr>
        <w:widowControl w:val="0"/>
      </w:pPr>
      <w:r w:rsidRPr="00F05FD2">
        <w:t>2</w:t>
      </w:r>
      <w:r w:rsidR="006B25C6" w:rsidRPr="00F05FD2">
        <w:t>7</w:t>
      </w:r>
      <w:r w:rsidR="00EC2CDE" w:rsidRPr="00F05FD2">
        <w:t>.</w:t>
      </w:r>
      <w:r w:rsidR="006F5837" w:rsidRPr="00F05FD2">
        <w:t xml:space="preserve"> </w:t>
      </w:r>
      <w:r w:rsidR="00543834" w:rsidRPr="00F05FD2">
        <w:t>To lessen suffering, the Buddha recommended</w:t>
      </w:r>
    </w:p>
    <w:p w:rsidR="00E84889" w:rsidRPr="00FF6463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working harder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b.</w:t>
      </w:r>
      <w:r w:rsidR="00F35A7B" w:rsidRPr="00F05FD2">
        <w:t xml:space="preserve"> </w:t>
      </w:r>
      <w:r w:rsidR="00017158" w:rsidRPr="00F05FD2">
        <w:t>doing one’</w:t>
      </w:r>
      <w:r w:rsidR="00543834" w:rsidRPr="00F05FD2">
        <w:t>s duty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c.</w:t>
      </w:r>
      <w:r w:rsidR="00F35A7B" w:rsidRPr="00F05FD2">
        <w:t xml:space="preserve"> </w:t>
      </w:r>
      <w:r w:rsidR="00543834" w:rsidRPr="00F05FD2">
        <w:t>lessening desire</w:t>
      </w:r>
      <w:r w:rsidR="00FF6463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05FD2">
        <w:t xml:space="preserve"> </w:t>
      </w:r>
      <w:r w:rsidR="00543834" w:rsidRPr="00F05FD2">
        <w:t>praying daily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c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13</w:t>
      </w:r>
      <w:r w:rsidR="001F12E1" w:rsidRPr="00F05FD2">
        <w:t>3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8363F5" w:rsidP="00017158">
      <w:pPr>
        <w:widowControl w:val="0"/>
      </w:pPr>
      <w:r w:rsidRPr="00F05FD2">
        <w:t>2</w:t>
      </w:r>
      <w:r w:rsidR="006B25C6" w:rsidRPr="00F05FD2">
        <w:t>8</w:t>
      </w:r>
      <w:r w:rsidR="00EC2CDE" w:rsidRPr="00F05FD2">
        <w:t>.</w:t>
      </w:r>
      <w:r w:rsidR="006F5837" w:rsidRPr="00F05FD2">
        <w:t xml:space="preserve"> </w:t>
      </w:r>
      <w:r w:rsidR="00543834" w:rsidRPr="00F05FD2">
        <w:t>Buddhism focuses especially on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maintaining inner peace.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achieving material success.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017158" w:rsidRPr="00F05FD2">
        <w:t xml:space="preserve">attaining all </w:t>
      </w:r>
      <w:r w:rsidR="00FA551C" w:rsidRPr="00F05FD2">
        <w:t xml:space="preserve">of </w:t>
      </w:r>
      <w:r w:rsidR="00017158" w:rsidRPr="00F05FD2">
        <w:t>one’</w:t>
      </w:r>
      <w:r w:rsidR="00543834" w:rsidRPr="00F05FD2">
        <w:t>s goals.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017158" w:rsidRPr="00F05FD2">
        <w:t>using one’</w:t>
      </w:r>
      <w:r w:rsidR="00543834" w:rsidRPr="00F05FD2">
        <w:t>s talents well.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13</w:t>
      </w:r>
      <w:r w:rsidR="001F12E1" w:rsidRPr="00F05FD2">
        <w:t>0</w:t>
      </w:r>
    </w:p>
    <w:p w:rsidR="00543834" w:rsidRPr="00F05FD2" w:rsidRDefault="00543834" w:rsidP="00017158">
      <w:pPr>
        <w:widowControl w:val="0"/>
      </w:pPr>
    </w:p>
    <w:p w:rsidR="00E84889" w:rsidRPr="00F05FD2" w:rsidRDefault="006B25C6" w:rsidP="00017158">
      <w:pPr>
        <w:widowControl w:val="0"/>
      </w:pPr>
      <w:r w:rsidRPr="00F05FD2">
        <w:t>29</w:t>
      </w:r>
      <w:r w:rsidR="00EC2CDE" w:rsidRPr="00F05FD2">
        <w:t>.</w:t>
      </w:r>
      <w:r w:rsidR="006F5837" w:rsidRPr="00F05FD2">
        <w:t xml:space="preserve"> </w:t>
      </w:r>
      <w:r w:rsidR="00543834" w:rsidRPr="00F05FD2">
        <w:t>The Buddha opposed</w:t>
      </w:r>
    </w:p>
    <w:p w:rsidR="00E84889" w:rsidRPr="00FF6463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the caste system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lastRenderedPageBreak/>
        <w:t>b.</w:t>
      </w:r>
      <w:r w:rsidR="00F35A7B" w:rsidRPr="00F05FD2">
        <w:t xml:space="preserve"> </w:t>
      </w:r>
      <w:r w:rsidR="00543834" w:rsidRPr="00F05FD2">
        <w:t>travel for religious reasons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c.</w:t>
      </w:r>
      <w:r w:rsidR="00F35A7B" w:rsidRPr="00F05FD2">
        <w:t xml:space="preserve"> </w:t>
      </w:r>
      <w:r w:rsidR="00543834" w:rsidRPr="00F05FD2">
        <w:t>study</w:t>
      </w:r>
      <w:r w:rsidR="00FF6463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05FD2">
        <w:t xml:space="preserve"> </w:t>
      </w:r>
      <w:r w:rsidR="00543834" w:rsidRPr="00F05FD2">
        <w:t>meditative practices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13</w:t>
      </w:r>
      <w:r w:rsidR="001F12E1" w:rsidRPr="00F05FD2">
        <w:t>5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3</w:t>
      </w:r>
      <w:r w:rsidR="006B25C6" w:rsidRPr="00F05FD2">
        <w:t>0</w:t>
      </w:r>
      <w:r w:rsidR="00583A86" w:rsidRPr="00F05FD2">
        <w:t>.</w:t>
      </w:r>
      <w:r w:rsidR="006F5837" w:rsidRPr="00F05FD2">
        <w:t xml:space="preserve"> </w:t>
      </w:r>
      <w:r w:rsidR="00543834" w:rsidRPr="00F05FD2">
        <w:t>The Indian ruler who spread Buddhist teaching widely was</w:t>
      </w:r>
    </w:p>
    <w:p w:rsidR="00E84889" w:rsidRPr="00FF6463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a.</w:t>
      </w:r>
      <w:r w:rsidR="00F35A7B" w:rsidRPr="00F05FD2">
        <w:rPr>
          <w:lang w:val="it-IT"/>
        </w:rPr>
        <w:t xml:space="preserve"> </w:t>
      </w:r>
      <w:r w:rsidR="00543834" w:rsidRPr="00F05FD2">
        <w:rPr>
          <w:lang w:val="it-IT"/>
        </w:rPr>
        <w:t>Amitabha</w:t>
      </w:r>
      <w:r w:rsidR="00FF6463">
        <w:rPr>
          <w:lang w:val="it-IT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it-IT"/>
        </w:rPr>
      </w:pPr>
      <w:r w:rsidRPr="00FF6463">
        <w:rPr>
          <w:lang w:val="it-IT"/>
        </w:rPr>
        <w:t>b.</w:t>
      </w:r>
      <w:r w:rsidR="00F35A7B" w:rsidRPr="00FF6463">
        <w:rPr>
          <w:lang w:val="it-IT"/>
        </w:rPr>
        <w:t xml:space="preserve"> </w:t>
      </w:r>
      <w:r w:rsidR="00543834" w:rsidRPr="00FF6463">
        <w:rPr>
          <w:lang w:val="it-IT"/>
        </w:rPr>
        <w:t>Avalokiteshvara</w:t>
      </w:r>
      <w:r w:rsidR="00FF6463">
        <w:rPr>
          <w:lang w:val="it-IT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it-IT"/>
        </w:rPr>
      </w:pPr>
      <w:r w:rsidRPr="00FF6463">
        <w:rPr>
          <w:lang w:val="it-IT"/>
        </w:rPr>
        <w:t>c.</w:t>
      </w:r>
      <w:r w:rsidR="00F35A7B" w:rsidRPr="00FF6463">
        <w:rPr>
          <w:lang w:val="it-IT"/>
        </w:rPr>
        <w:t xml:space="preserve"> </w:t>
      </w:r>
      <w:r w:rsidR="00543834" w:rsidRPr="00FF6463">
        <w:rPr>
          <w:lang w:val="it-IT"/>
        </w:rPr>
        <w:t>Ashoka</w:t>
      </w:r>
      <w:r w:rsidR="00FF6463">
        <w:rPr>
          <w:lang w:val="it-IT"/>
        </w:rPr>
        <w:t>.</w:t>
      </w:r>
    </w:p>
    <w:p w:rsidR="00543834" w:rsidRPr="00FF6463" w:rsidRDefault="00E84889" w:rsidP="00017158">
      <w:pPr>
        <w:widowControl w:val="0"/>
        <w:ind w:left="720"/>
        <w:rPr>
          <w:lang w:val="de-DE"/>
        </w:rPr>
      </w:pPr>
      <w:r w:rsidRPr="00FF6463">
        <w:rPr>
          <w:lang w:val="de-DE"/>
        </w:rPr>
        <w:t>d.</w:t>
      </w:r>
      <w:r w:rsidR="00F35A7B" w:rsidRPr="00FF6463">
        <w:rPr>
          <w:lang w:val="de-DE"/>
        </w:rPr>
        <w:t xml:space="preserve"> </w:t>
      </w:r>
      <w:r w:rsidR="00543834" w:rsidRPr="00FF6463">
        <w:rPr>
          <w:lang w:val="de-DE"/>
        </w:rPr>
        <w:t>Abhidharma</w:t>
      </w:r>
      <w:r w:rsidR="00FF6463">
        <w:rPr>
          <w:lang w:val="de-DE"/>
        </w:rPr>
        <w:t>.</w:t>
      </w:r>
    </w:p>
    <w:p w:rsidR="00543834" w:rsidRPr="00F05FD2" w:rsidRDefault="00E84889" w:rsidP="00017158">
      <w:pPr>
        <w:widowControl w:val="0"/>
        <w:ind w:left="720"/>
        <w:rPr>
          <w:lang w:val="de-DE"/>
        </w:rPr>
      </w:pPr>
      <w:r w:rsidRPr="00F05FD2">
        <w:rPr>
          <w:lang w:val="de-DE"/>
        </w:rPr>
        <w:t xml:space="preserve">Answer: </w:t>
      </w:r>
      <w:r w:rsidR="00543834" w:rsidRPr="00F05FD2">
        <w:rPr>
          <w:lang w:val="de-DE"/>
        </w:rPr>
        <w:t>c</w:t>
      </w:r>
    </w:p>
    <w:p w:rsidR="00543834" w:rsidRPr="00F05FD2" w:rsidRDefault="00E84889" w:rsidP="00017158">
      <w:pPr>
        <w:widowControl w:val="0"/>
        <w:ind w:left="720"/>
        <w:rPr>
          <w:lang w:val="de-DE"/>
        </w:rPr>
      </w:pPr>
      <w:r w:rsidRPr="00F05FD2">
        <w:rPr>
          <w:lang w:val="de-DE"/>
        </w:rPr>
        <w:t xml:space="preserve">Page: </w:t>
      </w:r>
      <w:r w:rsidR="00543834" w:rsidRPr="00F05FD2">
        <w:rPr>
          <w:lang w:val="de-DE"/>
        </w:rPr>
        <w:t>13</w:t>
      </w:r>
      <w:r w:rsidR="001F12E1" w:rsidRPr="00F05FD2">
        <w:rPr>
          <w:lang w:val="de-DE"/>
        </w:rPr>
        <w:t>7</w:t>
      </w:r>
    </w:p>
    <w:p w:rsidR="00543834" w:rsidRPr="00F05FD2" w:rsidRDefault="00543834" w:rsidP="00017158">
      <w:pPr>
        <w:widowControl w:val="0"/>
        <w:rPr>
          <w:lang w:val="de-DE"/>
        </w:rPr>
      </w:pPr>
    </w:p>
    <w:p w:rsidR="00E84889" w:rsidRPr="00FF6463" w:rsidRDefault="008363F5" w:rsidP="00017158">
      <w:pPr>
        <w:widowControl w:val="0"/>
      </w:pPr>
      <w:r w:rsidRPr="00F05FD2">
        <w:t>3</w:t>
      </w:r>
      <w:r w:rsidR="006B25C6" w:rsidRPr="00F05FD2">
        <w:t>1</w:t>
      </w:r>
      <w:r w:rsidR="00EC2CDE" w:rsidRPr="00F05FD2">
        <w:t>.</w:t>
      </w:r>
      <w:r w:rsidR="006F5837" w:rsidRPr="00F05FD2">
        <w:t xml:space="preserve"> </w:t>
      </w:r>
      <w:r w:rsidR="00D11899" w:rsidRPr="00F05FD2">
        <w:t xml:space="preserve">The term </w:t>
      </w:r>
      <w:r w:rsidR="00D11899" w:rsidRPr="00F05FD2">
        <w:rPr>
          <w:i/>
        </w:rPr>
        <w:t>vinaya</w:t>
      </w:r>
      <w:r w:rsidR="00D11899" w:rsidRPr="00D65658">
        <w:t xml:space="preserve"> </w:t>
      </w:r>
      <w:r w:rsidR="00543834" w:rsidRPr="00D65658">
        <w:t>refers to</w:t>
      </w:r>
    </w:p>
    <w:p w:rsidR="00E84889" w:rsidRPr="00FF6463" w:rsidRDefault="00E84889" w:rsidP="00017158">
      <w:pPr>
        <w:widowControl w:val="0"/>
        <w:ind w:left="720"/>
      </w:pPr>
      <w:r w:rsidRPr="00FF6463">
        <w:t>a.</w:t>
      </w:r>
      <w:r w:rsidR="00F35A7B" w:rsidRPr="00FF6463">
        <w:t xml:space="preserve"> </w:t>
      </w:r>
      <w:r w:rsidR="00543834" w:rsidRPr="00FF6463">
        <w:t>the robe worn by monks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b.</w:t>
      </w:r>
      <w:r w:rsidR="00F35A7B" w:rsidRPr="00FF6463">
        <w:t xml:space="preserve"> </w:t>
      </w:r>
      <w:r w:rsidR="00543834" w:rsidRPr="00FF6463">
        <w:t>a collection of rules for monks and nuns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c.</w:t>
      </w:r>
      <w:r w:rsidR="00F35A7B" w:rsidRPr="00F05FD2">
        <w:t xml:space="preserve"> </w:t>
      </w:r>
      <w:r w:rsidR="00543834" w:rsidRPr="00F05FD2">
        <w:t>the afternoon chanting of sutras</w:t>
      </w:r>
      <w:r w:rsidR="00FF6463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F6463">
        <w:t xml:space="preserve"> </w:t>
      </w:r>
      <w:r w:rsidR="00543834" w:rsidRPr="00FF6463">
        <w:t>an amulet blessed by a monk and worn for good luck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14</w:t>
      </w:r>
      <w:r w:rsidR="00703D96" w:rsidRPr="00F05FD2">
        <w:t>4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3</w:t>
      </w:r>
      <w:r w:rsidR="006B25C6" w:rsidRPr="00F05FD2">
        <w:t>2</w:t>
      </w:r>
      <w:r w:rsidR="00EC2CDE" w:rsidRPr="00F05FD2">
        <w:t>.</w:t>
      </w:r>
      <w:r w:rsidR="006F5837" w:rsidRPr="00F05FD2">
        <w:t xml:space="preserve"> </w:t>
      </w:r>
      <w:r w:rsidR="00D11899" w:rsidRPr="00F05FD2">
        <w:t xml:space="preserve">Which of the following statements is true about </w:t>
      </w:r>
      <w:r w:rsidR="00543834" w:rsidRPr="00F05FD2">
        <w:t>Vimalakirti</w:t>
      </w:r>
      <w:r w:rsidR="00D11899" w:rsidRPr="00F05FD2">
        <w:t>?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D11899" w:rsidRPr="00F05FD2">
        <w:t xml:space="preserve">He was </w:t>
      </w:r>
      <w:r w:rsidR="00543834" w:rsidRPr="00F05FD2">
        <w:t xml:space="preserve">a ruler of </w:t>
      </w:r>
      <w:smartTag w:uri="urn:schemas-microsoft-com:office:smarttags" w:element="place">
        <w:smartTag w:uri="urn:schemas-microsoft-com:office:smarttags" w:element="country-region">
          <w:r w:rsidR="00543834" w:rsidRPr="00F05FD2">
            <w:t>Sri Lanka</w:t>
          </w:r>
        </w:smartTag>
      </w:smartTag>
      <w:r w:rsidR="00543834" w:rsidRPr="00F05FD2">
        <w:t xml:space="preserve"> who converted to Buddhism.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D11899" w:rsidRPr="00F05FD2">
        <w:t xml:space="preserve">He was </w:t>
      </w:r>
      <w:r w:rsidR="00543834" w:rsidRPr="00F05FD2">
        <w:t>a Tibetan lama.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D11899" w:rsidRPr="00F05FD2">
        <w:t xml:space="preserve">He was </w:t>
      </w:r>
      <w:r w:rsidR="00543834" w:rsidRPr="00F05FD2">
        <w:t xml:space="preserve">a Theravada teacher </w:t>
      </w:r>
      <w:r w:rsidR="008A1202" w:rsidRPr="00F05FD2">
        <w:t xml:space="preserve">in </w:t>
      </w:r>
      <w:r w:rsidR="00543834" w:rsidRPr="00F05FD2">
        <w:t>Thailand.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D11899" w:rsidRPr="00F05FD2">
        <w:t xml:space="preserve">He was </w:t>
      </w:r>
      <w:r w:rsidR="00543834" w:rsidRPr="00F05FD2">
        <w:t>a rich but compassionate and wise layman.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d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15</w:t>
      </w:r>
      <w:r w:rsidR="00E3723B" w:rsidRPr="00F05FD2">
        <w:t>1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3</w:t>
      </w:r>
      <w:r w:rsidR="006B25C6" w:rsidRPr="00F05FD2">
        <w:t>3</w:t>
      </w:r>
      <w:r w:rsidR="00EC2CDE" w:rsidRPr="00F05FD2">
        <w:t>.</w:t>
      </w:r>
      <w:r w:rsidR="006F5837" w:rsidRPr="00F05FD2">
        <w:t xml:space="preserve"> </w:t>
      </w:r>
      <w:r w:rsidR="00543834" w:rsidRPr="00F05FD2">
        <w:t>The “</w:t>
      </w:r>
      <w:r w:rsidR="00017158" w:rsidRPr="00F05FD2">
        <w:t>sutras on the p</w:t>
      </w:r>
      <w:r w:rsidR="00543834" w:rsidRPr="00F05FD2">
        <w:t xml:space="preserve">erfection of </w:t>
      </w:r>
      <w:r w:rsidR="00017158" w:rsidRPr="00F05FD2">
        <w:t>w</w:t>
      </w:r>
      <w:r w:rsidR="00543834" w:rsidRPr="00F05FD2">
        <w:t>isdom” have what Sanskrit name?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a.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Prajnaparamita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b.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Sukhavati Vyuha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c.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Saddharma Pundarika</w:t>
      </w:r>
    </w:p>
    <w:p w:rsidR="00543834" w:rsidRPr="00FF6463" w:rsidRDefault="00E84889" w:rsidP="00017158">
      <w:pPr>
        <w:widowControl w:val="0"/>
        <w:ind w:left="720"/>
      </w:pPr>
      <w:r w:rsidRPr="00D65658">
        <w:t>d.</w:t>
      </w:r>
      <w:r w:rsidR="00F35A7B" w:rsidRPr="00FF6463">
        <w:t xml:space="preserve"> </w:t>
      </w:r>
      <w:r w:rsidR="00543834" w:rsidRPr="00FF6463">
        <w:t>Dhammapada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a</w:t>
      </w:r>
    </w:p>
    <w:p w:rsidR="00017158" w:rsidRPr="00F05FD2" w:rsidRDefault="00E84889" w:rsidP="002235BF">
      <w:pPr>
        <w:widowControl w:val="0"/>
        <w:ind w:left="720"/>
      </w:pPr>
      <w:r w:rsidRPr="00F05FD2">
        <w:t xml:space="preserve">Page: </w:t>
      </w:r>
      <w:r w:rsidR="00543834" w:rsidRPr="00F05FD2">
        <w:t>15</w:t>
      </w:r>
      <w:r w:rsidR="00E3723B" w:rsidRPr="00F05FD2">
        <w:t>0</w:t>
      </w:r>
    </w:p>
    <w:p w:rsidR="00911F00" w:rsidRPr="00F05FD2" w:rsidRDefault="00911F00" w:rsidP="002235BF">
      <w:pPr>
        <w:widowControl w:val="0"/>
        <w:ind w:left="0" w:firstLine="0"/>
      </w:pPr>
    </w:p>
    <w:p w:rsidR="00E84889" w:rsidRPr="00F05FD2" w:rsidRDefault="008363F5" w:rsidP="00017158">
      <w:pPr>
        <w:widowControl w:val="0"/>
      </w:pPr>
      <w:r w:rsidRPr="00F05FD2">
        <w:t>3</w:t>
      </w:r>
      <w:r w:rsidR="006B25C6" w:rsidRPr="00F05FD2">
        <w:t>4</w:t>
      </w:r>
      <w:r w:rsidR="00EC2CDE" w:rsidRPr="00F05FD2">
        <w:t>.</w:t>
      </w:r>
      <w:r w:rsidR="006F5837" w:rsidRPr="00F05FD2">
        <w:t xml:space="preserve"> </w:t>
      </w:r>
      <w:r w:rsidR="00543834" w:rsidRPr="00F05FD2">
        <w:t xml:space="preserve">The Japanese monk who studied in </w:t>
      </w:r>
      <w:smartTag w:uri="urn:schemas-microsoft-com:office:smarttags" w:element="country-region">
        <w:r w:rsidR="00543834" w:rsidRPr="00F05FD2">
          <w:t>China</w:t>
        </w:r>
      </w:smartTag>
      <w:r w:rsidR="00543834" w:rsidRPr="00F05FD2">
        <w:t xml:space="preserve"> and established Shingon Buddhism in </w:t>
      </w:r>
      <w:smartTag w:uri="urn:schemas-microsoft-com:office:smarttags" w:element="country-region">
        <w:smartTag w:uri="urn:schemas-microsoft-com:office:smarttags" w:element="place">
          <w:r w:rsidR="00543834" w:rsidRPr="00F05FD2">
            <w:t>Japan</w:t>
          </w:r>
        </w:smartTag>
      </w:smartTag>
      <w:r w:rsidR="00543834" w:rsidRPr="00F05FD2">
        <w:t xml:space="preserve"> was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a.</w:t>
      </w:r>
      <w:r w:rsidR="00F35A7B" w:rsidRPr="00F05FD2">
        <w:rPr>
          <w:lang w:val="fr-FR"/>
        </w:rPr>
        <w:t xml:space="preserve"> </w:t>
      </w:r>
      <w:r w:rsidR="00543834" w:rsidRPr="00F05FD2">
        <w:rPr>
          <w:lang w:val="fr-FR"/>
        </w:rPr>
        <w:t>Tan Luan (T</w:t>
      </w:r>
      <w:r w:rsidR="006B25C6" w:rsidRPr="00D65658">
        <w:rPr>
          <w:lang w:val="fr-FR"/>
        </w:rPr>
        <w:t>’</w:t>
      </w:r>
      <w:r w:rsidR="00543834" w:rsidRPr="00F05FD2">
        <w:rPr>
          <w:lang w:val="fr-FR"/>
        </w:rPr>
        <w:t>an Luan)</w:t>
      </w:r>
      <w:r w:rsidR="00FF6463">
        <w:rPr>
          <w:lang w:val="fr-FR"/>
        </w:rPr>
        <w:t>.</w:t>
      </w:r>
    </w:p>
    <w:p w:rsidR="00E84889" w:rsidRPr="00FF6463" w:rsidRDefault="00E84889" w:rsidP="00017158">
      <w:pPr>
        <w:widowControl w:val="0"/>
        <w:ind w:left="720"/>
      </w:pPr>
      <w:r w:rsidRPr="00D65658">
        <w:t>b.</w:t>
      </w:r>
      <w:r w:rsidR="00F35A7B" w:rsidRPr="00FF6463">
        <w:t xml:space="preserve"> </w:t>
      </w:r>
      <w:r w:rsidR="00543834" w:rsidRPr="00FF6463">
        <w:t>Kukai (Kobo Daishi)</w:t>
      </w:r>
      <w:r w:rsidR="00FF6463">
        <w:t>.</w:t>
      </w:r>
    </w:p>
    <w:p w:rsidR="00E84889" w:rsidRPr="00FF6463" w:rsidRDefault="00E84889" w:rsidP="00017158">
      <w:pPr>
        <w:widowControl w:val="0"/>
        <w:ind w:left="720"/>
      </w:pPr>
      <w:r w:rsidRPr="00FF6463">
        <w:t>c.</w:t>
      </w:r>
      <w:r w:rsidR="00F35A7B" w:rsidRPr="00F05FD2">
        <w:t xml:space="preserve"> </w:t>
      </w:r>
      <w:r w:rsidR="00543834" w:rsidRPr="00F05FD2">
        <w:t>Saicho (Dengyo Daishi)</w:t>
      </w:r>
      <w:r w:rsidR="00FF6463"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F35A7B" w:rsidRPr="00F05FD2">
        <w:t xml:space="preserve"> </w:t>
      </w:r>
      <w:r w:rsidR="00543834" w:rsidRPr="00F05FD2">
        <w:t>Kannon (Avalokiteshvara)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b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911F00" w:rsidRPr="00F05FD2">
        <w:t>58</w:t>
      </w:r>
    </w:p>
    <w:p w:rsidR="00543834" w:rsidRPr="00F05FD2" w:rsidRDefault="00543834" w:rsidP="00017158">
      <w:pPr>
        <w:widowControl w:val="0"/>
        <w:spacing w:line="216" w:lineRule="auto"/>
      </w:pPr>
    </w:p>
    <w:p w:rsidR="00E84889" w:rsidRPr="00F05FD2" w:rsidRDefault="008363F5" w:rsidP="00017158">
      <w:pPr>
        <w:widowControl w:val="0"/>
      </w:pPr>
      <w:r w:rsidRPr="00F05FD2">
        <w:t>3</w:t>
      </w:r>
      <w:r w:rsidR="006B25C6" w:rsidRPr="00F05FD2">
        <w:t>5</w:t>
      </w:r>
      <w:r w:rsidR="00EC2CDE" w:rsidRPr="00F05FD2">
        <w:t>.</w:t>
      </w:r>
      <w:r w:rsidR="006F5837" w:rsidRPr="00F05FD2">
        <w:t xml:space="preserve"> </w:t>
      </w:r>
      <w:r w:rsidR="00543834" w:rsidRPr="00F05FD2">
        <w:t>Zen traces itself back to a legendary founder named</w:t>
      </w:r>
    </w:p>
    <w:p w:rsidR="00E84889" w:rsidRPr="00FF6463" w:rsidRDefault="00E84889" w:rsidP="00017158">
      <w:pPr>
        <w:widowControl w:val="0"/>
        <w:ind w:left="720"/>
        <w:rPr>
          <w:lang w:val="sv-SE"/>
        </w:rPr>
      </w:pPr>
      <w:r w:rsidRPr="00F05FD2">
        <w:rPr>
          <w:lang w:val="sv-SE"/>
        </w:rPr>
        <w:lastRenderedPageBreak/>
        <w:t>a.</w:t>
      </w:r>
      <w:r w:rsidR="00F35A7B" w:rsidRPr="00F05FD2">
        <w:rPr>
          <w:lang w:val="sv-SE"/>
        </w:rPr>
        <w:t xml:space="preserve"> </w:t>
      </w:r>
      <w:r w:rsidR="00543834" w:rsidRPr="00F05FD2">
        <w:rPr>
          <w:lang w:val="sv-SE"/>
        </w:rPr>
        <w:t>Tsong Kha-pa</w:t>
      </w:r>
      <w:r w:rsidR="00FF6463">
        <w:rPr>
          <w:lang w:val="sv-SE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sv-SE"/>
        </w:rPr>
      </w:pPr>
      <w:r w:rsidRPr="00FF6463">
        <w:rPr>
          <w:lang w:val="sv-SE"/>
        </w:rPr>
        <w:t>b.</w:t>
      </w:r>
      <w:r w:rsidR="00F35A7B" w:rsidRPr="00FF6463">
        <w:rPr>
          <w:lang w:val="sv-SE"/>
        </w:rPr>
        <w:t xml:space="preserve"> </w:t>
      </w:r>
      <w:r w:rsidR="00543834" w:rsidRPr="00FF6463">
        <w:rPr>
          <w:lang w:val="sv-SE"/>
        </w:rPr>
        <w:t>Song-tsen-gam-po</w:t>
      </w:r>
      <w:r w:rsidR="00FF6463">
        <w:rPr>
          <w:lang w:val="sv-SE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de-DE"/>
        </w:rPr>
      </w:pPr>
      <w:r w:rsidRPr="00FF6463">
        <w:rPr>
          <w:lang w:val="de-DE"/>
        </w:rPr>
        <w:t>c.</w:t>
      </w:r>
      <w:r w:rsidR="00F35A7B" w:rsidRPr="00FF6463">
        <w:rPr>
          <w:lang w:val="de-DE"/>
        </w:rPr>
        <w:t xml:space="preserve"> </w:t>
      </w:r>
      <w:r w:rsidR="00543834" w:rsidRPr="00FF6463">
        <w:rPr>
          <w:lang w:val="de-DE"/>
        </w:rPr>
        <w:t>Bodhidharma</w:t>
      </w:r>
      <w:r w:rsidR="00FF6463">
        <w:rPr>
          <w:lang w:val="de-DE"/>
        </w:rPr>
        <w:t>.</w:t>
      </w:r>
    </w:p>
    <w:p w:rsidR="00543834" w:rsidRPr="00FF6463" w:rsidRDefault="00E84889" w:rsidP="00017158">
      <w:pPr>
        <w:widowControl w:val="0"/>
        <w:ind w:left="720"/>
        <w:rPr>
          <w:lang w:val="de-DE"/>
        </w:rPr>
      </w:pPr>
      <w:r w:rsidRPr="00FF6463">
        <w:rPr>
          <w:lang w:val="de-DE"/>
        </w:rPr>
        <w:t>d.</w:t>
      </w:r>
      <w:r w:rsidR="00F35A7B" w:rsidRPr="00FF6463">
        <w:rPr>
          <w:lang w:val="de-DE"/>
        </w:rPr>
        <w:t xml:space="preserve"> </w:t>
      </w:r>
      <w:r w:rsidR="00543834" w:rsidRPr="00FF6463">
        <w:rPr>
          <w:lang w:val="de-DE"/>
        </w:rPr>
        <w:t>Nichiren</w:t>
      </w:r>
      <w:r w:rsidR="00FF6463">
        <w:rPr>
          <w:lang w:val="de-DE"/>
        </w:rPr>
        <w:t>.</w:t>
      </w:r>
    </w:p>
    <w:p w:rsidR="00543834" w:rsidRPr="00F05FD2" w:rsidRDefault="00E84889" w:rsidP="00017158">
      <w:pPr>
        <w:widowControl w:val="0"/>
        <w:ind w:left="720"/>
        <w:rPr>
          <w:lang w:val="de-DE"/>
        </w:rPr>
      </w:pPr>
      <w:r w:rsidRPr="00F05FD2">
        <w:rPr>
          <w:lang w:val="de-DE"/>
        </w:rPr>
        <w:t xml:space="preserve">Answer: </w:t>
      </w:r>
      <w:r w:rsidR="00543834" w:rsidRPr="00F05FD2">
        <w:rPr>
          <w:lang w:val="de-DE"/>
        </w:rPr>
        <w:t>c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16</w:t>
      </w:r>
      <w:r w:rsidR="00911F00" w:rsidRPr="00F05FD2">
        <w:t>0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3</w:t>
      </w:r>
      <w:r w:rsidR="006B25C6" w:rsidRPr="00F05FD2">
        <w:t>6</w:t>
      </w:r>
      <w:r w:rsidR="00EC2CDE" w:rsidRPr="00F05FD2">
        <w:t>.</w:t>
      </w:r>
      <w:r w:rsidR="006F5837" w:rsidRPr="00F05FD2">
        <w:t xml:space="preserve"> </w:t>
      </w:r>
      <w:r w:rsidR="00543834" w:rsidRPr="00F05FD2">
        <w:t>Enlightened awareness in Zen is called</w:t>
      </w:r>
    </w:p>
    <w:p w:rsidR="00E84889" w:rsidRPr="00FF6463" w:rsidRDefault="00E84889" w:rsidP="00017158">
      <w:pPr>
        <w:widowControl w:val="0"/>
        <w:ind w:left="720"/>
        <w:rPr>
          <w:lang w:val="it-IT"/>
        </w:rPr>
      </w:pPr>
      <w:r w:rsidRPr="00F05FD2">
        <w:rPr>
          <w:lang w:val="it-IT"/>
        </w:rPr>
        <w:t>a.</w:t>
      </w:r>
      <w:r w:rsidR="006F5837" w:rsidRPr="00F05FD2">
        <w:rPr>
          <w:lang w:val="it-IT"/>
        </w:rPr>
        <w:t xml:space="preserve"> </w:t>
      </w:r>
      <w:r w:rsidR="00543834" w:rsidRPr="00F05FD2">
        <w:rPr>
          <w:lang w:val="it-IT"/>
        </w:rPr>
        <w:t>nirvana</w:t>
      </w:r>
      <w:r w:rsidR="00FF6463">
        <w:rPr>
          <w:lang w:val="it-IT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it-IT"/>
        </w:rPr>
      </w:pPr>
      <w:r w:rsidRPr="00FF6463">
        <w:rPr>
          <w:lang w:val="it-IT"/>
        </w:rPr>
        <w:t>b.</w:t>
      </w:r>
      <w:r w:rsidR="006F5837" w:rsidRPr="00FF6463">
        <w:rPr>
          <w:lang w:val="it-IT"/>
        </w:rPr>
        <w:t xml:space="preserve"> </w:t>
      </w:r>
      <w:r w:rsidR="00543834" w:rsidRPr="00FF6463">
        <w:rPr>
          <w:lang w:val="it-IT"/>
        </w:rPr>
        <w:t>nibbana</w:t>
      </w:r>
      <w:r w:rsidR="00FF6463">
        <w:rPr>
          <w:lang w:val="it-IT"/>
        </w:rPr>
        <w:t>.</w:t>
      </w:r>
    </w:p>
    <w:p w:rsidR="00E84889" w:rsidRPr="00FF6463" w:rsidRDefault="00E84889" w:rsidP="00017158">
      <w:pPr>
        <w:widowControl w:val="0"/>
        <w:ind w:left="720"/>
        <w:rPr>
          <w:lang w:val="it-IT"/>
        </w:rPr>
      </w:pPr>
      <w:r w:rsidRPr="00FF6463">
        <w:rPr>
          <w:lang w:val="it-IT"/>
        </w:rPr>
        <w:t>c.</w:t>
      </w:r>
      <w:r w:rsidR="006F5837" w:rsidRPr="00FF6463">
        <w:rPr>
          <w:lang w:val="it-IT"/>
        </w:rPr>
        <w:t xml:space="preserve"> </w:t>
      </w:r>
      <w:r w:rsidR="00543834" w:rsidRPr="00FF6463">
        <w:rPr>
          <w:lang w:val="it-IT"/>
        </w:rPr>
        <w:t>samsara</w:t>
      </w:r>
      <w:r w:rsidR="00FF6463">
        <w:rPr>
          <w:lang w:val="it-IT"/>
        </w:rPr>
        <w:t>.</w:t>
      </w:r>
    </w:p>
    <w:p w:rsidR="00543834" w:rsidRPr="00FF6463" w:rsidRDefault="00E84889" w:rsidP="00017158">
      <w:pPr>
        <w:widowControl w:val="0"/>
        <w:ind w:left="720"/>
      </w:pPr>
      <w:r w:rsidRPr="00FF6463">
        <w:t>d.</w:t>
      </w:r>
      <w:r w:rsidR="006F5837" w:rsidRPr="00FF6463">
        <w:t xml:space="preserve"> </w:t>
      </w:r>
      <w:r w:rsidR="00543834" w:rsidRPr="00F05FD2">
        <w:t>satori</w:t>
      </w:r>
      <w:r w:rsidR="00FF6463">
        <w:t>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d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16</w:t>
      </w:r>
      <w:r w:rsidR="00911F00" w:rsidRPr="00F05FD2">
        <w:t>0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3</w:t>
      </w:r>
      <w:r w:rsidR="006B25C6" w:rsidRPr="00F05FD2">
        <w:t>7</w:t>
      </w:r>
      <w:r w:rsidR="00EC2CDE" w:rsidRPr="00F05FD2">
        <w:t>.</w:t>
      </w:r>
      <w:r w:rsidR="006F5837" w:rsidRPr="00F05FD2">
        <w:t xml:space="preserve"> </w:t>
      </w:r>
      <w:r w:rsidR="00D11899" w:rsidRPr="00F05FD2">
        <w:t xml:space="preserve">Which of the following is an </w:t>
      </w:r>
      <w:r w:rsidR="00543834" w:rsidRPr="00F05FD2">
        <w:t>essential practice in Zen</w:t>
      </w:r>
      <w:r w:rsidR="00D11899" w:rsidRPr="00F05FD2">
        <w:t>?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017158" w:rsidRPr="00F05FD2">
        <w:t xml:space="preserve">the </w:t>
      </w:r>
      <w:r w:rsidR="00543834" w:rsidRPr="00F05FD2">
        <w:t>use of mudras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the tea ceremony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017158" w:rsidRPr="00F05FD2">
        <w:t xml:space="preserve">the </w:t>
      </w:r>
      <w:r w:rsidR="00543834" w:rsidRPr="00F05FD2">
        <w:t>visualization of heavenly bodhisattvas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manual labor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d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16</w:t>
      </w:r>
      <w:r w:rsidR="00911F00" w:rsidRPr="00F05FD2">
        <w:t>0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3</w:t>
      </w:r>
      <w:r w:rsidR="006B25C6" w:rsidRPr="00F05FD2">
        <w:t>8</w:t>
      </w:r>
      <w:r w:rsidR="00EC2CDE" w:rsidRPr="00F05FD2">
        <w:t>.</w:t>
      </w:r>
      <w:r w:rsidR="006F5837" w:rsidRPr="00F05FD2">
        <w:t xml:space="preserve"> </w:t>
      </w:r>
      <w:r w:rsidR="00543834" w:rsidRPr="00F05FD2">
        <w:t>Tendai Buddhism is known for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chanting the name of Amitabha Buddha.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a fire ritual with historic links to the Vedic fire ceremony.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543834" w:rsidRPr="00F05FD2">
        <w:t>systematizing varied Buddhist teachings into a progressive hierarchy.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elaborate mandalas.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c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911F00" w:rsidRPr="00F05FD2">
        <w:t>58</w:t>
      </w:r>
    </w:p>
    <w:p w:rsidR="00543834" w:rsidRPr="00F05FD2" w:rsidRDefault="00543834" w:rsidP="00017158">
      <w:pPr>
        <w:widowControl w:val="0"/>
      </w:pPr>
    </w:p>
    <w:p w:rsidR="00E84889" w:rsidRPr="00F05FD2" w:rsidRDefault="006B25C6" w:rsidP="00017158">
      <w:pPr>
        <w:widowControl w:val="0"/>
      </w:pPr>
      <w:r w:rsidRPr="00F05FD2">
        <w:t>39</w:t>
      </w:r>
      <w:r w:rsidR="00EC2CDE" w:rsidRPr="00F05FD2">
        <w:t>.</w:t>
      </w:r>
      <w:r w:rsidR="006F5837" w:rsidRPr="00F05FD2">
        <w:t xml:space="preserve"> </w:t>
      </w:r>
      <w:r w:rsidRPr="00F05FD2">
        <w:t xml:space="preserve">Which of the following is an </w:t>
      </w:r>
      <w:r w:rsidR="00543834" w:rsidRPr="00F05FD2">
        <w:t>important practice in Shingon Buddhism</w:t>
      </w:r>
      <w:r w:rsidRPr="00F05FD2">
        <w:t>?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543834" w:rsidRPr="00F05FD2">
        <w:t>a fire ritual with historic links to the Vedic fire ceremony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chanting the name of Amitabha Buddha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543834" w:rsidRPr="00F05FD2">
        <w:t>the use of koans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systematizing varied Buddhist teachings into a progressive hierarchy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a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911F00" w:rsidRPr="00F05FD2">
        <w:t>56</w:t>
      </w:r>
    </w:p>
    <w:p w:rsidR="004B7728" w:rsidRPr="00F05FD2" w:rsidRDefault="004B7728" w:rsidP="002235BF">
      <w:pPr>
        <w:widowControl w:val="0"/>
        <w:ind w:left="0" w:firstLine="0"/>
      </w:pPr>
    </w:p>
    <w:p w:rsidR="00E84889" w:rsidRPr="00F05FD2" w:rsidRDefault="008363F5" w:rsidP="00EB0FFB">
      <w:pPr>
        <w:widowControl w:val="0"/>
        <w:ind w:left="0" w:firstLine="0"/>
      </w:pPr>
      <w:r w:rsidRPr="00F05FD2">
        <w:t>4</w:t>
      </w:r>
      <w:r w:rsidR="006B25C6" w:rsidRPr="00F05FD2">
        <w:t>0</w:t>
      </w:r>
      <w:r w:rsidR="00583A86" w:rsidRPr="00F05FD2">
        <w:t>.</w:t>
      </w:r>
      <w:r w:rsidR="00EB0FFB" w:rsidRPr="00F05FD2">
        <w:t xml:space="preserve"> </w:t>
      </w:r>
      <w:r w:rsidR="00543834" w:rsidRPr="00F05FD2">
        <w:t>One appeal of Buddhism for many Westerners is</w:t>
      </w:r>
    </w:p>
    <w:p w:rsidR="00E84889" w:rsidRPr="00F05FD2" w:rsidRDefault="00E84889" w:rsidP="00017158">
      <w:pPr>
        <w:widowControl w:val="0"/>
        <w:ind w:left="720"/>
      </w:pPr>
      <w:r w:rsidRPr="00F05FD2">
        <w:t>a.</w:t>
      </w:r>
      <w:r w:rsidR="00F35A7B" w:rsidRPr="00F05FD2">
        <w:t xml:space="preserve"> </w:t>
      </w:r>
      <w:r w:rsidR="004B7728" w:rsidRPr="00F05FD2">
        <w:t xml:space="preserve">the promise of </w:t>
      </w:r>
      <w:r w:rsidR="00543834" w:rsidRPr="00F05FD2">
        <w:t>help from a heavenly Buddha</w:t>
      </w:r>
      <w:r w:rsidR="004B7728" w:rsidRPr="00F05FD2">
        <w:t>,</w:t>
      </w:r>
      <w:r w:rsidR="00543834" w:rsidRPr="00F05FD2">
        <w:t xml:space="preserve"> which parallels themes in Christianity.</w:t>
      </w:r>
    </w:p>
    <w:p w:rsidR="00E84889" w:rsidRPr="00F05FD2" w:rsidRDefault="00E84889" w:rsidP="00017158">
      <w:pPr>
        <w:widowControl w:val="0"/>
        <w:ind w:left="720"/>
      </w:pPr>
      <w:r w:rsidRPr="00F05FD2">
        <w:t>b.</w:t>
      </w:r>
      <w:r w:rsidR="00F35A7B" w:rsidRPr="00F05FD2">
        <w:t xml:space="preserve"> </w:t>
      </w:r>
      <w:r w:rsidR="00543834" w:rsidRPr="00F05FD2">
        <w:t>celibacy.</w:t>
      </w:r>
    </w:p>
    <w:p w:rsidR="00E84889" w:rsidRPr="00F05FD2" w:rsidRDefault="00E84889" w:rsidP="00017158">
      <w:pPr>
        <w:widowControl w:val="0"/>
        <w:ind w:left="720"/>
      </w:pPr>
      <w:r w:rsidRPr="00F05FD2">
        <w:t>c.</w:t>
      </w:r>
      <w:r w:rsidR="00F35A7B" w:rsidRPr="00F05FD2">
        <w:t xml:space="preserve"> </w:t>
      </w:r>
      <w:r w:rsidR="004B7728" w:rsidRPr="00F05FD2">
        <w:t xml:space="preserve">the </w:t>
      </w:r>
      <w:r w:rsidR="00543834" w:rsidRPr="00F05FD2">
        <w:t>emphasis on self-reliance and insight.</w:t>
      </w:r>
    </w:p>
    <w:p w:rsidR="00543834" w:rsidRPr="00F05FD2" w:rsidRDefault="00E84889" w:rsidP="00017158">
      <w:pPr>
        <w:widowControl w:val="0"/>
        <w:ind w:left="720"/>
      </w:pPr>
      <w:r w:rsidRPr="00F05FD2">
        <w:t>d.</w:t>
      </w:r>
      <w:r w:rsidR="00F35A7B" w:rsidRPr="00F05FD2">
        <w:t xml:space="preserve"> </w:t>
      </w:r>
      <w:r w:rsidR="00543834" w:rsidRPr="00F05FD2">
        <w:t>learning calligraphy.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Answer: </w:t>
      </w:r>
      <w:r w:rsidR="00543834" w:rsidRPr="00F05FD2">
        <w:t>c</w:t>
      </w:r>
    </w:p>
    <w:p w:rsidR="00543834" w:rsidRPr="00F05FD2" w:rsidRDefault="00E84889" w:rsidP="00017158">
      <w:pPr>
        <w:widowControl w:val="0"/>
        <w:ind w:left="720"/>
      </w:pPr>
      <w:r w:rsidRPr="00F05FD2">
        <w:t xml:space="preserve">Page: </w:t>
      </w:r>
      <w:r w:rsidR="00543834" w:rsidRPr="00F05FD2">
        <w:t>1</w:t>
      </w:r>
      <w:r w:rsidR="00EB0FFB" w:rsidRPr="00F05FD2">
        <w:t>71</w:t>
      </w:r>
    </w:p>
    <w:p w:rsidR="00543834" w:rsidRPr="00F05FD2" w:rsidRDefault="00543834" w:rsidP="00017158">
      <w:pPr>
        <w:widowControl w:val="0"/>
      </w:pPr>
    </w:p>
    <w:p w:rsidR="00E84889" w:rsidRPr="00F05FD2" w:rsidRDefault="008363F5" w:rsidP="00017158">
      <w:pPr>
        <w:widowControl w:val="0"/>
      </w:pPr>
      <w:r w:rsidRPr="00F05FD2">
        <w:t>4</w:t>
      </w:r>
      <w:r w:rsidR="006B25C6" w:rsidRPr="00F05FD2">
        <w:t>1</w:t>
      </w:r>
      <w:r w:rsidR="00EC2CDE" w:rsidRPr="00F05FD2">
        <w:t>.</w:t>
      </w:r>
      <w:r w:rsidR="00EC2CDE" w:rsidRPr="00F05FD2">
        <w:tab/>
      </w:r>
      <w:r w:rsidR="006B25C6" w:rsidRPr="00F05FD2">
        <w:t xml:space="preserve">_____ are popular </w:t>
      </w:r>
      <w:r w:rsidR="00543834" w:rsidRPr="00F05FD2">
        <w:t>stories in Buddhism with a moral lesson involving animals or people</w:t>
      </w:r>
      <w:r w:rsidR="006B25C6" w:rsidRPr="00F05FD2">
        <w:t>.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a.</w:t>
      </w:r>
      <w:r w:rsidR="00F35A7B" w:rsidRPr="00F05FD2">
        <w:rPr>
          <w:lang w:val="fr-FR"/>
        </w:rPr>
        <w:t xml:space="preserve"> </w:t>
      </w:r>
      <w:r w:rsidR="004B7728" w:rsidRPr="00F05FD2">
        <w:rPr>
          <w:lang w:val="fr-FR"/>
        </w:rPr>
        <w:t>Jataka T</w:t>
      </w:r>
      <w:r w:rsidR="00543834" w:rsidRPr="00F05FD2">
        <w:rPr>
          <w:lang w:val="fr-FR"/>
        </w:rPr>
        <w:t>ales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b.</w:t>
      </w:r>
      <w:r w:rsidR="00F35A7B" w:rsidRPr="00F05FD2">
        <w:rPr>
          <w:lang w:val="fr-FR"/>
        </w:rPr>
        <w:t xml:space="preserve"> </w:t>
      </w:r>
      <w:r w:rsidR="004B7728" w:rsidRPr="00F05FD2">
        <w:rPr>
          <w:lang w:val="fr-FR"/>
        </w:rPr>
        <w:t>Aesop’s F</w:t>
      </w:r>
      <w:r w:rsidR="00543834" w:rsidRPr="00F05FD2">
        <w:rPr>
          <w:lang w:val="fr-FR"/>
        </w:rPr>
        <w:t>ables</w:t>
      </w:r>
    </w:p>
    <w:p w:rsidR="00E84889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c.</w:t>
      </w:r>
      <w:r w:rsidR="00F35A7B" w:rsidRPr="00F05FD2">
        <w:rPr>
          <w:lang w:val="fr-FR"/>
        </w:rPr>
        <w:t xml:space="preserve"> </w:t>
      </w:r>
      <w:r w:rsidR="004B7728" w:rsidRPr="00F05FD2">
        <w:rPr>
          <w:lang w:val="fr-FR"/>
        </w:rPr>
        <w:t>Tripitaka T</w:t>
      </w:r>
      <w:r w:rsidR="00543834" w:rsidRPr="00F05FD2">
        <w:rPr>
          <w:lang w:val="fr-FR"/>
        </w:rPr>
        <w:t>ales</w:t>
      </w:r>
    </w:p>
    <w:p w:rsidR="00543834" w:rsidRPr="00F05FD2" w:rsidRDefault="00E84889" w:rsidP="00017158">
      <w:pPr>
        <w:widowControl w:val="0"/>
        <w:ind w:left="720"/>
        <w:rPr>
          <w:lang w:val="fr-FR"/>
        </w:rPr>
      </w:pPr>
      <w:r w:rsidRPr="00F05FD2">
        <w:rPr>
          <w:lang w:val="fr-FR"/>
        </w:rPr>
        <w:t>d.</w:t>
      </w:r>
      <w:r w:rsidR="00F35A7B" w:rsidRPr="00F05FD2">
        <w:rPr>
          <w:lang w:val="fr-FR"/>
        </w:rPr>
        <w:t xml:space="preserve"> </w:t>
      </w:r>
      <w:r w:rsidR="006B25C6" w:rsidRPr="00D65658">
        <w:rPr>
          <w:lang w:val="fr-FR"/>
        </w:rPr>
        <w:t>S</w:t>
      </w:r>
      <w:r w:rsidR="006B25C6" w:rsidRPr="00F05FD2">
        <w:rPr>
          <w:lang w:val="fr-FR"/>
        </w:rPr>
        <w:t>utras</w:t>
      </w:r>
    </w:p>
    <w:p w:rsidR="00543834" w:rsidRPr="00D65658" w:rsidRDefault="00E84889" w:rsidP="00017158">
      <w:pPr>
        <w:widowControl w:val="0"/>
        <w:ind w:left="720"/>
      </w:pPr>
      <w:r w:rsidRPr="00D65658">
        <w:t xml:space="preserve">Answer: </w:t>
      </w:r>
      <w:r w:rsidR="00543834" w:rsidRPr="00D65658">
        <w:t>a</w:t>
      </w:r>
    </w:p>
    <w:p w:rsidR="00543834" w:rsidRPr="00FF6463" w:rsidRDefault="00E84889" w:rsidP="00017158">
      <w:pPr>
        <w:widowControl w:val="0"/>
        <w:ind w:left="720"/>
      </w:pPr>
      <w:r w:rsidRPr="00FF6463">
        <w:t xml:space="preserve">Page: </w:t>
      </w:r>
      <w:r w:rsidR="00543834" w:rsidRPr="00FF6463">
        <w:t>14</w:t>
      </w:r>
      <w:r w:rsidR="00F010AD" w:rsidRPr="00FF6463">
        <w:t>4</w:t>
      </w:r>
    </w:p>
    <w:p w:rsidR="00DE0E79" w:rsidRPr="00FF6463" w:rsidRDefault="00DE0E79" w:rsidP="00DE0E79">
      <w:pPr>
        <w:widowControl w:val="0"/>
      </w:pPr>
    </w:p>
    <w:p w:rsidR="00DE0E79" w:rsidRPr="00FF6463" w:rsidRDefault="008363F5" w:rsidP="00DE0E79">
      <w:pPr>
        <w:widowControl w:val="0"/>
      </w:pPr>
      <w:r w:rsidRPr="00FF6463">
        <w:t>4</w:t>
      </w:r>
      <w:r w:rsidR="006B25C6" w:rsidRPr="00FF6463">
        <w:t>2</w:t>
      </w:r>
      <w:r w:rsidR="00DE0E79" w:rsidRPr="00FF6463">
        <w:t>. Siddhartha Gautama, the Buddha, was educated and trained as a</w:t>
      </w:r>
    </w:p>
    <w:p w:rsidR="00DE0E79" w:rsidRPr="00FF6463" w:rsidRDefault="006F5837" w:rsidP="00DE0E79">
      <w:pPr>
        <w:widowControl w:val="0"/>
      </w:pPr>
      <w:r w:rsidRPr="00FF6463">
        <w:t xml:space="preserve"> </w:t>
      </w:r>
      <w:r w:rsidRPr="00FF6463">
        <w:tab/>
      </w:r>
      <w:r w:rsidR="00DE0E79" w:rsidRPr="00FF6463">
        <w:t>a. warrior</w:t>
      </w:r>
      <w:r w:rsidR="00FF6463">
        <w:t>.</w:t>
      </w:r>
    </w:p>
    <w:p w:rsidR="00DE0E79" w:rsidRPr="00FF6463" w:rsidRDefault="00DE0E79" w:rsidP="00DE0E79">
      <w:pPr>
        <w:widowControl w:val="0"/>
      </w:pPr>
      <w:r w:rsidRPr="00FF6463">
        <w:tab/>
        <w:t>b. monk</w:t>
      </w:r>
      <w:r w:rsidR="00FF6463">
        <w:t>.</w:t>
      </w:r>
    </w:p>
    <w:p w:rsidR="00DE0E79" w:rsidRPr="00FF6463" w:rsidRDefault="00DE0E79" w:rsidP="00DE0E79">
      <w:pPr>
        <w:widowControl w:val="0"/>
      </w:pPr>
      <w:r w:rsidRPr="00FF6463">
        <w:tab/>
        <w:t>c. blacksmith</w:t>
      </w:r>
      <w:r w:rsidR="00FF6463">
        <w:t>.</w:t>
      </w:r>
    </w:p>
    <w:p w:rsidR="00DE0E79" w:rsidRPr="00FF6463" w:rsidRDefault="00DE0E79" w:rsidP="00DE0E79">
      <w:pPr>
        <w:widowControl w:val="0"/>
      </w:pPr>
      <w:r w:rsidRPr="00FF6463">
        <w:tab/>
        <w:t>d. musician</w:t>
      </w:r>
      <w:r w:rsidR="00FF6463">
        <w:t>.</w:t>
      </w:r>
    </w:p>
    <w:p w:rsidR="00DE0E79" w:rsidRPr="00F05FD2" w:rsidRDefault="00DE0E79" w:rsidP="00DE0E79">
      <w:pPr>
        <w:widowControl w:val="0"/>
      </w:pPr>
      <w:r w:rsidRPr="00F05FD2">
        <w:tab/>
        <w:t>Answer: a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4</w:t>
      </w:r>
      <w:r w:rsidR="006B25C6" w:rsidRPr="00F05FD2">
        <w:t>3</w:t>
      </w:r>
      <w:r w:rsidR="00DE0E79" w:rsidRPr="00F05FD2">
        <w:t>. Unlike his</w:t>
      </w:r>
      <w:r w:rsidR="006B25C6" w:rsidRPr="00F05FD2">
        <w:t xml:space="preserve"> nomadic companions, the Buddha’</w:t>
      </w:r>
      <w:r w:rsidR="00DE0E79" w:rsidRPr="00F05FD2">
        <w:t>s was a path of</w:t>
      </w:r>
    </w:p>
    <w:p w:rsidR="00DE0E79" w:rsidRPr="00FF6463" w:rsidRDefault="00DE0E79" w:rsidP="00DE0E79">
      <w:pPr>
        <w:widowControl w:val="0"/>
        <w:ind w:firstLine="0"/>
      </w:pPr>
      <w:r w:rsidRPr="00F05FD2">
        <w:t>a. self-indulgence</w:t>
      </w:r>
      <w:r w:rsidR="00FF6463">
        <w:t>.</w:t>
      </w:r>
    </w:p>
    <w:p w:rsidR="00DE0E79" w:rsidRPr="00FF6463" w:rsidRDefault="00DE0E79" w:rsidP="00DE0E79">
      <w:pPr>
        <w:widowControl w:val="0"/>
      </w:pPr>
      <w:r w:rsidRPr="00FF6463">
        <w:tab/>
        <w:t>b. moderation</w:t>
      </w:r>
      <w:r w:rsidR="00FF6463">
        <w:t>.</w:t>
      </w:r>
    </w:p>
    <w:p w:rsidR="00DE0E79" w:rsidRPr="00FF6463" w:rsidRDefault="00DE0E79" w:rsidP="00DE0E79">
      <w:pPr>
        <w:widowControl w:val="0"/>
      </w:pPr>
      <w:r w:rsidRPr="00FF6463">
        <w:tab/>
        <w:t>c. asceticism</w:t>
      </w:r>
      <w:r w:rsidR="00FF6463">
        <w:t>.</w:t>
      </w:r>
    </w:p>
    <w:p w:rsidR="00DE0E79" w:rsidRPr="00FF6463" w:rsidRDefault="00DE0E79" w:rsidP="00DE0E79">
      <w:pPr>
        <w:widowControl w:val="0"/>
      </w:pPr>
      <w:r w:rsidRPr="00FF6463">
        <w:tab/>
        <w:t>d. egotism</w:t>
      </w:r>
      <w:r w:rsidR="00FF6463">
        <w:t>.</w:t>
      </w:r>
    </w:p>
    <w:p w:rsidR="00DE0E79" w:rsidRPr="00F05FD2" w:rsidRDefault="00DE0E79" w:rsidP="00DE0E79">
      <w:pPr>
        <w:widowControl w:val="0"/>
      </w:pPr>
      <w:r w:rsidRPr="00F05FD2">
        <w:tab/>
        <w:t>Answer: b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4</w:t>
      </w:r>
      <w:r w:rsidR="006B25C6" w:rsidRPr="00F05FD2">
        <w:t>4</w:t>
      </w:r>
      <w:r w:rsidR="00DE0E79" w:rsidRPr="00F05FD2">
        <w:t>. Which of the following Sanskrit words refer</w:t>
      </w:r>
      <w:r w:rsidR="00945006" w:rsidRPr="00F05FD2">
        <w:t>s</w:t>
      </w:r>
      <w:r w:rsidR="00DE0E79" w:rsidRPr="00F05FD2">
        <w:t xml:space="preserve"> to the sum total of Buddhist teachings about how to view the world and how to live properly?</w:t>
      </w:r>
    </w:p>
    <w:p w:rsidR="00DE0E79" w:rsidRPr="00F05FD2" w:rsidRDefault="00DE0E79" w:rsidP="00DE0E79">
      <w:pPr>
        <w:widowControl w:val="0"/>
        <w:ind w:firstLine="0"/>
        <w:rPr>
          <w:lang w:val="fr-FR"/>
        </w:rPr>
      </w:pPr>
      <w:r w:rsidRPr="00F05FD2">
        <w:rPr>
          <w:lang w:val="fr-FR"/>
        </w:rPr>
        <w:t>a. dukkha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rPr>
          <w:lang w:val="fr-FR"/>
        </w:rPr>
        <w:tab/>
        <w:t>b. karuna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rPr>
          <w:lang w:val="fr-FR"/>
        </w:rPr>
        <w:tab/>
        <w:t>c. dharma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rPr>
          <w:lang w:val="fr-FR"/>
        </w:rPr>
        <w:tab/>
        <w:t>d. vajra</w:t>
      </w:r>
    </w:p>
    <w:p w:rsidR="00DE0E79" w:rsidRPr="00FF6463" w:rsidRDefault="00DE0E79" w:rsidP="00DE0E79">
      <w:pPr>
        <w:widowControl w:val="0"/>
      </w:pPr>
      <w:r w:rsidRPr="00F05FD2">
        <w:rPr>
          <w:lang w:val="fr-FR"/>
        </w:rPr>
        <w:tab/>
      </w:r>
      <w:r w:rsidRPr="00D65658">
        <w:t>Answer: c</w:t>
      </w:r>
    </w:p>
    <w:p w:rsidR="00DE0E79" w:rsidRPr="00FF6463" w:rsidRDefault="00DE0E79" w:rsidP="00DE0E79">
      <w:pPr>
        <w:widowControl w:val="0"/>
      </w:pPr>
      <w:r w:rsidRPr="00FF6463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DE0E79" w:rsidP="00DE0E79">
      <w:pPr>
        <w:widowControl w:val="0"/>
      </w:pPr>
      <w:r w:rsidRPr="00F05FD2">
        <w:t>4</w:t>
      </w:r>
      <w:r w:rsidR="006B25C6" w:rsidRPr="00F05FD2">
        <w:t>5</w:t>
      </w:r>
      <w:r w:rsidRPr="00F05FD2">
        <w:t>. In the context of the three marks of reality, the term _____ refers to impermanence.</w:t>
      </w:r>
    </w:p>
    <w:p w:rsidR="00DE0E79" w:rsidRPr="00F05FD2" w:rsidRDefault="00DE0E79" w:rsidP="00DE0E79">
      <w:pPr>
        <w:widowControl w:val="0"/>
      </w:pPr>
      <w:r w:rsidRPr="00F05FD2">
        <w:tab/>
        <w:t>a. mudra</w:t>
      </w:r>
    </w:p>
    <w:p w:rsidR="00DE0E79" w:rsidRPr="00F05FD2" w:rsidRDefault="00DE0E79" w:rsidP="00DE0E79">
      <w:pPr>
        <w:widowControl w:val="0"/>
      </w:pPr>
      <w:r w:rsidRPr="00F05FD2">
        <w:tab/>
        <w:t>b. dhyana</w:t>
      </w:r>
    </w:p>
    <w:p w:rsidR="00DE0E79" w:rsidRPr="00F05FD2" w:rsidRDefault="00DE0E79" w:rsidP="00DE0E79">
      <w:pPr>
        <w:widowControl w:val="0"/>
      </w:pPr>
      <w:r w:rsidRPr="00F05FD2">
        <w:tab/>
        <w:t>c. samadhi</w:t>
      </w:r>
    </w:p>
    <w:p w:rsidR="00DE0E79" w:rsidRPr="00F05FD2" w:rsidRDefault="00DE0E79" w:rsidP="00DE0E79">
      <w:pPr>
        <w:widowControl w:val="0"/>
      </w:pPr>
      <w:r w:rsidRPr="00F05FD2">
        <w:tab/>
        <w:t>d. anichcha</w:t>
      </w:r>
    </w:p>
    <w:p w:rsidR="00DE0E79" w:rsidRPr="00F05FD2" w:rsidRDefault="00DE0E79" w:rsidP="00DE0E79">
      <w:pPr>
        <w:widowControl w:val="0"/>
      </w:pPr>
      <w:r w:rsidRPr="00F05FD2">
        <w:tab/>
        <w:t>Answer: d</w:t>
      </w:r>
    </w:p>
    <w:p w:rsidR="00DE0E79" w:rsidRPr="00F05FD2" w:rsidRDefault="00DE0E79" w:rsidP="00DE0E79">
      <w:pPr>
        <w:widowControl w:val="0"/>
      </w:pPr>
      <w:r w:rsidRPr="00F05FD2">
        <w:tab/>
        <w:t xml:space="preserve">Page: </w:t>
      </w:r>
    </w:p>
    <w:p w:rsidR="00DE0E79" w:rsidRPr="00F05FD2" w:rsidRDefault="00DE0E79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4</w:t>
      </w:r>
      <w:r w:rsidR="006B25C6" w:rsidRPr="00F05FD2">
        <w:t>6</w:t>
      </w:r>
      <w:r w:rsidR="00DE0E79" w:rsidRPr="00F05FD2">
        <w:t>. Which of the following statements is true about the Buddha?</w:t>
      </w:r>
    </w:p>
    <w:p w:rsidR="00DE0E79" w:rsidRPr="00F05FD2" w:rsidRDefault="00DE0E79" w:rsidP="00DE0E79">
      <w:pPr>
        <w:widowControl w:val="0"/>
      </w:pPr>
      <w:r w:rsidRPr="00F05FD2">
        <w:tab/>
        <w:t>a. He concluded that to live means inescapably to experience sorrow and dissatisfaction.</w:t>
      </w:r>
    </w:p>
    <w:p w:rsidR="00DE0E79" w:rsidRPr="00F05FD2" w:rsidRDefault="00DE0E79" w:rsidP="00DE0E79">
      <w:pPr>
        <w:widowControl w:val="0"/>
      </w:pPr>
      <w:r w:rsidRPr="00F05FD2">
        <w:tab/>
        <w:t>b. He accepted the existence of a soul—an unchanging spiritual reality.</w:t>
      </w:r>
    </w:p>
    <w:p w:rsidR="00DE0E79" w:rsidRPr="00F05FD2" w:rsidRDefault="00DE0E79" w:rsidP="00DE0E79">
      <w:pPr>
        <w:widowControl w:val="0"/>
      </w:pPr>
      <w:r w:rsidRPr="00F05FD2">
        <w:tab/>
        <w:t>c. He rejected the notion of rebirth.</w:t>
      </w:r>
    </w:p>
    <w:p w:rsidR="00DE0E79" w:rsidRPr="00F05FD2" w:rsidRDefault="00DE0E79" w:rsidP="00DE0E79">
      <w:pPr>
        <w:widowControl w:val="0"/>
      </w:pPr>
      <w:r w:rsidRPr="00F05FD2">
        <w:lastRenderedPageBreak/>
        <w:tab/>
        <w:t>d. He promoted the Hindu notion of timeless, unchanging reality underlying everything—people, things, essences, and gods.</w:t>
      </w:r>
    </w:p>
    <w:p w:rsidR="00DE0E79" w:rsidRPr="00F05FD2" w:rsidRDefault="00DE0E79" w:rsidP="00DE0E79">
      <w:pPr>
        <w:widowControl w:val="0"/>
      </w:pPr>
      <w:r w:rsidRPr="00F05FD2">
        <w:tab/>
        <w:t>Answer: a</w:t>
      </w:r>
    </w:p>
    <w:p w:rsidR="00DE0E79" w:rsidRPr="00F05FD2" w:rsidRDefault="00DE0E79" w:rsidP="00DE0E79">
      <w:pPr>
        <w:widowControl w:val="0"/>
      </w:pPr>
      <w:r w:rsidRPr="00F05FD2">
        <w:tab/>
        <w:t xml:space="preserve">Page: </w:t>
      </w:r>
    </w:p>
    <w:p w:rsidR="00DE0E79" w:rsidRPr="00F05FD2" w:rsidRDefault="00DE0E79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4</w:t>
      </w:r>
      <w:r w:rsidR="006B25C6" w:rsidRPr="00F05FD2">
        <w:t>7</w:t>
      </w:r>
      <w:r w:rsidR="00DE0E79" w:rsidRPr="00F05FD2">
        <w:t>. According to the Noble Eightfold Path, a person is said to have the _____ when he or she recognizes the impermenance of life, the mechanism of desire, and the cause of suffering.</w:t>
      </w:r>
    </w:p>
    <w:p w:rsidR="00DE0E79" w:rsidRPr="00F05FD2" w:rsidRDefault="00DE0E79" w:rsidP="00DE0E79">
      <w:pPr>
        <w:widowControl w:val="0"/>
      </w:pPr>
      <w:r w:rsidRPr="00F05FD2">
        <w:tab/>
        <w:t xml:space="preserve">a. right </w:t>
      </w:r>
      <w:r w:rsidR="00945006" w:rsidRPr="00F05FD2">
        <w:t>intention</w:t>
      </w:r>
    </w:p>
    <w:p w:rsidR="00DE0E79" w:rsidRPr="00F05FD2" w:rsidRDefault="00DE0E79" w:rsidP="00DE0E79">
      <w:pPr>
        <w:widowControl w:val="0"/>
      </w:pPr>
      <w:r w:rsidRPr="00F05FD2">
        <w:tab/>
        <w:t>b. right understanding</w:t>
      </w:r>
    </w:p>
    <w:p w:rsidR="00DE0E79" w:rsidRPr="00F05FD2" w:rsidRDefault="00DE0E79" w:rsidP="00DE0E79">
      <w:pPr>
        <w:widowControl w:val="0"/>
      </w:pPr>
      <w:r w:rsidRPr="00F05FD2">
        <w:tab/>
        <w:t>c. right work</w:t>
      </w:r>
    </w:p>
    <w:p w:rsidR="00DE0E79" w:rsidRPr="00F05FD2" w:rsidRDefault="00DE0E79" w:rsidP="00DE0E79">
      <w:pPr>
        <w:widowControl w:val="0"/>
      </w:pPr>
      <w:r w:rsidRPr="00F05FD2">
        <w:tab/>
        <w:t>d. right speech</w:t>
      </w:r>
    </w:p>
    <w:p w:rsidR="00DE0E79" w:rsidRPr="00F05FD2" w:rsidRDefault="00DE0E79" w:rsidP="00DE0E79">
      <w:pPr>
        <w:widowControl w:val="0"/>
      </w:pPr>
      <w:r w:rsidRPr="00F05FD2">
        <w:tab/>
        <w:t>Answer: b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4</w:t>
      </w:r>
      <w:r w:rsidR="006B25C6" w:rsidRPr="00F05FD2">
        <w:t>8</w:t>
      </w:r>
      <w:r w:rsidR="00DE0E79" w:rsidRPr="00F05FD2">
        <w:t>. Which of the following steps of the Noble Eightfold Path requires a person to have pure thoughts and motives, not tainted by his or her emotions and selfish desires?</w:t>
      </w:r>
    </w:p>
    <w:p w:rsidR="00DE0E79" w:rsidRPr="00F05FD2" w:rsidRDefault="00DE0E79" w:rsidP="00DE0E79">
      <w:pPr>
        <w:widowControl w:val="0"/>
      </w:pPr>
      <w:r w:rsidRPr="00F05FD2">
        <w:tab/>
        <w:t xml:space="preserve">a. right </w:t>
      </w:r>
      <w:r w:rsidR="00945006" w:rsidRPr="00F05FD2">
        <w:t>effort</w:t>
      </w:r>
    </w:p>
    <w:p w:rsidR="00DE0E79" w:rsidRPr="00F05FD2" w:rsidRDefault="00DE0E79" w:rsidP="00DE0E79">
      <w:pPr>
        <w:widowControl w:val="0"/>
      </w:pPr>
      <w:r w:rsidRPr="00F05FD2">
        <w:tab/>
        <w:t>b. right action</w:t>
      </w:r>
    </w:p>
    <w:p w:rsidR="00DE0E79" w:rsidRPr="00F05FD2" w:rsidRDefault="00DE0E79" w:rsidP="00DE0E79">
      <w:pPr>
        <w:widowControl w:val="0"/>
      </w:pPr>
      <w:r w:rsidRPr="00F05FD2">
        <w:tab/>
        <w:t>c. right intention</w:t>
      </w:r>
    </w:p>
    <w:p w:rsidR="00DE0E79" w:rsidRPr="00F05FD2" w:rsidRDefault="00DE0E79" w:rsidP="00DE0E79">
      <w:pPr>
        <w:widowControl w:val="0"/>
      </w:pPr>
      <w:r w:rsidRPr="00F05FD2">
        <w:tab/>
        <w:t>d. right contemplation</w:t>
      </w:r>
    </w:p>
    <w:p w:rsidR="00DE0E79" w:rsidRPr="00F05FD2" w:rsidRDefault="00DE0E79" w:rsidP="00DE0E79">
      <w:pPr>
        <w:widowControl w:val="0"/>
      </w:pPr>
      <w:r w:rsidRPr="00F05FD2">
        <w:tab/>
        <w:t>Answer: c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6B25C6" w:rsidP="00DE0E79">
      <w:pPr>
        <w:widowControl w:val="0"/>
      </w:pPr>
      <w:r w:rsidRPr="00F05FD2">
        <w:t>49</w:t>
      </w:r>
      <w:r w:rsidR="00DE0E79" w:rsidRPr="00F05FD2">
        <w:t>. Which of the following is an ideal that is common in both Buddhism and Hinduism and holds that to cause suffering to any being is cruel and unnecessary?</w:t>
      </w:r>
    </w:p>
    <w:p w:rsidR="00DE0E79" w:rsidRPr="00F05FD2" w:rsidRDefault="00DE0E79" w:rsidP="00DE0E79">
      <w:pPr>
        <w:widowControl w:val="0"/>
      </w:pPr>
      <w:r w:rsidRPr="00F05FD2">
        <w:tab/>
        <w:t>a. shunyata</w:t>
      </w:r>
    </w:p>
    <w:p w:rsidR="00DE0E79" w:rsidRPr="00F05FD2" w:rsidRDefault="00DE0E79" w:rsidP="00DE0E79">
      <w:pPr>
        <w:widowControl w:val="0"/>
      </w:pPr>
      <w:r w:rsidRPr="00F05FD2">
        <w:tab/>
        <w:t>b. tathata</w:t>
      </w:r>
    </w:p>
    <w:p w:rsidR="00DE0E79" w:rsidRPr="00F05FD2" w:rsidRDefault="00DE0E79" w:rsidP="00DE0E79">
      <w:pPr>
        <w:widowControl w:val="0"/>
      </w:pPr>
      <w:r w:rsidRPr="00F05FD2">
        <w:tab/>
        <w:t>c. dhyana</w:t>
      </w:r>
    </w:p>
    <w:p w:rsidR="00DE0E79" w:rsidRPr="00F05FD2" w:rsidRDefault="00DE0E79" w:rsidP="00DE0E79">
      <w:pPr>
        <w:widowControl w:val="0"/>
      </w:pPr>
      <w:r w:rsidRPr="00F05FD2">
        <w:tab/>
        <w:t>d. ahimsa</w:t>
      </w:r>
    </w:p>
    <w:p w:rsidR="00DE0E79" w:rsidRPr="00F05FD2" w:rsidRDefault="00DE0E79" w:rsidP="00DE0E79">
      <w:pPr>
        <w:widowControl w:val="0"/>
      </w:pPr>
      <w:r w:rsidRPr="00F05FD2">
        <w:tab/>
        <w:t>Answer: d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5</w:t>
      </w:r>
      <w:r w:rsidR="006B25C6" w:rsidRPr="00F05FD2">
        <w:t>0</w:t>
      </w:r>
      <w:r w:rsidR="00DE0E79" w:rsidRPr="00F05FD2">
        <w:t>. Which of the following statements is true about the ideal of ahimsa?</w:t>
      </w:r>
    </w:p>
    <w:p w:rsidR="00DE0E79" w:rsidRPr="00F05FD2" w:rsidRDefault="00DE0E79" w:rsidP="00DE0E79">
      <w:pPr>
        <w:widowControl w:val="0"/>
      </w:pPr>
      <w:r w:rsidRPr="00F05FD2">
        <w:tab/>
        <w:t>a. It is a high ideal.</w:t>
      </w:r>
    </w:p>
    <w:p w:rsidR="00DE0E79" w:rsidRPr="00F05FD2" w:rsidRDefault="00DE0E79" w:rsidP="00DE0E79">
      <w:pPr>
        <w:widowControl w:val="0"/>
      </w:pPr>
      <w:r w:rsidRPr="00F05FD2">
        <w:tab/>
        <w:t>b. It fails to discourage psychological hurt.</w:t>
      </w:r>
    </w:p>
    <w:p w:rsidR="00DE0E79" w:rsidRPr="00F05FD2" w:rsidRDefault="00DE0E79" w:rsidP="00DE0E79">
      <w:pPr>
        <w:widowControl w:val="0"/>
      </w:pPr>
      <w:r w:rsidRPr="00F05FD2">
        <w:tab/>
        <w:t>c. It is easily achievable.</w:t>
      </w:r>
    </w:p>
    <w:p w:rsidR="00DE0E79" w:rsidRPr="00F05FD2" w:rsidRDefault="00DE0E79" w:rsidP="00DE0E79">
      <w:pPr>
        <w:widowControl w:val="0"/>
      </w:pPr>
      <w:r w:rsidRPr="00F05FD2">
        <w:tab/>
        <w:t>d. It became prominent in India after the time of the Buddha.</w:t>
      </w:r>
    </w:p>
    <w:p w:rsidR="00DE0E79" w:rsidRPr="00F05FD2" w:rsidRDefault="00DE0E79" w:rsidP="00DE0E79">
      <w:pPr>
        <w:widowControl w:val="0"/>
      </w:pPr>
      <w:r w:rsidRPr="00F05FD2">
        <w:tab/>
        <w:t>Answer: a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5</w:t>
      </w:r>
      <w:r w:rsidR="006B25C6" w:rsidRPr="00F05FD2">
        <w:t>1</w:t>
      </w:r>
      <w:r w:rsidR="00DE0E79" w:rsidRPr="00F05FD2">
        <w:t>. In Buddhism, as in Hinduism, the everyday world of change is called _____, a term that suggests decay and pain.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tab/>
      </w:r>
      <w:r w:rsidRPr="00F05FD2">
        <w:rPr>
          <w:lang w:val="fr-FR"/>
        </w:rPr>
        <w:t>a. maitreya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rPr>
          <w:lang w:val="fr-FR"/>
        </w:rPr>
        <w:tab/>
        <w:t>b. samsara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rPr>
          <w:lang w:val="fr-FR"/>
        </w:rPr>
        <w:tab/>
        <w:t>c. shunyata</w:t>
      </w:r>
    </w:p>
    <w:p w:rsidR="00DE0E79" w:rsidRPr="00FF6463" w:rsidRDefault="00DE0E79" w:rsidP="00DE0E79">
      <w:pPr>
        <w:widowControl w:val="0"/>
      </w:pPr>
      <w:r w:rsidRPr="00F05FD2">
        <w:rPr>
          <w:lang w:val="fr-FR"/>
        </w:rPr>
        <w:tab/>
      </w:r>
      <w:r w:rsidRPr="00D65658">
        <w:t>d. samadhi</w:t>
      </w:r>
    </w:p>
    <w:p w:rsidR="00DE0E79" w:rsidRPr="00F05FD2" w:rsidRDefault="00DE0E79" w:rsidP="00DE0E79">
      <w:pPr>
        <w:widowControl w:val="0"/>
      </w:pPr>
      <w:r w:rsidRPr="00F05FD2">
        <w:lastRenderedPageBreak/>
        <w:tab/>
        <w:t>Answer: b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5</w:t>
      </w:r>
      <w:r w:rsidR="006B25C6" w:rsidRPr="00F05FD2">
        <w:t>2</w:t>
      </w:r>
      <w:r w:rsidR="00DE0E79" w:rsidRPr="00F05FD2">
        <w:t>. In the context of the T</w:t>
      </w:r>
      <w:r w:rsidR="00945006" w:rsidRPr="00F05FD2">
        <w:t>h</w:t>
      </w:r>
      <w:r w:rsidR="00DE0E79" w:rsidRPr="00F05FD2">
        <w:t>eravada teachings and literature, abhidhamma is a collection of the Buddha</w:t>
      </w:r>
      <w:r w:rsidR="006B25C6" w:rsidRPr="00F05FD2">
        <w:t>’</w:t>
      </w:r>
      <w:r w:rsidR="00DE0E79" w:rsidRPr="00F05FD2">
        <w:t>s teachings that</w:t>
      </w:r>
    </w:p>
    <w:p w:rsidR="00DE0E79" w:rsidRPr="00F05FD2" w:rsidRDefault="00DE0E79" w:rsidP="00DE0E79">
      <w:pPr>
        <w:widowControl w:val="0"/>
      </w:pPr>
      <w:r w:rsidRPr="00F05FD2">
        <w:tab/>
        <w:t>a. comprises sayings of the Buddha in the form of dialogues.</w:t>
      </w:r>
    </w:p>
    <w:p w:rsidR="00DE0E79" w:rsidRPr="00F05FD2" w:rsidRDefault="00DE0E79" w:rsidP="00DE0E79">
      <w:pPr>
        <w:widowControl w:val="0"/>
      </w:pPr>
      <w:r w:rsidRPr="00F05FD2">
        <w:tab/>
        <w:t>b. includes rules on receiving donations for food and relations between monks and non-monks.</w:t>
      </w:r>
    </w:p>
    <w:p w:rsidR="00DE0E79" w:rsidRPr="00F05FD2" w:rsidRDefault="00DE0E79" w:rsidP="00DE0E79">
      <w:pPr>
        <w:widowControl w:val="0"/>
      </w:pPr>
      <w:r w:rsidRPr="00F05FD2">
        <w:tab/>
        <w:t>c. systematize</w:t>
      </w:r>
      <w:r w:rsidR="00945006" w:rsidRPr="00F05FD2">
        <w:t>d</w:t>
      </w:r>
      <w:r w:rsidRPr="00F05FD2">
        <w:t xml:space="preserve"> the doctrine presented more or less randomly in the sutras.</w:t>
      </w:r>
    </w:p>
    <w:p w:rsidR="00DE0E79" w:rsidRPr="00F05FD2" w:rsidRDefault="00DE0E79" w:rsidP="00DE0E79">
      <w:pPr>
        <w:widowControl w:val="0"/>
      </w:pPr>
      <w:r w:rsidRPr="00F05FD2">
        <w:tab/>
        <w:t>d. outline</w:t>
      </w:r>
      <w:r w:rsidR="00945006" w:rsidRPr="00F05FD2">
        <w:t>d</w:t>
      </w:r>
      <w:r w:rsidRPr="00F05FD2">
        <w:t xml:space="preserve"> the procedural rules for monastic life.</w:t>
      </w:r>
    </w:p>
    <w:p w:rsidR="00DE0E79" w:rsidRPr="00F05FD2" w:rsidRDefault="00DE0E79" w:rsidP="00DE0E79">
      <w:pPr>
        <w:widowControl w:val="0"/>
      </w:pPr>
      <w:r w:rsidRPr="00F05FD2">
        <w:tab/>
        <w:t>Answer: c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5</w:t>
      </w:r>
      <w:r w:rsidR="006B25C6" w:rsidRPr="00F05FD2">
        <w:t>3</w:t>
      </w:r>
      <w:r w:rsidR="00DE0E79" w:rsidRPr="00F05FD2">
        <w:t>. Which of the following terms is defined as a shrine, usually in the shape of a dome, used to mark Buddhist relics or sacred sites?</w:t>
      </w:r>
    </w:p>
    <w:p w:rsidR="00DE0E79" w:rsidRPr="00F05FD2" w:rsidRDefault="00DE0E79" w:rsidP="00DE0E79">
      <w:pPr>
        <w:widowControl w:val="0"/>
      </w:pPr>
      <w:r w:rsidRPr="00F05FD2">
        <w:tab/>
        <w:t>a. sutra</w:t>
      </w:r>
    </w:p>
    <w:p w:rsidR="00DE0E79" w:rsidRPr="00F05FD2" w:rsidRDefault="00DE0E79" w:rsidP="00DE0E79">
      <w:pPr>
        <w:widowControl w:val="0"/>
      </w:pPr>
      <w:r w:rsidRPr="00F05FD2">
        <w:tab/>
        <w:t>b. vajra</w:t>
      </w:r>
    </w:p>
    <w:p w:rsidR="00DE0E79" w:rsidRPr="00F05FD2" w:rsidRDefault="00DE0E79" w:rsidP="00DE0E79">
      <w:pPr>
        <w:widowControl w:val="0"/>
      </w:pPr>
      <w:r w:rsidRPr="00F05FD2">
        <w:tab/>
        <w:t>c. koan</w:t>
      </w:r>
    </w:p>
    <w:p w:rsidR="00DE0E79" w:rsidRPr="00F05FD2" w:rsidRDefault="00DE0E79" w:rsidP="00DE0E79">
      <w:pPr>
        <w:widowControl w:val="0"/>
      </w:pPr>
      <w:r w:rsidRPr="00F05FD2">
        <w:tab/>
        <w:t>d. stupa</w:t>
      </w:r>
    </w:p>
    <w:p w:rsidR="00DE0E79" w:rsidRPr="00F05FD2" w:rsidRDefault="00DE0E79" w:rsidP="00DE0E79">
      <w:pPr>
        <w:widowControl w:val="0"/>
      </w:pPr>
      <w:r w:rsidRPr="00F05FD2">
        <w:tab/>
        <w:t>Answer: d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5</w:t>
      </w:r>
      <w:r w:rsidR="006B25C6" w:rsidRPr="00F05FD2">
        <w:t>4</w:t>
      </w:r>
      <w:r w:rsidR="00DE0E79" w:rsidRPr="00F05FD2">
        <w:t>. Which of the following statements is true about Mahayana Buddhism?</w:t>
      </w:r>
    </w:p>
    <w:p w:rsidR="00DE0E79" w:rsidRPr="00F05FD2" w:rsidRDefault="00DE0E79" w:rsidP="00DE0E79">
      <w:pPr>
        <w:widowControl w:val="0"/>
      </w:pPr>
      <w:r w:rsidRPr="00F05FD2">
        <w:tab/>
        <w:t>a. It sought to express its truths in very Indian ways.</w:t>
      </w:r>
    </w:p>
    <w:p w:rsidR="00DE0E79" w:rsidRPr="00F05FD2" w:rsidRDefault="00DE0E79" w:rsidP="00DE0E79">
      <w:pPr>
        <w:widowControl w:val="0"/>
      </w:pPr>
      <w:r w:rsidRPr="00F05FD2">
        <w:tab/>
        <w:t>b. It emphasizes that in order to attain enlightenment one has to lead the life of a monk.</w:t>
      </w:r>
    </w:p>
    <w:p w:rsidR="00DE0E79" w:rsidRPr="00F05FD2" w:rsidRDefault="00DE0E79" w:rsidP="00DE0E79">
      <w:pPr>
        <w:widowControl w:val="0"/>
      </w:pPr>
      <w:r w:rsidRPr="00F05FD2">
        <w:tab/>
        <w:t>c. It maintains that a person must save himself rather than attempting to save others.</w:t>
      </w:r>
    </w:p>
    <w:p w:rsidR="00DE0E79" w:rsidRPr="00F05FD2" w:rsidRDefault="00DE0E79" w:rsidP="00DE0E79">
      <w:pPr>
        <w:widowControl w:val="0"/>
      </w:pPr>
      <w:r w:rsidRPr="00F05FD2">
        <w:tab/>
        <w:t>d. It falls short of meeting religious and philosophical need</w:t>
      </w:r>
      <w:r w:rsidR="00945006" w:rsidRPr="00F05FD2">
        <w:t>s</w:t>
      </w:r>
      <w:r w:rsidRPr="00F05FD2">
        <w:t>.</w:t>
      </w:r>
    </w:p>
    <w:p w:rsidR="00DE0E79" w:rsidRPr="00F05FD2" w:rsidRDefault="00DE0E79" w:rsidP="00DE0E79">
      <w:pPr>
        <w:widowControl w:val="0"/>
      </w:pPr>
      <w:r w:rsidRPr="00F05FD2">
        <w:tab/>
        <w:t>Answer: a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5</w:t>
      </w:r>
      <w:r w:rsidR="006B25C6" w:rsidRPr="00F05FD2">
        <w:t>5</w:t>
      </w:r>
      <w:r w:rsidR="00DE0E79" w:rsidRPr="00F05FD2">
        <w:t xml:space="preserve">. Compassion was treated as an essential virtue and the preeminent expression of wisdom in Mahayana Buddhism. The term for this compassion is _____, which may also be translated as </w:t>
      </w:r>
      <w:r w:rsidR="006B25C6" w:rsidRPr="00F05FD2">
        <w:t>“</w:t>
      </w:r>
      <w:r w:rsidR="00DE0E79" w:rsidRPr="00F05FD2">
        <w:t>empathy,</w:t>
      </w:r>
      <w:r w:rsidR="006B25C6" w:rsidRPr="00F05FD2">
        <w:t>”</w:t>
      </w:r>
      <w:r w:rsidR="00DE0E79" w:rsidRPr="00F05FD2">
        <w:t xml:space="preserve"> </w:t>
      </w:r>
      <w:r w:rsidR="006B25C6" w:rsidRPr="00F05FD2">
        <w:t>“</w:t>
      </w:r>
      <w:r w:rsidR="00DE0E79" w:rsidRPr="00F05FD2">
        <w:t>sympathy,</w:t>
      </w:r>
      <w:r w:rsidR="006B25C6" w:rsidRPr="00F05FD2">
        <w:t>”</w:t>
      </w:r>
      <w:r w:rsidR="00DE0E79" w:rsidRPr="00F05FD2">
        <w:t xml:space="preserve"> or </w:t>
      </w:r>
      <w:r w:rsidR="006B25C6" w:rsidRPr="00F05FD2">
        <w:t>“</w:t>
      </w:r>
      <w:r w:rsidR="00DE0E79" w:rsidRPr="00F05FD2">
        <w:t>kindness.</w:t>
      </w:r>
      <w:r w:rsidR="006B25C6" w:rsidRPr="00F05FD2">
        <w:t>”</w:t>
      </w:r>
    </w:p>
    <w:p w:rsidR="00DE0E79" w:rsidRPr="00F05FD2" w:rsidRDefault="00DE0E79" w:rsidP="00DE0E79">
      <w:pPr>
        <w:widowControl w:val="0"/>
      </w:pPr>
      <w:r w:rsidRPr="00F05FD2">
        <w:tab/>
        <w:t>a. mudra</w:t>
      </w:r>
    </w:p>
    <w:p w:rsidR="00DE0E79" w:rsidRPr="00F05FD2" w:rsidRDefault="00DE0E79" w:rsidP="00DE0E79">
      <w:pPr>
        <w:widowControl w:val="0"/>
      </w:pPr>
      <w:r w:rsidRPr="00F05FD2">
        <w:tab/>
        <w:t>b. karuna</w:t>
      </w:r>
    </w:p>
    <w:p w:rsidR="00DE0E79" w:rsidRPr="00F05FD2" w:rsidRDefault="00DE0E79" w:rsidP="00DE0E79">
      <w:pPr>
        <w:widowControl w:val="0"/>
      </w:pPr>
      <w:r w:rsidRPr="00F05FD2">
        <w:tab/>
        <w:t>c. trikaya</w:t>
      </w:r>
    </w:p>
    <w:p w:rsidR="00DE0E79" w:rsidRPr="00F05FD2" w:rsidRDefault="00DE0E79" w:rsidP="00DE0E79">
      <w:pPr>
        <w:widowControl w:val="0"/>
      </w:pPr>
      <w:r w:rsidRPr="00F05FD2">
        <w:tab/>
        <w:t>d. bodhi</w:t>
      </w:r>
    </w:p>
    <w:p w:rsidR="00DE0E79" w:rsidRPr="00F05FD2" w:rsidRDefault="00DE0E79" w:rsidP="00DE0E79">
      <w:pPr>
        <w:widowControl w:val="0"/>
      </w:pPr>
      <w:r w:rsidRPr="00F05FD2">
        <w:tab/>
        <w:t>Answer: b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5</w:t>
      </w:r>
      <w:r w:rsidR="006B25C6" w:rsidRPr="00F05FD2">
        <w:t>6</w:t>
      </w:r>
      <w:r w:rsidR="00DE0E79" w:rsidRPr="00F05FD2">
        <w:t>. Which of the following terms refers to the Mahayana notion of emptiness, meaning that the universe is empty of permanent reality?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tab/>
      </w:r>
      <w:r w:rsidRPr="00F05FD2">
        <w:rPr>
          <w:lang w:val="fr-FR"/>
        </w:rPr>
        <w:t>a. mudra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rPr>
          <w:lang w:val="fr-FR"/>
        </w:rPr>
        <w:tab/>
        <w:t>b. mandala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rPr>
          <w:lang w:val="fr-FR"/>
        </w:rPr>
        <w:tab/>
        <w:t>c. shunyata</w:t>
      </w:r>
    </w:p>
    <w:p w:rsidR="00DE0E79" w:rsidRPr="00F05FD2" w:rsidRDefault="00DE0E79" w:rsidP="00DE0E79">
      <w:pPr>
        <w:widowControl w:val="0"/>
        <w:rPr>
          <w:lang w:val="fr-FR"/>
        </w:rPr>
      </w:pPr>
      <w:r w:rsidRPr="00F05FD2">
        <w:rPr>
          <w:lang w:val="fr-FR"/>
        </w:rPr>
        <w:tab/>
        <w:t>d. tathata</w:t>
      </w:r>
    </w:p>
    <w:p w:rsidR="00DE0E79" w:rsidRPr="00FF6463" w:rsidRDefault="00DE0E79" w:rsidP="00DE0E79">
      <w:pPr>
        <w:widowControl w:val="0"/>
      </w:pPr>
      <w:r w:rsidRPr="00F05FD2">
        <w:rPr>
          <w:lang w:val="fr-FR"/>
        </w:rPr>
        <w:lastRenderedPageBreak/>
        <w:tab/>
      </w:r>
      <w:r w:rsidRPr="00D65658">
        <w:t>Answer: c</w:t>
      </w:r>
    </w:p>
    <w:p w:rsidR="00DE0E79" w:rsidRPr="00FF6463" w:rsidRDefault="00DE0E79" w:rsidP="00DE0E79">
      <w:pPr>
        <w:widowControl w:val="0"/>
      </w:pPr>
      <w:r w:rsidRPr="00FF6463">
        <w:tab/>
        <w:t>Page:</w:t>
      </w:r>
    </w:p>
    <w:p w:rsidR="00F35A7B" w:rsidRPr="00F05FD2" w:rsidRDefault="00F35A7B" w:rsidP="00DE0E79">
      <w:pPr>
        <w:widowControl w:val="0"/>
      </w:pPr>
    </w:p>
    <w:p w:rsidR="00DE0E79" w:rsidRPr="00F05FD2" w:rsidRDefault="008363F5" w:rsidP="00DE0E79">
      <w:pPr>
        <w:widowControl w:val="0"/>
      </w:pPr>
      <w:r w:rsidRPr="00F05FD2">
        <w:t>5</w:t>
      </w:r>
      <w:r w:rsidR="006B25C6" w:rsidRPr="00F05FD2">
        <w:t>7</w:t>
      </w:r>
      <w:r w:rsidR="00DE0E79" w:rsidRPr="00F05FD2">
        <w:t>.</w:t>
      </w:r>
      <w:r w:rsidR="00F35A7B" w:rsidRPr="00F05FD2">
        <w:t xml:space="preserve"> Which of the following statements defines the term mandala?</w:t>
      </w:r>
    </w:p>
    <w:p w:rsidR="00DE0E79" w:rsidRPr="00F05FD2" w:rsidRDefault="00DE0E79" w:rsidP="00DE0E79">
      <w:pPr>
        <w:widowControl w:val="0"/>
      </w:pPr>
      <w:r w:rsidRPr="00F05FD2">
        <w:tab/>
        <w:t xml:space="preserve">a. </w:t>
      </w:r>
      <w:r w:rsidR="00F35A7B" w:rsidRPr="00F05FD2">
        <w:t>It is defined as a “diamond” scepter used in Tibetan and other types of Buddhist ritual, symbolizing compassion.</w:t>
      </w:r>
    </w:p>
    <w:p w:rsidR="00DE0E79" w:rsidRPr="00F05FD2" w:rsidRDefault="00DE0E79" w:rsidP="00DE0E79">
      <w:pPr>
        <w:widowControl w:val="0"/>
      </w:pPr>
      <w:r w:rsidRPr="00F05FD2">
        <w:tab/>
        <w:t xml:space="preserve">b. </w:t>
      </w:r>
      <w:r w:rsidR="00F35A7B" w:rsidRPr="00F05FD2">
        <w:t>It is defined as a state of deep awareness, the result of intensive meditation.</w:t>
      </w:r>
    </w:p>
    <w:p w:rsidR="00DE0E79" w:rsidRPr="00F05FD2" w:rsidRDefault="00DE0E79" w:rsidP="00DE0E79">
      <w:pPr>
        <w:widowControl w:val="0"/>
      </w:pPr>
      <w:r w:rsidRPr="00F05FD2">
        <w:tab/>
        <w:t xml:space="preserve">c. </w:t>
      </w:r>
      <w:r w:rsidR="00F35A7B" w:rsidRPr="00F05FD2">
        <w:t>It is defined as a symbolic hand gesture.</w:t>
      </w:r>
    </w:p>
    <w:p w:rsidR="00DE0E79" w:rsidRPr="00F05FD2" w:rsidRDefault="00DE0E79" w:rsidP="00DE0E79">
      <w:pPr>
        <w:widowControl w:val="0"/>
      </w:pPr>
      <w:r w:rsidRPr="00F05FD2">
        <w:tab/>
        <w:t xml:space="preserve">d. </w:t>
      </w:r>
      <w:r w:rsidR="00F35A7B" w:rsidRPr="00F05FD2">
        <w:t>It is defined as a geometrical design containing deities, circles, squares, symbols, and so on that represent totality, the self, or the universe.</w:t>
      </w:r>
    </w:p>
    <w:p w:rsidR="00DE0E79" w:rsidRPr="00F05FD2" w:rsidRDefault="00DE0E79" w:rsidP="00DE0E79">
      <w:pPr>
        <w:widowControl w:val="0"/>
      </w:pPr>
      <w:r w:rsidRPr="00F05FD2">
        <w:tab/>
        <w:t>Answer: d</w:t>
      </w:r>
    </w:p>
    <w:p w:rsidR="00DE0E79" w:rsidRPr="00F05FD2" w:rsidRDefault="00DE0E79" w:rsidP="00DE0E79">
      <w:pPr>
        <w:widowControl w:val="0"/>
      </w:pPr>
      <w:r w:rsidRPr="00F05FD2">
        <w:tab/>
        <w:t>Page:</w:t>
      </w:r>
    </w:p>
    <w:p w:rsidR="00EC2CDE" w:rsidRPr="00F05FD2" w:rsidRDefault="00EC2CDE" w:rsidP="00017158"/>
    <w:p w:rsidR="00543834" w:rsidRPr="00F05FD2" w:rsidRDefault="00543834" w:rsidP="00017158">
      <w:pPr>
        <w:pStyle w:val="Heading1"/>
        <w:keepNext w:val="0"/>
        <w:keepLines w:val="0"/>
        <w:widowControl w:val="0"/>
        <w:rPr>
          <w:szCs w:val="24"/>
        </w:rPr>
      </w:pPr>
      <w:bookmarkStart w:id="0" w:name="Chapter4Essay"/>
      <w:bookmarkEnd w:id="0"/>
      <w:r w:rsidRPr="00F05FD2">
        <w:rPr>
          <w:szCs w:val="24"/>
        </w:rPr>
        <w:t>Essay Topics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5</w:t>
      </w:r>
      <w:r w:rsidR="006B25C6" w:rsidRPr="00F05FD2">
        <w:t>8</w:t>
      </w:r>
      <w:r w:rsidR="00EC2CDE" w:rsidRPr="00F05FD2">
        <w:t>.</w:t>
      </w:r>
      <w:r w:rsidR="00EC2CDE" w:rsidRPr="00F05FD2">
        <w:tab/>
      </w:r>
      <w:r w:rsidR="00543834" w:rsidRPr="00F05FD2">
        <w:t>Summarize the pivotal experiences that led the young Siddhartha</w:t>
      </w:r>
      <w:r w:rsidR="00F35A7B" w:rsidRPr="00F05FD2">
        <w:t xml:space="preserve"> Gautama</w:t>
      </w:r>
      <w:r w:rsidR="00543834" w:rsidRPr="00F05FD2">
        <w:t xml:space="preserve"> to abandon his courtly life.</w:t>
      </w:r>
    </w:p>
    <w:p w:rsidR="00543834" w:rsidRPr="00F05FD2" w:rsidRDefault="00543834" w:rsidP="00017158">
      <w:pPr>
        <w:widowControl w:val="0"/>
      </w:pPr>
    </w:p>
    <w:p w:rsidR="00543834" w:rsidRPr="00F05FD2" w:rsidRDefault="006B25C6" w:rsidP="00017158">
      <w:pPr>
        <w:widowControl w:val="0"/>
      </w:pPr>
      <w:r w:rsidRPr="00F05FD2">
        <w:t>59</w:t>
      </w:r>
      <w:r w:rsidR="00EC2CDE" w:rsidRPr="00F05FD2">
        <w:t>.</w:t>
      </w:r>
      <w:r w:rsidR="00EC2CDE" w:rsidRPr="00F05FD2">
        <w:tab/>
      </w:r>
      <w:r w:rsidR="00543834" w:rsidRPr="00F05FD2">
        <w:t>Describe the similarities between Siddhartha’s experience of enlightenment and later Buddhist notions of enlightenment.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6</w:t>
      </w:r>
      <w:r w:rsidR="006B25C6" w:rsidRPr="00F05FD2">
        <w:t>0</w:t>
      </w:r>
      <w:r w:rsidR="00EC2CDE" w:rsidRPr="00F05FD2">
        <w:t>.</w:t>
      </w:r>
      <w:r w:rsidR="00EC2CDE" w:rsidRPr="00F05FD2">
        <w:tab/>
      </w:r>
      <w:r w:rsidR="00543834" w:rsidRPr="00F05FD2">
        <w:t>What, according to the conventional description of the life of the Buddha, was his final teaching before his death? What does it mean?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6</w:t>
      </w:r>
      <w:r w:rsidR="006B25C6" w:rsidRPr="00F05FD2">
        <w:t>1</w:t>
      </w:r>
      <w:r w:rsidR="00EC2CDE" w:rsidRPr="00F05FD2">
        <w:t>.</w:t>
      </w:r>
      <w:r w:rsidR="00EC2CDE" w:rsidRPr="00F05FD2">
        <w:tab/>
      </w:r>
      <w:r w:rsidR="00543834" w:rsidRPr="00F05FD2">
        <w:t>The Buddha is the first of Buddhism’s Three Jewels. What are the other two, and what role do they play in Buddhism?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6</w:t>
      </w:r>
      <w:r w:rsidR="006B25C6" w:rsidRPr="00F05FD2">
        <w:t>2</w:t>
      </w:r>
      <w:r w:rsidR="00EC2CDE" w:rsidRPr="00F05FD2">
        <w:t>.</w:t>
      </w:r>
      <w:r w:rsidR="00EC2CDE" w:rsidRPr="00F05FD2">
        <w:tab/>
      </w:r>
      <w:r w:rsidR="00543834" w:rsidRPr="00F05FD2">
        <w:t>Give two examples from everyday life that show the Buddhist notion of impermanence. Please explain.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6</w:t>
      </w:r>
      <w:r w:rsidR="006B25C6" w:rsidRPr="00F05FD2">
        <w:t>3</w:t>
      </w:r>
      <w:r w:rsidR="00EC2CDE" w:rsidRPr="00F05FD2">
        <w:t>.</w:t>
      </w:r>
      <w:r w:rsidR="00EC2CDE" w:rsidRPr="00F05FD2">
        <w:tab/>
      </w:r>
      <w:r w:rsidR="00543834" w:rsidRPr="00F05FD2">
        <w:t xml:space="preserve">Contrast the Buddhist notion of </w:t>
      </w:r>
      <w:r w:rsidR="00543834" w:rsidRPr="00F05FD2">
        <w:rPr>
          <w:i/>
          <w:iCs/>
        </w:rPr>
        <w:t>no permanent identity</w:t>
      </w:r>
      <w:r w:rsidR="00543834" w:rsidRPr="00F05FD2">
        <w:t xml:space="preserve"> with the Hindu notion of </w:t>
      </w:r>
      <w:r w:rsidR="00543834" w:rsidRPr="00F05FD2">
        <w:rPr>
          <w:i/>
          <w:iCs/>
        </w:rPr>
        <w:t>Atman.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6</w:t>
      </w:r>
      <w:r w:rsidR="006B25C6" w:rsidRPr="00F05FD2">
        <w:t>4</w:t>
      </w:r>
      <w:r w:rsidR="00EC2CDE" w:rsidRPr="00F05FD2">
        <w:t>.</w:t>
      </w:r>
      <w:r w:rsidR="00EC2CDE" w:rsidRPr="00F05FD2">
        <w:tab/>
      </w:r>
      <w:r w:rsidR="00543834" w:rsidRPr="00F05FD2">
        <w:t>List the Four Noble Truths. Explain how they illustrate the practical nature of Buddhist teaching.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6</w:t>
      </w:r>
      <w:r w:rsidR="006B25C6" w:rsidRPr="00F05FD2">
        <w:t>5</w:t>
      </w:r>
      <w:r w:rsidR="00EC2CDE" w:rsidRPr="00F05FD2">
        <w:t>.</w:t>
      </w:r>
      <w:r w:rsidR="00EC2CDE" w:rsidRPr="00F05FD2">
        <w:tab/>
      </w:r>
      <w:r w:rsidR="00543834" w:rsidRPr="00F05FD2">
        <w:t xml:space="preserve">Explain the Buddhist ideal of </w:t>
      </w:r>
      <w:r w:rsidR="00543834" w:rsidRPr="00F05FD2">
        <w:rPr>
          <w:i/>
          <w:iCs/>
        </w:rPr>
        <w:t>ahimsa.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6</w:t>
      </w:r>
      <w:r w:rsidR="006B25C6" w:rsidRPr="00F05FD2">
        <w:t>6</w:t>
      </w:r>
      <w:r w:rsidR="00EC2CDE" w:rsidRPr="00F05FD2">
        <w:t>.</w:t>
      </w:r>
      <w:r w:rsidR="00EC2CDE" w:rsidRPr="00F05FD2">
        <w:tab/>
      </w:r>
      <w:r w:rsidR="00543834" w:rsidRPr="00F05FD2">
        <w:t xml:space="preserve">In what key way is the Buddhist notion of </w:t>
      </w:r>
      <w:r w:rsidR="00543834" w:rsidRPr="00F05FD2">
        <w:rPr>
          <w:iCs/>
        </w:rPr>
        <w:t>karma</w:t>
      </w:r>
      <w:r w:rsidR="00543834" w:rsidRPr="00F05FD2">
        <w:t xml:space="preserve"> different from the Hindu understanding of </w:t>
      </w:r>
      <w:r w:rsidR="00543834" w:rsidRPr="00F05FD2">
        <w:rPr>
          <w:iCs/>
        </w:rPr>
        <w:t>karma?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  <w:rPr>
          <w:i/>
          <w:iCs/>
        </w:rPr>
      </w:pPr>
      <w:r w:rsidRPr="00F05FD2">
        <w:t>6</w:t>
      </w:r>
      <w:r w:rsidR="006B25C6" w:rsidRPr="00F05FD2">
        <w:t>7</w:t>
      </w:r>
      <w:r w:rsidR="00EC2CDE" w:rsidRPr="00F05FD2">
        <w:t>.</w:t>
      </w:r>
      <w:r w:rsidR="00EC2CDE" w:rsidRPr="00F05FD2">
        <w:tab/>
      </w:r>
      <w:r w:rsidR="00543834" w:rsidRPr="00F05FD2">
        <w:t xml:space="preserve">Explain the Buddhist notion of </w:t>
      </w:r>
      <w:r w:rsidR="00543834" w:rsidRPr="00F05FD2">
        <w:rPr>
          <w:i/>
          <w:iCs/>
        </w:rPr>
        <w:t>nirvana.</w:t>
      </w:r>
    </w:p>
    <w:p w:rsidR="00543834" w:rsidRPr="00F05FD2" w:rsidRDefault="00543834" w:rsidP="00017158">
      <w:pPr>
        <w:pStyle w:val="textflushleft"/>
        <w:widowControl w:val="0"/>
        <w:tabs>
          <w:tab w:val="clear" w:pos="360"/>
          <w:tab w:val="clear" w:pos="720"/>
          <w:tab w:val="clear" w:pos="10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</w:tabs>
        <w:spacing w:line="240" w:lineRule="auto"/>
        <w:ind w:left="360" w:hanging="360"/>
        <w:rPr>
          <w:rFonts w:ascii="Times New Roman" w:hAnsi="Times New Roman"/>
          <w:noProof w:val="0"/>
          <w:sz w:val="24"/>
          <w:szCs w:val="24"/>
        </w:rPr>
      </w:pPr>
    </w:p>
    <w:p w:rsidR="00543834" w:rsidRPr="00F05FD2" w:rsidRDefault="008363F5" w:rsidP="00017158">
      <w:pPr>
        <w:widowControl w:val="0"/>
      </w:pPr>
      <w:r w:rsidRPr="00F05FD2">
        <w:t>6</w:t>
      </w:r>
      <w:r w:rsidR="006B25C6" w:rsidRPr="00F05FD2">
        <w:t>8</w:t>
      </w:r>
      <w:r w:rsidR="00EC2CDE" w:rsidRPr="00F05FD2">
        <w:t>.</w:t>
      </w:r>
      <w:r w:rsidR="00EC2CDE" w:rsidRPr="00F05FD2">
        <w:tab/>
      </w:r>
      <w:r w:rsidR="00543834" w:rsidRPr="00F05FD2">
        <w:t xml:space="preserve">Describe </w:t>
      </w:r>
      <w:r w:rsidR="004B7728" w:rsidRPr="00F05FD2">
        <w:t>characteristics of Theravada</w:t>
      </w:r>
      <w:r w:rsidR="00543834" w:rsidRPr="00F05FD2">
        <w:t xml:space="preserve"> monastic practices, including relationship with the laity, that illustrate Theravada’s close adherence to the teachings of the Buddha.</w:t>
      </w:r>
    </w:p>
    <w:p w:rsidR="00543834" w:rsidRPr="00F05FD2" w:rsidRDefault="00543834" w:rsidP="00017158">
      <w:pPr>
        <w:widowControl w:val="0"/>
      </w:pPr>
    </w:p>
    <w:p w:rsidR="00543834" w:rsidRPr="00F05FD2" w:rsidRDefault="006B25C6" w:rsidP="00017158">
      <w:pPr>
        <w:widowControl w:val="0"/>
      </w:pPr>
      <w:r w:rsidRPr="00F05FD2">
        <w:t>69</w:t>
      </w:r>
      <w:r w:rsidR="00EC2CDE" w:rsidRPr="00F05FD2">
        <w:t>.</w:t>
      </w:r>
      <w:r w:rsidR="00EC2CDE" w:rsidRPr="00F05FD2">
        <w:tab/>
      </w:r>
      <w:r w:rsidR="00543834" w:rsidRPr="00F05FD2">
        <w:t>List three symbols of the Buddha found in Buddhist art</w:t>
      </w:r>
      <w:r w:rsidR="004B7728" w:rsidRPr="00F05FD2">
        <w:t>,</w:t>
      </w:r>
      <w:r w:rsidR="00543834" w:rsidRPr="00F05FD2">
        <w:t xml:space="preserve"> and explain their meaning.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7</w:t>
      </w:r>
      <w:r w:rsidR="006B25C6" w:rsidRPr="00F05FD2">
        <w:t>0</w:t>
      </w:r>
      <w:r w:rsidR="00EC2CDE" w:rsidRPr="00F05FD2">
        <w:t>.</w:t>
      </w:r>
      <w:r w:rsidR="00EC2CDE" w:rsidRPr="00F05FD2">
        <w:tab/>
      </w:r>
      <w:r w:rsidR="00543834" w:rsidRPr="00F05FD2">
        <w:t xml:space="preserve">Explain the Mahayana concept of </w:t>
      </w:r>
      <w:r w:rsidR="00543834" w:rsidRPr="00F05FD2">
        <w:rPr>
          <w:i/>
          <w:iCs/>
        </w:rPr>
        <w:t xml:space="preserve">karuna. </w:t>
      </w:r>
      <w:r w:rsidR="00543834" w:rsidRPr="00F05FD2">
        <w:t>Give examples that show how karuna is fundamental to Mahayana teaching and practice.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7</w:t>
      </w:r>
      <w:r w:rsidR="006B25C6" w:rsidRPr="00F05FD2">
        <w:t>1</w:t>
      </w:r>
      <w:r w:rsidR="00EC2CDE" w:rsidRPr="00F05FD2">
        <w:t>.</w:t>
      </w:r>
      <w:r w:rsidR="00EC2CDE" w:rsidRPr="00F05FD2">
        <w:tab/>
      </w:r>
      <w:r w:rsidR="00543834" w:rsidRPr="00F05FD2">
        <w:t>Describe the three manifestations of the Buddha nature that are part of Mahayana teaching.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7</w:t>
      </w:r>
      <w:r w:rsidR="006B25C6" w:rsidRPr="00F05FD2">
        <w:t>2</w:t>
      </w:r>
      <w:r w:rsidR="00EC2CDE" w:rsidRPr="00F05FD2">
        <w:t>.</w:t>
      </w:r>
      <w:r w:rsidR="00EC2CDE" w:rsidRPr="00F05FD2">
        <w:tab/>
      </w:r>
      <w:r w:rsidR="00543834" w:rsidRPr="00F05FD2">
        <w:t>Explain the two types of bodhisattvas in Mahayana and explain their roles.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7</w:t>
      </w:r>
      <w:r w:rsidR="006B25C6" w:rsidRPr="00F05FD2">
        <w:t>3</w:t>
      </w:r>
      <w:r w:rsidR="00EC2CDE" w:rsidRPr="00F05FD2">
        <w:t>.</w:t>
      </w:r>
      <w:r w:rsidR="00EC2CDE" w:rsidRPr="00F05FD2">
        <w:tab/>
      </w:r>
      <w:r w:rsidR="00543834" w:rsidRPr="00F05FD2">
        <w:t xml:space="preserve">Explain and illustrate the Mahayana notion of </w:t>
      </w:r>
      <w:r w:rsidR="00543834" w:rsidRPr="00F05FD2">
        <w:rPr>
          <w:i/>
          <w:iCs/>
        </w:rPr>
        <w:t>tathata</w:t>
      </w:r>
      <w:r w:rsidR="00543834" w:rsidRPr="00F05FD2">
        <w:rPr>
          <w:iCs/>
        </w:rPr>
        <w:t>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7</w:t>
      </w:r>
      <w:r w:rsidR="006B25C6" w:rsidRPr="00F05FD2">
        <w:t>4</w:t>
      </w:r>
      <w:r w:rsidR="00EC2CDE" w:rsidRPr="00F05FD2">
        <w:t>.</w:t>
      </w:r>
      <w:r w:rsidR="00EC2CDE" w:rsidRPr="00F05FD2">
        <w:tab/>
      </w:r>
      <w:r w:rsidR="00543834" w:rsidRPr="00F05FD2">
        <w:t xml:space="preserve">Explain the Buddhist notion of </w:t>
      </w:r>
      <w:r w:rsidR="00543834" w:rsidRPr="00F05FD2">
        <w:rPr>
          <w:iCs/>
        </w:rPr>
        <w:t>skillful means</w:t>
      </w:r>
      <w:r w:rsidR="00543834" w:rsidRPr="00F05FD2">
        <w:rPr>
          <w:i/>
          <w:iCs/>
        </w:rPr>
        <w:t>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7</w:t>
      </w:r>
      <w:r w:rsidR="006B25C6" w:rsidRPr="00F05FD2">
        <w:t>5</w:t>
      </w:r>
      <w:r w:rsidR="00EC2CDE" w:rsidRPr="00F05FD2">
        <w:t>.</w:t>
      </w:r>
      <w:r w:rsidR="00EC2CDE" w:rsidRPr="00F05FD2">
        <w:tab/>
      </w:r>
      <w:r w:rsidR="00543834" w:rsidRPr="00F05FD2">
        <w:t>Select two of the major schools of Mahayana and describe several identifying characteristics of each.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7</w:t>
      </w:r>
      <w:r w:rsidR="006B25C6" w:rsidRPr="00F05FD2">
        <w:t>6</w:t>
      </w:r>
      <w:r w:rsidR="00EC2CDE" w:rsidRPr="00F05FD2">
        <w:t>.</w:t>
      </w:r>
      <w:r w:rsidR="00EC2CDE" w:rsidRPr="00F05FD2">
        <w:tab/>
      </w:r>
      <w:r w:rsidR="00543834" w:rsidRPr="00F05FD2">
        <w:t>Describe two typical practices associated with Zen and explain how they relate to the goal of achieving enlightenment.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7</w:t>
      </w:r>
      <w:r w:rsidR="006B25C6" w:rsidRPr="00F05FD2">
        <w:t>7</w:t>
      </w:r>
      <w:r w:rsidR="00EC2CDE" w:rsidRPr="00F05FD2">
        <w:t>.</w:t>
      </w:r>
      <w:r w:rsidR="00EC2CDE" w:rsidRPr="00F05FD2">
        <w:tab/>
      </w:r>
      <w:r w:rsidR="00543834" w:rsidRPr="00F05FD2">
        <w:t xml:space="preserve">Select two of the arts of </w:t>
      </w:r>
      <w:smartTag w:uri="urn:schemas-microsoft-com:office:smarttags" w:element="country-region">
        <w:r w:rsidR="00543834" w:rsidRPr="00F05FD2">
          <w:t>Japan</w:t>
        </w:r>
      </w:smartTag>
      <w:r w:rsidR="00543834" w:rsidRPr="00F05FD2">
        <w:t xml:space="preserve"> or </w:t>
      </w:r>
      <w:smartTag w:uri="urn:schemas-microsoft-com:office:smarttags" w:element="country-region">
        <w:smartTag w:uri="urn:schemas-microsoft-com:office:smarttags" w:element="place">
          <w:r w:rsidR="00543834" w:rsidRPr="00F05FD2">
            <w:t>China</w:t>
          </w:r>
        </w:smartTag>
      </w:smartTag>
      <w:r w:rsidR="00543834" w:rsidRPr="00F05FD2">
        <w:t xml:space="preserve"> and explain how each illustrates a key teaching of Buddhism.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7</w:t>
      </w:r>
      <w:r w:rsidR="006B25C6" w:rsidRPr="00F05FD2">
        <w:t>8</w:t>
      </w:r>
      <w:r w:rsidR="00EC2CDE" w:rsidRPr="00F05FD2">
        <w:t>.</w:t>
      </w:r>
      <w:r w:rsidR="00EC2CDE" w:rsidRPr="00F05FD2">
        <w:tab/>
      </w:r>
      <w:r w:rsidR="00543834" w:rsidRPr="00F05FD2">
        <w:t>Explain the basic approach of Tantric Buddhism, describing how it differs from teachings in other more traditional forms of Buddhism.</w:t>
      </w:r>
    </w:p>
    <w:p w:rsidR="00543834" w:rsidRPr="00F05FD2" w:rsidRDefault="00543834" w:rsidP="00017158">
      <w:pPr>
        <w:widowControl w:val="0"/>
      </w:pPr>
    </w:p>
    <w:p w:rsidR="00543834" w:rsidRPr="00F05FD2" w:rsidRDefault="006B25C6" w:rsidP="00017158">
      <w:pPr>
        <w:widowControl w:val="0"/>
      </w:pPr>
      <w:r w:rsidRPr="00F05FD2">
        <w:t>79</w:t>
      </w:r>
      <w:r w:rsidR="00EC2CDE" w:rsidRPr="00F05FD2">
        <w:t>.</w:t>
      </w:r>
      <w:r w:rsidR="00EC2CDE" w:rsidRPr="00F05FD2">
        <w:tab/>
      </w:r>
      <w:r w:rsidR="00543834" w:rsidRPr="00F05FD2">
        <w:t>Describe two ritual practices of Tibetan Buddhism and explain their meaning.</w:t>
      </w:r>
    </w:p>
    <w:p w:rsidR="00543834" w:rsidRPr="00F05FD2" w:rsidRDefault="00543834" w:rsidP="00017158">
      <w:pPr>
        <w:widowControl w:val="0"/>
      </w:pPr>
    </w:p>
    <w:p w:rsidR="00543834" w:rsidRPr="00F05FD2" w:rsidRDefault="008363F5" w:rsidP="00017158">
      <w:pPr>
        <w:widowControl w:val="0"/>
      </w:pPr>
      <w:r w:rsidRPr="00F05FD2">
        <w:t>8</w:t>
      </w:r>
      <w:r w:rsidR="006B25C6" w:rsidRPr="00F05FD2">
        <w:t>0</w:t>
      </w:r>
      <w:r w:rsidR="00EC2CDE" w:rsidRPr="00F05FD2">
        <w:t>.</w:t>
      </w:r>
      <w:r w:rsidR="00EC2CDE" w:rsidRPr="00F05FD2">
        <w:tab/>
      </w:r>
      <w:r w:rsidR="00543834" w:rsidRPr="00F05FD2">
        <w:t>Describe two contemporary challenges to traditional Buddhism and explain how Buddhism is attempting to meet them.</w:t>
      </w:r>
    </w:p>
    <w:p w:rsidR="00543834" w:rsidRPr="00F05FD2" w:rsidRDefault="00543834" w:rsidP="00017158">
      <w:pPr>
        <w:widowControl w:val="0"/>
      </w:pPr>
    </w:p>
    <w:p w:rsidR="00543834" w:rsidRPr="00EC2CDE" w:rsidRDefault="008363F5" w:rsidP="00017158">
      <w:pPr>
        <w:widowControl w:val="0"/>
      </w:pPr>
      <w:r w:rsidRPr="00F05FD2">
        <w:t>8</w:t>
      </w:r>
      <w:r w:rsidR="006B25C6" w:rsidRPr="00F05FD2">
        <w:t>1</w:t>
      </w:r>
      <w:r w:rsidR="00EC2CDE" w:rsidRPr="00F05FD2">
        <w:t>.</w:t>
      </w:r>
      <w:r w:rsidR="00EC2CDE" w:rsidRPr="00F05FD2">
        <w:tab/>
      </w:r>
      <w:r w:rsidR="00543834" w:rsidRPr="00F05FD2">
        <w:t>Assume you are to arrange a tour for classmates to three of the most significant Buddhist sites. What sites would you choose? How would you defend each as “among the most significant”?</w:t>
      </w:r>
    </w:p>
    <w:p w:rsidR="00543834" w:rsidRPr="00EC2CDE" w:rsidRDefault="00543834" w:rsidP="00017158">
      <w:pPr>
        <w:widowControl w:val="0"/>
      </w:pPr>
    </w:p>
    <w:p w:rsidR="00543834" w:rsidRPr="00EC2CDE" w:rsidRDefault="00543834" w:rsidP="00017158">
      <w:pPr>
        <w:widowControl w:val="0"/>
      </w:pPr>
    </w:p>
    <w:p w:rsidR="00017158" w:rsidRPr="00EC2CDE" w:rsidRDefault="00017158" w:rsidP="00017158">
      <w:pPr>
        <w:widowControl w:val="0"/>
      </w:pPr>
    </w:p>
    <w:sectPr w:rsidR="00017158" w:rsidRPr="00EC2CDE" w:rsidSect="00AC6292">
      <w:headerReference w:type="default" r:id="rId10"/>
      <w:footerReference w:type="default" r:id="rId11"/>
      <w:pgSz w:w="12240" w:h="15840" w:code="1"/>
      <w:pgMar w:top="1440" w:right="14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90F" w:rsidRDefault="00A6690F">
      <w:r>
        <w:separator/>
      </w:r>
    </w:p>
  </w:endnote>
  <w:endnote w:type="continuationSeparator" w:id="0">
    <w:p w:rsidR="00A6690F" w:rsidRDefault="00A66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A7B" w:rsidRPr="008B1DEC" w:rsidRDefault="00F35A7B" w:rsidP="00AC6292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 xml:space="preserve">Experiencing the World’s Religions, </w:t>
    </w:r>
    <w:r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sz w:val="20"/>
      </w:rPr>
      <w:tab/>
      <w:t xml:space="preserve">       </w:t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4</w:t>
    </w:r>
    <w:r w:rsidRPr="008B1DEC">
      <w:rPr>
        <w:sz w:val="20"/>
      </w:rPr>
      <w:t xml:space="preserve"> | </w:t>
    </w:r>
    <w:r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Pr="008B1DEC">
      <w:rPr>
        <w:sz w:val="20"/>
      </w:rPr>
      <w:fldChar w:fldCharType="separate"/>
    </w:r>
    <w:r w:rsidR="00854014">
      <w:rPr>
        <w:noProof/>
        <w:sz w:val="20"/>
      </w:rPr>
      <w:t>1</w:t>
    </w:r>
    <w:r w:rsidRPr="008B1DEC">
      <w:rPr>
        <w:sz w:val="20"/>
      </w:rPr>
      <w:fldChar w:fldCharType="end"/>
    </w:r>
  </w:p>
  <w:p w:rsidR="00F35A7B" w:rsidRDefault="00F35A7B" w:rsidP="00AC6292">
    <w:pPr>
      <w:pStyle w:val="Footer"/>
      <w:rPr>
        <w:sz w:val="20"/>
      </w:rPr>
    </w:pPr>
  </w:p>
  <w:p w:rsidR="00F35A7B" w:rsidRPr="00DE0E79" w:rsidRDefault="00F35A7B" w:rsidP="00DE0E79">
    <w:pPr>
      <w:jc w:val="center"/>
      <w:rPr>
        <w:i/>
        <w:iCs/>
        <w:sz w:val="22"/>
        <w:szCs w:val="22"/>
      </w:rPr>
    </w:pPr>
    <w:r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90F" w:rsidRDefault="00A6690F">
      <w:r>
        <w:separator/>
      </w:r>
    </w:p>
  </w:footnote>
  <w:footnote w:type="continuationSeparator" w:id="0">
    <w:p w:rsidR="00A6690F" w:rsidRDefault="00A66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A7B" w:rsidRPr="00AC6292" w:rsidRDefault="00F35A7B" w:rsidP="00AC6292">
    <w:pPr>
      <w:pStyle w:val="Header"/>
      <w:jc w:val="right"/>
      <w:rPr>
        <w:sz w:val="20"/>
        <w:szCs w:val="20"/>
      </w:rPr>
    </w:pPr>
    <w:r w:rsidRPr="00AC6292">
      <w:rPr>
        <w:sz w:val="20"/>
        <w:szCs w:val="20"/>
      </w:rPr>
      <w:t xml:space="preserve">Chapter 4 Buddhism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39EA9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834"/>
    <w:rsid w:val="00017158"/>
    <w:rsid w:val="000432FE"/>
    <w:rsid w:val="00057555"/>
    <w:rsid w:val="000E1A73"/>
    <w:rsid w:val="000F3B36"/>
    <w:rsid w:val="00116B24"/>
    <w:rsid w:val="00127544"/>
    <w:rsid w:val="0018083A"/>
    <w:rsid w:val="001B12A8"/>
    <w:rsid w:val="001C5655"/>
    <w:rsid w:val="001D399F"/>
    <w:rsid w:val="001F12E1"/>
    <w:rsid w:val="00203EFB"/>
    <w:rsid w:val="002235BF"/>
    <w:rsid w:val="00226750"/>
    <w:rsid w:val="00261EB5"/>
    <w:rsid w:val="002A1A3C"/>
    <w:rsid w:val="002C60F1"/>
    <w:rsid w:val="002D08FA"/>
    <w:rsid w:val="002E1A80"/>
    <w:rsid w:val="00351F18"/>
    <w:rsid w:val="003E78D5"/>
    <w:rsid w:val="003F48C5"/>
    <w:rsid w:val="00433BD2"/>
    <w:rsid w:val="004A6A60"/>
    <w:rsid w:val="004B7728"/>
    <w:rsid w:val="00543834"/>
    <w:rsid w:val="00583A86"/>
    <w:rsid w:val="005B440B"/>
    <w:rsid w:val="005F0318"/>
    <w:rsid w:val="005F7ED6"/>
    <w:rsid w:val="00640DE4"/>
    <w:rsid w:val="006A1778"/>
    <w:rsid w:val="006B25C6"/>
    <w:rsid w:val="006C036D"/>
    <w:rsid w:val="006C7584"/>
    <w:rsid w:val="006D5EB0"/>
    <w:rsid w:val="006F5837"/>
    <w:rsid w:val="00703D96"/>
    <w:rsid w:val="0070604F"/>
    <w:rsid w:val="00716B19"/>
    <w:rsid w:val="0072759C"/>
    <w:rsid w:val="007B198F"/>
    <w:rsid w:val="007D24A4"/>
    <w:rsid w:val="007F4216"/>
    <w:rsid w:val="00831B92"/>
    <w:rsid w:val="008363F5"/>
    <w:rsid w:val="008431D8"/>
    <w:rsid w:val="00853FC0"/>
    <w:rsid w:val="00854014"/>
    <w:rsid w:val="0085493F"/>
    <w:rsid w:val="008A1202"/>
    <w:rsid w:val="008A4C17"/>
    <w:rsid w:val="008D3F49"/>
    <w:rsid w:val="00911F00"/>
    <w:rsid w:val="00945006"/>
    <w:rsid w:val="00992810"/>
    <w:rsid w:val="00A02BCA"/>
    <w:rsid w:val="00A03FC1"/>
    <w:rsid w:val="00A20823"/>
    <w:rsid w:val="00A209C2"/>
    <w:rsid w:val="00A34825"/>
    <w:rsid w:val="00A60D12"/>
    <w:rsid w:val="00A6690F"/>
    <w:rsid w:val="00A858FE"/>
    <w:rsid w:val="00A864F3"/>
    <w:rsid w:val="00AC6292"/>
    <w:rsid w:val="00AC6D9A"/>
    <w:rsid w:val="00AE2878"/>
    <w:rsid w:val="00AE2EA6"/>
    <w:rsid w:val="00B355C2"/>
    <w:rsid w:val="00B550E9"/>
    <w:rsid w:val="00B57BFB"/>
    <w:rsid w:val="00B628EF"/>
    <w:rsid w:val="00B92ADE"/>
    <w:rsid w:val="00BA71D9"/>
    <w:rsid w:val="00C007AC"/>
    <w:rsid w:val="00C36DD2"/>
    <w:rsid w:val="00C53128"/>
    <w:rsid w:val="00C56386"/>
    <w:rsid w:val="00C70BF8"/>
    <w:rsid w:val="00C84BE2"/>
    <w:rsid w:val="00D04F4B"/>
    <w:rsid w:val="00D11899"/>
    <w:rsid w:val="00D65658"/>
    <w:rsid w:val="00D75799"/>
    <w:rsid w:val="00D84DD5"/>
    <w:rsid w:val="00DE0E79"/>
    <w:rsid w:val="00E018E2"/>
    <w:rsid w:val="00E05565"/>
    <w:rsid w:val="00E20D40"/>
    <w:rsid w:val="00E32895"/>
    <w:rsid w:val="00E3723B"/>
    <w:rsid w:val="00E84889"/>
    <w:rsid w:val="00EA1C14"/>
    <w:rsid w:val="00EB0FFB"/>
    <w:rsid w:val="00EC2CDE"/>
    <w:rsid w:val="00EE2327"/>
    <w:rsid w:val="00EF4D10"/>
    <w:rsid w:val="00F010AD"/>
    <w:rsid w:val="00F05FD2"/>
    <w:rsid w:val="00F35A7B"/>
    <w:rsid w:val="00F91023"/>
    <w:rsid w:val="00FA551C"/>
    <w:rsid w:val="00FF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43834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  <w:lang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  <w:lang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  <w:lang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customStyle="1" w:styleId="ColorfulList-Accent11">
    <w:name w:val="Colorful List - Accent 11"/>
    <w:basedOn w:val="Normal"/>
    <w:uiPriority w:val="34"/>
    <w:qFormat/>
    <w:rsid w:val="006C7584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C7584"/>
    <w:rPr>
      <w:rFonts w:ascii="Calibri" w:hAnsi="Calibri"/>
      <w:i/>
      <w:iCs/>
      <w:color w:val="000000"/>
      <w:sz w:val="20"/>
      <w:szCs w:val="20"/>
      <w:lang/>
    </w:rPr>
  </w:style>
  <w:style w:type="character" w:customStyle="1" w:styleId="ColorfulGrid-Accent1Char">
    <w:name w:val="Colorful Grid - Accent 1 Char"/>
    <w:link w:val="ColorfulGrid-Accent11"/>
    <w:uiPriority w:val="29"/>
    <w:rsid w:val="006C7584"/>
    <w:rPr>
      <w:i/>
      <w:iCs/>
      <w:color w:val="000000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/>
    </w:rPr>
  </w:style>
  <w:style w:type="character" w:customStyle="1" w:styleId="LightShading-Accent2Char">
    <w:name w:val="Light Shading - Accent 2 Char"/>
    <w:link w:val="LightShading-Accent21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customStyle="1" w:styleId="textflushleft">
    <w:name w:val="•text flush left"/>
    <w:basedOn w:val="Normal"/>
    <w:next w:val="Normal"/>
    <w:rsid w:val="00543834"/>
    <w:pPr>
      <w:tabs>
        <w:tab w:val="left" w:pos="360"/>
        <w:tab w:val="left" w:pos="72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20" w:lineRule="exact"/>
      <w:ind w:left="0" w:firstLine="0"/>
    </w:pPr>
    <w:rPr>
      <w:rFonts w:ascii="Times" w:eastAsia="Times New Roman" w:hAnsi="Times"/>
      <w:noProof/>
      <w:sz w:val="20"/>
      <w:szCs w:val="20"/>
    </w:rPr>
  </w:style>
  <w:style w:type="paragraph" w:customStyle="1" w:styleId="AHead">
    <w:name w:val="ïA Head"/>
    <w:basedOn w:val="Normal"/>
    <w:next w:val="Normal"/>
    <w:rsid w:val="00543834"/>
    <w:pPr>
      <w:spacing w:after="60"/>
      <w:ind w:left="0" w:firstLine="0"/>
    </w:pPr>
    <w:rPr>
      <w:rFonts w:ascii="Times" w:eastAsia="Times New Roman" w:hAnsi="Times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2FE"/>
    <w:rPr>
      <w:rFonts w:ascii="Lucida Grande" w:hAnsi="Lucida Grande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0432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rsid w:val="00AC62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C6292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A60D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D1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60D12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D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60D12"/>
    <w:rPr>
      <w:rFonts w:ascii="Times New Roman" w:hAnsi="Times New Roman"/>
      <w:b/>
      <w:bCs/>
      <w:lang w:val="en-US" w:eastAsia="en-US"/>
    </w:rPr>
  </w:style>
  <w:style w:type="paragraph" w:styleId="Revision">
    <w:name w:val="Revision"/>
    <w:hidden/>
    <w:uiPriority w:val="99"/>
    <w:semiHidden/>
    <w:rsid w:val="00E20D40"/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C6BE516-5FA6-47ED-896D-B9045EB7F0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45EC3B-8D58-4747-B978-FE3EFFB56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C1133B-C742-4BDC-B2A6-5C6C22B684F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2017-09-18T11:46:00Z</dcterms:created>
  <dcterms:modified xsi:type="dcterms:W3CDTF">2017-09-18T11:46:00Z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 in comments">
    <vt:lpwstr/>
  </property>
  <property fmtid="{D5CDD505-2E9C-101B-9397-08002B2CF9AE}" pid="3" name="ozku">
    <vt:lpwstr/>
  </property>
</Properties>
</file>